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Ertalab soat to'rtlarda Jitnaya ko'chasida avtomashina shirakayf kampirni urib yubordi, haydovchi tezlikni oshirib, ko'zdan g'oyib bo'ldi. Yoshgina politsiya amaldori d-r Meyzlik oldida ushbu jinoyatni ochish vazifasi turardi. Yosh politsiya amaldorlarining o'z ishiga naqadar jiddiy yondoshishi esa hammaga ma'lum.</w:t>
      </w:r>
    </w:p>
    <w:p>
      <w:r>
        <w:rPr>
          <w:rFonts w:ascii="times New Roman" w:hAnsi="times New Roman" w:cs="times New Roman" w:eastAsia="times New Roman"/>
        </w:rPr>
        <w:t>- Hm... - dedi Meyzlik 141 raqamli politsiyachiga. - Demak, siz o'zingizdan uch yuz metrcha narida avtomobilni, yerda uzala tushgan tanani ko'rdingiz. Qani aytingchi, ishni nimadan boshladingiz?</w:t>
      </w:r>
    </w:p>
    <w:p>
      <w:r>
        <w:rPr>
          <w:rFonts w:ascii="times New Roman" w:hAnsi="times New Roman" w:cs="times New Roman" w:eastAsia="times New Roman"/>
        </w:rPr>
        <w:t>- Dastlab jabrlanuvchining oldiga chopib bordim, - so'z boshladi politsiyachi, - chunki unga birinchi yordam ko'rsatish zarur edi.</w:t>
      </w:r>
    </w:p>
    <w:p>
      <w:r>
        <w:rPr>
          <w:rFonts w:ascii="times New Roman" w:hAnsi="times New Roman" w:cs="times New Roman" w:eastAsia="times New Roman"/>
        </w:rPr>
        <w:t>- Avval mashinaning nomerini aniqlash zarur edi, - to'ng'illadi Meyzlik, - keyin kampir bilan shug'ullansangiz ham bo'laveradi. Lekin, men ham, ehtimol, shunday qilgan bo'lardim, - qo'shib qo'ydi u qalam bilan boshini qashilar ekan. - Demak, mashina nomerini payqamadingiz. Boshqa belgilarini-chi?</w:t>
      </w:r>
    </w:p>
    <w:p>
      <w:r>
        <w:rPr>
          <w:rFonts w:ascii="times New Roman" w:hAnsi="times New Roman" w:cs="times New Roman" w:eastAsia="times New Roman"/>
        </w:rPr>
        <w:t>- Menimcha, - ishonchsizlik bilan dedi 141 raqamli politsiyachi, - u to'q rangda edi. Yo ko'k, yoki to'q qizil. Ovoz pasaytirgichdan burqsib tutun chiqayotgani uchun hech narsani ko'rib bo'lmadi.</w:t>
      </w:r>
    </w:p>
    <w:p>
      <w:r>
        <w:rPr>
          <w:rFonts w:ascii="times New Roman" w:hAnsi="times New Roman" w:cs="times New Roman" w:eastAsia="times New Roman"/>
        </w:rPr>
        <w:t>- O, xudoyim! - hafsalasi pir bo'ldi Meyzlikning. - Endi mashinani qanday qilib topaman? Har bir haydovchini to'xtatib, "Kampirni siz urib yubordingizmi?" deb so'rab chiqamanmi? Nima qilish kerak, ayting-chi, qadrdonim?</w:t>
      </w:r>
    </w:p>
    <w:p>
      <w:r>
        <w:rPr>
          <w:rFonts w:ascii="times New Roman" w:hAnsi="times New Roman" w:cs="times New Roman" w:eastAsia="times New Roman"/>
        </w:rPr>
        <w:t>Politsiyachi ehtirom va loqaydlik bilan yelkalarini qisdi.</w:t>
      </w:r>
    </w:p>
    <w:p>
      <w:r>
        <w:rPr>
          <w:rFonts w:ascii="times New Roman" w:hAnsi="times New Roman" w:cs="times New Roman" w:eastAsia="times New Roman"/>
        </w:rPr>
        <w:t>- Axborot berishga jazm etdim, men bir guvohni ro'yxatga olganman. Ammo u ham hech narsa bilmaydi, qo'shni xonada kutib turibdi.</w:t>
      </w:r>
    </w:p>
    <w:p>
      <w:r>
        <w:rPr>
          <w:rFonts w:ascii="times New Roman" w:hAnsi="times New Roman" w:cs="times New Roman" w:eastAsia="times New Roman"/>
        </w:rPr>
        <w:t>- Olib kiring, - ho'mrayib dedi Meyzlik xom-xatala tuzilgan bayonnomadan biron nimani ilg'ab olishga harakat qilarkan, - ismingiz, turar-joyingiz? - kirgan odamga odatdagiday murojaat qildi u boshini ham ko'tarmay.</w:t>
      </w:r>
    </w:p>
    <w:p>
      <w:r>
        <w:rPr>
          <w:rFonts w:ascii="times New Roman" w:hAnsi="times New Roman" w:cs="times New Roman" w:eastAsia="times New Roman"/>
        </w:rPr>
        <w:t>- Kramik Yan, mexanika fakulteti talabasi, - aniq-ravshan so'zladi guvoh.</w:t>
      </w:r>
    </w:p>
    <w:p>
      <w:r>
        <w:rPr>
          <w:rFonts w:ascii="times New Roman" w:hAnsi="times New Roman" w:cs="times New Roman" w:eastAsia="times New Roman"/>
        </w:rPr>
        <w:t>- Siz bugun ertalab soat to'rtlarda noma'lum mashina Bojena Maxachkovani urib yuborganligining guvohi bo'ldingizmi?</w:t>
      </w:r>
    </w:p>
    <w:p>
      <w:r>
        <w:rPr>
          <w:rFonts w:ascii="times New Roman" w:hAnsi="times New Roman" w:cs="times New Roman" w:eastAsia="times New Roman"/>
        </w:rPr>
        <w:t>- Ha. Men bunda haydovchi aybdor ekanligini aytib qo'yishim kerak. O'zingiz o'ylab ko'ring, ko'cha bo'm-bo'sh edi, u hech bo'lmasa chorrahada tezlikni pasaytirganda edi...</w:t>
      </w:r>
    </w:p>
    <w:p>
      <w:r>
        <w:rPr>
          <w:rFonts w:ascii="times New Roman" w:hAnsi="times New Roman" w:cs="times New Roman" w:eastAsia="times New Roman"/>
        </w:rPr>
        <w:t>- Siz hodisa sodir bo'lgan joydan qancha masofa uzoqlikda edingiz? - uning so'zini bo'ldi Meyzlik.</w:t>
      </w:r>
    </w:p>
    <w:p>
      <w:r>
        <w:rPr>
          <w:rFonts w:ascii="times New Roman" w:hAnsi="times New Roman" w:cs="times New Roman" w:eastAsia="times New Roman"/>
        </w:rPr>
        <w:t>- O'n qadam narida. Men o'rtog'imni qahvaxonadan kuzatayotgan edim, biz Jitnaya ko'chasini kesib o'tayotganimizda...</w:t>
      </w:r>
    </w:p>
    <w:p>
      <w:r>
        <w:rPr>
          <w:rFonts w:ascii="times New Roman" w:hAnsi="times New Roman" w:cs="times New Roman" w:eastAsia="times New Roman"/>
        </w:rPr>
        <w:t>- O'rtog'ingiz kim o'zi? - uning gapini bo'ldi Meyzlik. - U haqda bu yerda hech narsa yozilmagan.</w:t>
      </w:r>
    </w:p>
    <w:p>
      <w:r>
        <w:rPr>
          <w:rFonts w:ascii="times New Roman" w:hAnsi="times New Roman" w:cs="times New Roman" w:eastAsia="times New Roman"/>
        </w:rPr>
        <w:t>- Shoir Yaroslav Nerad, - faxr bilan javob qildi guvoh. - Biroq siz undan hech qanday ma'lumot ololmaysiz.</w:t>
      </w:r>
    </w:p>
    <w:p>
      <w:r>
        <w:rPr>
          <w:rFonts w:ascii="times New Roman" w:hAnsi="times New Roman" w:cs="times New Roman" w:eastAsia="times New Roman"/>
        </w:rPr>
        <w:t>- Nega bunday deysiz? - qovog'ini soldi Meyzlik, kichik bir xasga bo'lsa ham "yopishib olish"ni ko'zlab.</w:t>
      </w:r>
    </w:p>
    <w:p>
      <w:r>
        <w:rPr>
          <w:rFonts w:ascii="times New Roman" w:hAnsi="times New Roman" w:cs="times New Roman" w:eastAsia="times New Roman"/>
        </w:rPr>
        <w:t>- Chunki u shunaqa fazilatli inson. Baxtsiz hodisa yuz bergach, u yosh boladay yig'lab yubordi va uyiga qarab chopdi... Shunday qilib biz Jitnaya ko'chasidan ketib borayotgan edik, to'satdan orqa tomondan nihoyatda katta tezlikda mashina uchib keldi...</w:t>
      </w:r>
    </w:p>
    <w:p>
      <w:r>
        <w:rPr>
          <w:rFonts w:ascii="times New Roman" w:hAnsi="times New Roman" w:cs="times New Roman" w:eastAsia="times New Roman"/>
        </w:rPr>
        <w:t>- Mashinaning nomeri?</w:t>
      </w:r>
    </w:p>
    <w:p>
      <w:r>
        <w:rPr>
          <w:rFonts w:ascii="times New Roman" w:hAnsi="times New Roman" w:cs="times New Roman" w:eastAsia="times New Roman"/>
        </w:rPr>
        <w:t>- Kechirasiz, payqamadim. Men faqat tezlik haddan tashqari yuqoriligiga e'tibor qildim va o'zimcha...</w:t>
      </w:r>
    </w:p>
    <w:p>
      <w:r>
        <w:rPr>
          <w:rFonts w:ascii="times New Roman" w:hAnsi="times New Roman" w:cs="times New Roman" w:eastAsia="times New Roman"/>
        </w:rPr>
        <w:t>- Qaysi turdagi mashina edi? - so'zini bo'ldi Meyzlik.</w:t>
      </w:r>
    </w:p>
    <w:p>
      <w:r>
        <w:rPr>
          <w:rFonts w:ascii="times New Roman" w:hAnsi="times New Roman" w:cs="times New Roman" w:eastAsia="times New Roman"/>
        </w:rPr>
        <w:t>- To'rt taktli ichki yonuv dvigateli, - bilag'onlik bilan javob qildi student-mexanik. - Ammo qanday markadaligini men yaxshi ajrata olmayman.</w:t>
      </w:r>
    </w:p>
    <w:p>
      <w:r>
        <w:rPr>
          <w:rFonts w:ascii="times New Roman" w:hAnsi="times New Roman" w:cs="times New Roman" w:eastAsia="times New Roman"/>
        </w:rPr>
        <w:t>- Kuzov qanaqa rangda edi? Mashinada kim bor edi? Usti ochiqmi yoki limuzinmi?</w:t>
      </w:r>
    </w:p>
    <w:p>
      <w:r>
        <w:rPr>
          <w:rFonts w:ascii="times New Roman" w:hAnsi="times New Roman" w:cs="times New Roman" w:eastAsia="times New Roman"/>
        </w:rPr>
        <w:t>- Bilmadim, - xijolatomuz javob qildi guvoh. - Rangi chamasi qora edi. Ammo, umuman olganda, men payqay olmadim, chunki hodisa yuz berganda, men o'rtog'im tomonga o'girilib: "Qara, qanday ablahlar-a, odamni urib yuborishdi-yu, hatto to'xtashmadi ham", deb gapirayotgan edim.</w:t>
      </w:r>
    </w:p>
    <w:p>
      <w:r>
        <w:rPr>
          <w:rFonts w:ascii="times New Roman" w:hAnsi="times New Roman" w:cs="times New Roman" w:eastAsia="times New Roman"/>
        </w:rPr>
        <w:t>- Hm... - norozi ohangda to'ng'illadi Meyzlik. - Bu, albatta, tabiiy holat. Biroq men sizni mashina nomerini payqagan bo'lishingiz kerak, deb o'ylagan edim. Odamlarning kuzatuvchan emasligi g'oyat ajablanarli. Siz shofyor aybdor ekanligini tushundingiz, ablah degan xulosaga keldingiz, mashina nomeriga esa batamom e'tibor qilmagansiz. Mulohaza yuritishga hamma usta, sezgirlik bilan atrofni kuzatishga kelganda esa... Tashakkur, janob Kramik, sizni ortiq ushlab turmayman.</w:t>
      </w:r>
    </w:p>
    <w:p>
      <w:r>
        <w:rPr>
          <w:rFonts w:ascii="times New Roman" w:hAnsi="times New Roman" w:cs="times New Roman" w:eastAsia="times New Roman"/>
        </w:rPr>
        <w:t>Oradan bir soat o'tgach, 141 raqamli politsiyachi shoir Yaroslav Nerad ijarada turadigan uyning qo'ng'irog'ini bosdi.</w:t>
      </w:r>
    </w:p>
    <w:p>
      <w:r>
        <w:rPr>
          <w:rFonts w:ascii="times New Roman" w:hAnsi="times New Roman" w:cs="times New Roman" w:eastAsia="times New Roman"/>
        </w:rPr>
        <w:t>- Uyda, - javob qildi uy sohibasi. - Uxlayapti.</w:t>
      </w:r>
    </w:p>
    <w:p>
      <w:r>
        <w:rPr>
          <w:rFonts w:ascii="times New Roman" w:hAnsi="times New Roman" w:cs="times New Roman" w:eastAsia="times New Roman"/>
        </w:rPr>
        <w:t>Uyqusi chala qolgan shoir politsiyachini ko'rib, ko'zlari qinidan chiqib ketayozdi? "Nima ish qilib qo'ydim ekan-a?" - degan fikr o'tdi xayolidan.</w:t>
      </w:r>
    </w:p>
    <w:p>
      <w:r>
        <w:rPr>
          <w:rFonts w:ascii="times New Roman" w:hAnsi="times New Roman" w:cs="times New Roman" w:eastAsia="times New Roman"/>
        </w:rPr>
        <w:t>Nihoyat, politsiyachi uni nima uchun politsiya mahkamasiga chaqirishayotganini Neradga tushutirishga muvaffaq bo'ldi.</w:t>
      </w:r>
    </w:p>
    <w:p>
      <w:r>
        <w:rPr>
          <w:rFonts w:ascii="times New Roman" w:hAnsi="times New Roman" w:cs="times New Roman" w:eastAsia="times New Roman"/>
        </w:rPr>
        <w:t>- Albatta borish kerakmi? - ishonchsizlik bilan so'radi shoir. - Axir men baribir hech narsani eslay olmayman. Kechasi ozroq...</w:t>
      </w:r>
    </w:p>
    <w:p>
      <w:r>
        <w:rPr>
          <w:rFonts w:ascii="times New Roman" w:hAnsi="times New Roman" w:cs="times New Roman" w:eastAsia="times New Roman"/>
        </w:rPr>
        <w:t>- Shirakayf bo'lgansiz, - uning so'zini davom ettirdi politsiyachi. - Men shunaqa ko'p shoirlarni taniyman. Kiyinib chiqishingizni iltimos qilaman. Ungacha kutib turaman.</w:t>
      </w:r>
    </w:p>
    <w:p>
      <w:r>
        <w:rPr>
          <w:rFonts w:ascii="times New Roman" w:hAnsi="times New Roman" w:cs="times New Roman" w:eastAsia="times New Roman"/>
        </w:rPr>
        <w:t>Yo'l-yo'lakay ular qahvaxonalar, umuman, hayot haqida, falakiyot timsollari, boshqa ko'plab masalalar haqida gaplashib ketdilar; faqat siyosatga til tekkizishmadi. Do'stona va saboqsifat suhbatga berilib mahkamaga ham yetib kelishdi.</w:t>
      </w:r>
    </w:p>
    <w:p>
      <w:r>
        <w:rPr>
          <w:rFonts w:ascii="times New Roman" w:hAnsi="times New Roman" w:cs="times New Roman" w:eastAsia="times New Roman"/>
        </w:rPr>
        <w:t>- Shoir Yaroslav Nerad sizmi? - savol berdi Meyzlik. - Siz noma'lum avtomobil Bojena Maxachkovani urib ketganligiga shohid bo'ldingizmi?</w:t>
      </w:r>
    </w:p>
    <w:p>
      <w:r>
        <w:rPr>
          <w:rFonts w:ascii="times New Roman" w:hAnsi="times New Roman" w:cs="times New Roman" w:eastAsia="times New Roman"/>
        </w:rPr>
        <w:t>- Ha, - xo'rsindi shoir.</w:t>
      </w:r>
    </w:p>
    <w:p>
      <w:r>
        <w:rPr>
          <w:rFonts w:ascii="times New Roman" w:hAnsi="times New Roman" w:cs="times New Roman" w:eastAsia="times New Roman"/>
        </w:rPr>
        <w:t>- U qanday mashina ekanligini ayta olasizmi? Usti ochiqmi, yopiqmi, rangi, yo'lovchilar soni, nomeri?</w:t>
      </w:r>
    </w:p>
    <w:p>
      <w:r>
        <w:rPr>
          <w:rFonts w:ascii="times New Roman" w:hAnsi="times New Roman" w:cs="times New Roman" w:eastAsia="times New Roman"/>
        </w:rPr>
        <w:t>- Bilmayman, - dedi. - Men bularga e'tibor qilmabman.</w:t>
      </w:r>
    </w:p>
    <w:p>
      <w:r>
        <w:rPr>
          <w:rFonts w:ascii="times New Roman" w:hAnsi="times New Roman" w:cs="times New Roman" w:eastAsia="times New Roman"/>
        </w:rPr>
        <w:t>- Bironta ikir-chikir yoki tafsilotni eslashga urinib ko'ring, - ma'lumot olishga harakat qildi Meyzlik.</w:t>
      </w:r>
    </w:p>
    <w:p>
      <w:r>
        <w:rPr>
          <w:rFonts w:ascii="times New Roman" w:hAnsi="times New Roman" w:cs="times New Roman" w:eastAsia="times New Roman"/>
        </w:rPr>
        <w:t>- Nima deyapsiz! - ajablandi Nerad. - Men hech qachon tafsilotlarni payqamayman.</w:t>
      </w:r>
    </w:p>
    <w:p>
      <w:r>
        <w:rPr>
          <w:rFonts w:ascii="times New Roman" w:hAnsi="times New Roman" w:cs="times New Roman" w:eastAsia="times New Roman"/>
        </w:rPr>
        <w:t>- Marhamat qilib ayting-chi, siz o'zi hech narsani payqadingizmi? - istehzo bilan so'radi Meyzlik.</w:t>
      </w:r>
    </w:p>
    <w:p>
      <w:r>
        <w:rPr>
          <w:rFonts w:ascii="times New Roman" w:hAnsi="times New Roman" w:cs="times New Roman" w:eastAsia="times New Roman"/>
        </w:rPr>
        <w:t>- Shundoq, umumiy kayfiyat xolos, - mujmal javob qildi shoir. - Bilasizmi nima, o'sha uzun, kimsasiz, tongotar paytidagi ko'cha... Yerda yotgan ayol tanasi... To'xtang! - nogoh xitob qildi shoir. - Men axir, uyga borganimdan keyin bu haqda she'r yozgandim.</w:t>
      </w:r>
    </w:p>
    <w:p>
      <w:r>
        <w:rPr>
          <w:rFonts w:ascii="times New Roman" w:hAnsi="times New Roman" w:cs="times New Roman" w:eastAsia="times New Roman"/>
        </w:rPr>
        <w:t>U cho'ntaklarini kavlab, hisob-kitob chiptalari, konvertlar, g'ijimlangan qog'oz parchalarini ola boshladi.</w:t>
      </w:r>
    </w:p>
    <w:p>
      <w:r>
        <w:rPr>
          <w:rFonts w:ascii="times New Roman" w:hAnsi="times New Roman" w:cs="times New Roman" w:eastAsia="times New Roman"/>
        </w:rPr>
        <w:t>- Bu emas, yo'q, bu ham emas... Ha-ha, mana shunga o'xshayapti. - U konvertning orqa tomoniga yozilgan misralarni o'qishga kirishib ketdi.</w:t>
      </w:r>
    </w:p>
    <w:p>
      <w:r>
        <w:rPr>
          <w:rFonts w:ascii="times New Roman" w:hAnsi="times New Roman" w:cs="times New Roman" w:eastAsia="times New Roman"/>
        </w:rPr>
        <w:t>- Menga ko'rsating-chi, mensimay taklif qildi Meyzlik.</w:t>
      </w:r>
    </w:p>
    <w:p>
      <w:r>
        <w:rPr>
          <w:rFonts w:ascii="times New Roman" w:hAnsi="times New Roman" w:cs="times New Roman" w:eastAsia="times New Roman"/>
        </w:rPr>
        <w:t>- Rosti, bu juda zo'r she'r emas, - kamtarlik qildi shoir. - Ammo xohlasangiz, o'qib beraman.</w:t>
      </w:r>
    </w:p>
    <w:p>
      <w:r>
        <w:rPr>
          <w:rFonts w:ascii="times New Roman" w:hAnsi="times New Roman" w:cs="times New Roman" w:eastAsia="times New Roman"/>
        </w:rPr>
        <w:t>U ko'zlarini yumib, qiroat bilan o'qiy ketdi:</w:t>
      </w:r>
    </w:p>
    <w:p>
      <w:r>
        <w:rPr>
          <w:rFonts w:ascii="times New Roman" w:hAnsi="times New Roman" w:cs="times New Roman" w:eastAsia="times New Roman"/>
        </w:rPr>
        <w:t>Tun pardasida saf tortganda uylar,</w:t>
      </w:r>
    </w:p>
    <w:p>
      <w:r>
        <w:rPr>
          <w:rFonts w:ascii="times New Roman" w:hAnsi="times New Roman" w:cs="times New Roman" w:eastAsia="times New Roman"/>
        </w:rPr>
        <w:t>Mandolinada tong chalganda kuylar.</w:t>
      </w:r>
    </w:p>
    <w:p>
      <w:r>
        <w:rPr>
          <w:rFonts w:ascii="times New Roman" w:hAnsi="times New Roman" w:cs="times New Roman" w:eastAsia="times New Roman"/>
        </w:rPr>
        <w:t>Qirmiz yuzin ochib kelar qizaloq,</w:t>
      </w:r>
    </w:p>
    <w:p>
      <w:r>
        <w:rPr>
          <w:rFonts w:ascii="times New Roman" w:hAnsi="times New Roman" w:cs="times New Roman" w:eastAsia="times New Roman"/>
        </w:rPr>
        <w:t>Olis Singapurga ketganday uchib,</w:t>
      </w:r>
    </w:p>
    <w:p>
      <w:r>
        <w:rPr>
          <w:rFonts w:ascii="times New Roman" w:hAnsi="times New Roman" w:cs="times New Roman" w:eastAsia="times New Roman"/>
        </w:rPr>
        <w:t>Poygachi avtoda ruhini quchib...</w:t>
      </w:r>
    </w:p>
    <w:p>
      <w:r>
        <w:rPr>
          <w:rFonts w:ascii="times New Roman" w:hAnsi="times New Roman" w:cs="times New Roman" w:eastAsia="times New Roman"/>
        </w:rPr>
        <w:t>To'zonga qulagan uzilgan lola,</w:t>
      </w:r>
    </w:p>
    <w:p>
      <w:r>
        <w:rPr>
          <w:rFonts w:ascii="times New Roman" w:hAnsi="times New Roman" w:cs="times New Roman" w:eastAsia="times New Roman"/>
        </w:rPr>
        <w:t>Orzu-umidlari so'ngandi beshak.</w:t>
      </w:r>
    </w:p>
    <w:p>
      <w:r>
        <w:rPr>
          <w:rFonts w:ascii="times New Roman" w:hAnsi="times New Roman" w:cs="times New Roman" w:eastAsia="times New Roman"/>
        </w:rPr>
        <w:t>Iroda, matonat, vayron xotira,</w:t>
      </w:r>
    </w:p>
    <w:p>
      <w:r>
        <w:rPr>
          <w:rFonts w:ascii="times New Roman" w:hAnsi="times New Roman" w:cs="times New Roman" w:eastAsia="times New Roman"/>
        </w:rPr>
        <w:t>Baxtsizlik bo'lurmi, bundan-da o'ksik!</w:t>
      </w:r>
    </w:p>
    <w:p>
      <w:r>
        <w:rPr>
          <w:rFonts w:ascii="times New Roman" w:hAnsi="times New Roman" w:cs="times New Roman" w:eastAsia="times New Roman"/>
        </w:rPr>
        <w:t>O, oqqushjon bo'yni, qontalash siyna!</w:t>
      </w:r>
    </w:p>
    <w:p>
      <w:r>
        <w:rPr>
          <w:rFonts w:ascii="times New Roman" w:hAnsi="times New Roman" w:cs="times New Roman" w:eastAsia="times New Roman"/>
        </w:rPr>
        <w:t>Ikki besabr novda beparvogina,</w:t>
      </w:r>
    </w:p>
    <w:p>
      <w:r>
        <w:rPr>
          <w:rFonts w:ascii="times New Roman" w:hAnsi="times New Roman" w:cs="times New Roman" w:eastAsia="times New Roman"/>
        </w:rPr>
        <w:t>Ajal nog'orasin savardi dardli -</w:t>
      </w:r>
    </w:p>
    <w:p>
      <w:r>
        <w:rPr>
          <w:rFonts w:ascii="times New Roman" w:hAnsi="times New Roman" w:cs="times New Roman" w:eastAsia="times New Roman"/>
        </w:rPr>
        <w:t>Fojiada inson yo'qotdi qadrin.</w:t>
      </w:r>
    </w:p>
    <w:p>
      <w:r>
        <w:rPr>
          <w:rFonts w:ascii="times New Roman" w:hAnsi="times New Roman" w:cs="times New Roman" w:eastAsia="times New Roman"/>
        </w:rPr>
        <w:t>- Bori shu, - yakunladi shoir.</w:t>
      </w:r>
    </w:p>
    <w:p>
      <w:r>
        <w:rPr>
          <w:rFonts w:ascii="times New Roman" w:hAnsi="times New Roman" w:cs="times New Roman" w:eastAsia="times New Roman"/>
        </w:rPr>
        <w:t>- Kechirasiz, bularning ma'nosi nima? - so'radi Meyzlik. - Gap nima haqda ketayapti o'zi?</w:t>
      </w:r>
    </w:p>
    <w:p>
      <w:r>
        <w:rPr>
          <w:rFonts w:ascii="times New Roman" w:hAnsi="times New Roman" w:cs="times New Roman" w:eastAsia="times New Roman"/>
        </w:rPr>
        <w:t>- Qanaqasiga nima haqda? Mashina tufayli yuz bergan hodisa to'g'risida-da. Nahotki, tushunmagan bo'lsangiz?</w:t>
      </w:r>
    </w:p>
    <w:p>
      <w:r>
        <w:rPr>
          <w:rFonts w:ascii="times New Roman" w:hAnsi="times New Roman" w:cs="times New Roman" w:eastAsia="times New Roman"/>
        </w:rPr>
        <w:t>- Unchalik emas, - tanqidomuz so'z qotdi Meyzlik. - Bularning hammasidan men anglamoqchi bo'lganim:В "Iyul oyining o'n to'rtinchi kunida, ertalab soat to'rtda, Jitnaya ko'chasida quyidagi raqamli avtomobil mast holatdagi oltmish yoshli qashshoq kampir Bojena Maxachkovani urib yubordi. Jabrlanuvchi shahar shifoxonasiga jo'natildi, ahvoli og'ir", kabi ma'lumotlar yo'q. Mazkur faktlar haqida, mening payqashimcha, bir og'iz so'z yo'q. Ha-ha.</w:t>
      </w:r>
    </w:p>
    <w:p>
      <w:r>
        <w:rPr>
          <w:rFonts w:ascii="times New Roman" w:hAnsi="times New Roman" w:cs="times New Roman" w:eastAsia="times New Roman"/>
        </w:rPr>
        <w:t>- Bular hammasi yuzaki faktlar, borliqning xom-xatala tasviri, - dedi shoir burni ustini qashlar ekan. - She'riyat esa ichki voqelikdir. She'riyat - shoir ongida tug'ilgan erkin, syurrealistik timsollardir, tushundingizmi? Bu, mag'zini chaqib anglanadigan manzaraviy va sasli ko'rinishlardir. Shunday yo'l bilan uni tushunish mumkin, aks holda... - ta'kid bilan yakunladi Nerad.</w:t>
      </w:r>
    </w:p>
    <w:p>
      <w:r>
        <w:rPr>
          <w:rFonts w:ascii="times New Roman" w:hAnsi="times New Roman" w:cs="times New Roman" w:eastAsia="times New Roman"/>
        </w:rPr>
        <w:t>- Marhamat qilib, ayting-chi, - xitob qildi Meyzlik. - Xo'p mayli, qani, asaringizni bering-chi? Rahmat. Demak, bu yerda nima deyilgan? Hm... "Tun pardasida saf tortgan uylar..." Nega saf tortgan? Tushuntiring-chi?</w:t>
      </w:r>
    </w:p>
    <w:p>
      <w:r>
        <w:rPr>
          <w:rFonts w:ascii="times New Roman" w:hAnsi="times New Roman" w:cs="times New Roman" w:eastAsia="times New Roman"/>
        </w:rPr>
        <w:t>- Jitnaya ko'chasi, - xotirjam gapirdi shoir. - Ikki qator uylar. Tushundingizmi?</w:t>
      </w:r>
    </w:p>
    <w:p>
      <w:r>
        <w:rPr>
          <w:rFonts w:ascii="times New Roman" w:hAnsi="times New Roman" w:cs="times New Roman" w:eastAsia="times New Roman"/>
        </w:rPr>
        <w:t>- Nega endi Milliy prospekt emas? - ishonqiramay so'radi Meyzlik.</w:t>
      </w:r>
    </w:p>
    <w:p>
      <w:r>
        <w:rPr>
          <w:rFonts w:ascii="times New Roman" w:hAnsi="times New Roman" w:cs="times New Roman" w:eastAsia="times New Roman"/>
        </w:rPr>
        <w:t>- Chunki Milliy prospekt bu ko'cha kabi to'ppa-to'g'ri emas, - dadil javob berdi shoir.</w:t>
      </w:r>
    </w:p>
    <w:p>
      <w:r>
        <w:rPr>
          <w:rFonts w:ascii="times New Roman" w:hAnsi="times New Roman" w:cs="times New Roman" w:eastAsia="times New Roman"/>
        </w:rPr>
        <w:t>- Xo'p, yana o'qiymiz: "Mandolinada tong chalganda kuylar...", tushunarli. "Qirmiz yuzin ochib kelar qizaloq..." Uzr, qizaloq qaerdan kelib qoldi?</w:t>
      </w:r>
    </w:p>
    <w:p>
      <w:r>
        <w:rPr>
          <w:rFonts w:ascii="times New Roman" w:hAnsi="times New Roman" w:cs="times New Roman" w:eastAsia="times New Roman"/>
        </w:rPr>
        <w:t>- Tonggi shafaq, - lo'nda javob qildi shoir.</w:t>
      </w:r>
    </w:p>
    <w:p>
      <w:r>
        <w:rPr>
          <w:rFonts w:ascii="times New Roman" w:hAnsi="times New Roman" w:cs="times New Roman" w:eastAsia="times New Roman"/>
        </w:rPr>
        <w:t>- Ha, unday bo'lsa, kechirim so'rayman. "Olis Singapurga ketganday uchib, poygachi avtoda ruhini quchib..."</w:t>
      </w:r>
    </w:p>
    <w:p>
      <w:r>
        <w:rPr>
          <w:rFonts w:ascii="times New Roman" w:hAnsi="times New Roman" w:cs="times New Roman" w:eastAsia="times New Roman"/>
        </w:rPr>
        <w:t>- Chamasi, o'sha avtomobilni tasavvurim shunday qabul qilgan, - tushuntirdi shoir.</w:t>
      </w:r>
    </w:p>
    <w:p>
      <w:r>
        <w:rPr>
          <w:rFonts w:ascii="times New Roman" w:hAnsi="times New Roman" w:cs="times New Roman" w:eastAsia="times New Roman"/>
        </w:rPr>
        <w:t>- U poygachi avtomobilmidi?</w:t>
      </w:r>
    </w:p>
    <w:p>
      <w:r>
        <w:rPr>
          <w:rFonts w:ascii="times New Roman" w:hAnsi="times New Roman" w:cs="times New Roman" w:eastAsia="times New Roman"/>
        </w:rPr>
        <w:t>- Bilmayman. U quturganday tez uchib ketdi degan ma'noda. Xuddi dunyoning narigi chetiga shoshayotganday.</w:t>
      </w:r>
    </w:p>
    <w:p>
      <w:r>
        <w:rPr>
          <w:rFonts w:ascii="times New Roman" w:hAnsi="times New Roman" w:cs="times New Roman" w:eastAsia="times New Roman"/>
        </w:rPr>
        <w:t>- Ha-ha, yaxshi. Masalan, Singapurga-a? Lekin nega aynan Singapurga, xudo haqqi?</w:t>
      </w:r>
    </w:p>
    <w:p>
      <w:r>
        <w:rPr>
          <w:rFonts w:ascii="times New Roman" w:hAnsi="times New Roman" w:cs="times New Roman" w:eastAsia="times New Roman"/>
        </w:rPr>
        <w:t>Shoir yelkalarini qisdi.</w:t>
      </w:r>
    </w:p>
    <w:p>
      <w:r>
        <w:rPr>
          <w:rFonts w:ascii="times New Roman" w:hAnsi="times New Roman" w:cs="times New Roman" w:eastAsia="times New Roman"/>
        </w:rPr>
        <w:t>- Bilmayman, ehtimol u yerda malayyalar yashashi uchun bo'lsa kerak.</w:t>
      </w:r>
    </w:p>
    <w:p>
      <w:r>
        <w:rPr>
          <w:rFonts w:ascii="times New Roman" w:hAnsi="times New Roman" w:cs="times New Roman" w:eastAsia="times New Roman"/>
        </w:rPr>
        <w:t>Shoir tutilib qoldi.</w:t>
      </w:r>
    </w:p>
    <w:p>
      <w:r>
        <w:rPr>
          <w:rFonts w:ascii="times New Roman" w:hAnsi="times New Roman" w:cs="times New Roman" w:eastAsia="times New Roman"/>
        </w:rPr>
        <w:t>- Balki, mashina jigarrang bo'lgandir, - O'ylanib gapirdi u. - U yerda jigarrangga oid nimadir bor edi. Aks holda Singapur qaerdan kelib qolardi?</w:t>
      </w:r>
    </w:p>
    <w:p>
      <w:r>
        <w:rPr>
          <w:rFonts w:ascii="times New Roman" w:hAnsi="times New Roman" w:cs="times New Roman" w:eastAsia="times New Roman"/>
        </w:rPr>
        <w:t>- Mayli, - dedi Meyzlik. - Boshqa guvohlar mashina ko'k, to'q qizil, qora rangda edi, deb aytishdi. Kimga ishonish kerak?</w:t>
      </w:r>
    </w:p>
    <w:p>
      <w:r>
        <w:rPr>
          <w:rFonts w:ascii="times New Roman" w:hAnsi="times New Roman" w:cs="times New Roman" w:eastAsia="times New Roman"/>
        </w:rPr>
        <w:t>- Menga, - dedi shoir. - Men tasvirlamoqchi bo'lgan rang ko'z uchun yoqimli.</w:t>
      </w:r>
    </w:p>
    <w:p>
      <w:r>
        <w:rPr>
          <w:rFonts w:ascii="times New Roman" w:hAnsi="times New Roman" w:cs="times New Roman" w:eastAsia="times New Roman"/>
        </w:rPr>
        <w:t>- "To'zonga qulagan uzilgan lola", - O'qishda davom etdi Meyzlik. - "...uzilgan lola" - nima bu, mast kampirshomi?</w:t>
      </w:r>
    </w:p>
    <w:p>
      <w:r>
        <w:rPr>
          <w:rFonts w:ascii="times New Roman" w:hAnsi="times New Roman" w:cs="times New Roman" w:eastAsia="times New Roman"/>
        </w:rPr>
        <w:t>- Men bu haqda bunday yoza olmas edim-da! - afsus bilan dedi shoir. - U ayol kishi edi, bor-yo'g'i shu. Tushunarlimi?</w:t>
      </w:r>
    </w:p>
    <w:p>
      <w:r>
        <w:rPr>
          <w:rFonts w:ascii="times New Roman" w:hAnsi="times New Roman" w:cs="times New Roman" w:eastAsia="times New Roman"/>
        </w:rPr>
        <w:t>- Ha-a! mana bu-chi: "O, oqqushjon bo'yni, qontalash siyna!, Ikki besabr novda beparvogina, ajal nog'orasini savardi dardli..." Xom xayollarmi bu?</w:t>
      </w:r>
    </w:p>
    <w:p>
      <w:r>
        <w:rPr>
          <w:rFonts w:ascii="times New Roman" w:hAnsi="times New Roman" w:cs="times New Roman" w:eastAsia="times New Roman"/>
        </w:rPr>
        <w:t>- Qani ko'rsating-chi, - dedi engashib shoir. - Hmm... "O, oqqushjon bo'yni, qontalash siyna! Ikki besabr novda... Ajal nog'orasi...", nima ekan bularning ma'nosi?</w:t>
      </w:r>
    </w:p>
    <w:p>
      <w:r>
        <w:rPr>
          <w:rFonts w:ascii="times New Roman" w:hAnsi="times New Roman" w:cs="times New Roman" w:eastAsia="times New Roman"/>
        </w:rPr>
        <w:t>- Men sizdan xuddi shuni so'rayapman, - kinoya bilan so'z qotdi politsiya amaldori.</w:t>
      </w:r>
    </w:p>
    <w:p>
      <w:r>
        <w:rPr>
          <w:rFonts w:ascii="times New Roman" w:hAnsi="times New Roman" w:cs="times New Roman" w:eastAsia="times New Roman"/>
        </w:rPr>
        <w:t>- To'xtang, - mulohaza qilardi Nerad. - Nimadir bor, bu timsollarni yodimga solgan...</w:t>
      </w:r>
    </w:p>
    <w:p>
      <w:r>
        <w:rPr>
          <w:rFonts w:ascii="times New Roman" w:hAnsi="times New Roman" w:cs="times New Roman" w:eastAsia="times New Roman"/>
        </w:rPr>
        <w:t>- Ayting-chi, ikki raqami oqqushning bo'yniga o'xshamaydimi? Mana, qarang.</w:t>
      </w:r>
    </w:p>
    <w:p>
      <w:r>
        <w:rPr>
          <w:rFonts w:ascii="times New Roman" w:hAnsi="times New Roman" w:cs="times New Roman" w:eastAsia="times New Roman"/>
        </w:rPr>
        <w:t>Va u qalam bilan 2 ni yozdi.</w:t>
      </w:r>
    </w:p>
    <w:p>
      <w:r>
        <w:rPr>
          <w:rFonts w:ascii="times New Roman" w:hAnsi="times New Roman" w:cs="times New Roman" w:eastAsia="times New Roman"/>
        </w:rPr>
        <w:t>- Ha, - endi qiziqish bilan xitob qildi Meyzlik. - "Qontalash siyna-chi?"</w:t>
      </w:r>
    </w:p>
    <w:p>
      <w:r>
        <w:rPr>
          <w:rFonts w:ascii="times New Roman" w:hAnsi="times New Roman" w:cs="times New Roman" w:eastAsia="times New Roman"/>
        </w:rPr>
        <w:t>- Bu, axir 3 raqami. U ikkita chala aylanadan tarkib topgan. Shunday emasmi?</w:t>
      </w:r>
    </w:p>
    <w:p>
      <w:r>
        <w:rPr>
          <w:rFonts w:ascii="times New Roman" w:hAnsi="times New Roman" w:cs="times New Roman" w:eastAsia="times New Roman"/>
        </w:rPr>
        <w:t>- Ikki besabr novda va ajal nog'orasi qoldi! - to'lqinlanib ketdi politsiya amaldori.</w:t>
      </w:r>
    </w:p>
    <w:p>
      <w:r>
        <w:rPr>
          <w:rFonts w:ascii="times New Roman" w:hAnsi="times New Roman" w:cs="times New Roman" w:eastAsia="times New Roman"/>
        </w:rPr>
        <w:t>- Ikki besabr novda, ajal nog'orasi... - O'ylardi Nerad. - Ajal nog'orasi va cholg'uvchi novdalar... Balki, u beshdir-a? Qarang. - U 5 raqamini yozdi. - Quyi doira nog'oraga o'xshaydi, ustida ikki novda, xuddi alifday.</w:t>
      </w:r>
    </w:p>
    <w:p>
      <w:r>
        <w:rPr>
          <w:rFonts w:ascii="times New Roman" w:hAnsi="times New Roman" w:cs="times New Roman" w:eastAsia="times New Roman"/>
        </w:rPr>
        <w:t>- Xo'sh, - dedi Meyzlik varaqda 235 raqamini yozar ekan. - Siz avtoning nomeri 235 ekanligiga ishonasizmi?</w:t>
      </w:r>
    </w:p>
    <w:p>
      <w:r>
        <w:rPr>
          <w:rFonts w:ascii="times New Roman" w:hAnsi="times New Roman" w:cs="times New Roman" w:eastAsia="times New Roman"/>
        </w:rPr>
        <w:t>- Nomer? Men hech qanday nomerni payqamadim, - qat'iyan qarshi chiqdi Nerad. - Lekin nimadir borki, men shunday deb yozganman. Menimcha, she'rning eng muvaffaqiyatli joyi shu bo'lsa kerak. Siz nima deb o'ylaysiz?..</w:t>
      </w:r>
    </w:p>
    <w:p>
      <w:r>
        <w:rPr>
          <w:rFonts w:ascii="times New Roman" w:hAnsi="times New Roman" w:cs="times New Roman" w:eastAsia="times New Roman"/>
        </w:rPr>
        <w:t>Ikki kundan keyin Meyzlik Neradning uyiga kirdi. Bu safar shoir uyquda emasdi. Huzurida bir qiz borligidan, u politsiya amaldorini o'tqazishga stul topolmay qoldi.</w:t>
      </w:r>
    </w:p>
    <w:p>
      <w:r>
        <w:rPr>
          <w:rFonts w:ascii="times New Roman" w:hAnsi="times New Roman" w:cs="times New Roman" w:eastAsia="times New Roman"/>
        </w:rPr>
        <w:t>- Men bir lahzaga xolos, - dedi Meyzlik. - O'sha avtomashinaning nomeri haqiqatan ham 235 bo'lganligini aytib qo'yish uchun kirdim.</w:t>
      </w:r>
    </w:p>
    <w:p>
      <w:r>
        <w:rPr>
          <w:rFonts w:ascii="times New Roman" w:hAnsi="times New Roman" w:cs="times New Roman" w:eastAsia="times New Roman"/>
        </w:rPr>
        <w:t>- Qanaqa avtomashina? - ajablandi shoir.</w:t>
      </w:r>
    </w:p>
    <w:p>
      <w:r>
        <w:rPr>
          <w:rFonts w:ascii="times New Roman" w:hAnsi="times New Roman" w:cs="times New Roman" w:eastAsia="times New Roman"/>
        </w:rPr>
        <w:t>- "O, oqqushjon bo'yni, qontalash siynalar! Ikki besabr novdalar, ajal nog'orasin savardi dardli!" - to'xtamay xitob qildi Meyzlik. - Singapur ham to'g'ri yozilgan. Mashina jigarrang tusda ekan.</w:t>
      </w:r>
    </w:p>
    <w:p>
      <w:r>
        <w:rPr>
          <w:rFonts w:ascii="times New Roman" w:hAnsi="times New Roman" w:cs="times New Roman" w:eastAsia="times New Roman"/>
        </w:rPr>
        <w:t>- Ha-ha! - esladi shoir. - Mana, ko'rdingizmi, ichki voqelik nima degani. Xohlasangiz, ikki-uchta she'rimdan o'qib beraman. Endi siz ularni tushuna olasiz.</w:t>
      </w:r>
    </w:p>
    <w:p>
      <w:r>
        <w:rPr>
          <w:rFonts w:ascii="times New Roman" w:hAnsi="times New Roman" w:cs="times New Roman" w:eastAsia="times New Roman"/>
        </w:rPr>
        <w:t/>
      </w:r>
    </w:p>
    <w:p>
      <w:r>
        <w:rPr>
          <w:rFonts w:ascii="times New Roman" w:hAnsi="times New Roman" w:cs="times New Roman" w:eastAsia="times New Roman"/>
        </w:rPr>
        <w:t>- Boshqa safar! - shoshilib javob qildi politsiya amaldori. - Yana shunday hodisa yuz berganda-a, xo'pmi?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