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Nargis to'g'nag'ichini labiga qistirgancha oyna oldida soch tarar, uning salgina buralgan qalin sochlari nozik yelkalarini o'rab turardi. U boshini yengilgina silkib, yuziga yaqin sochlarini orqaga oldi. Hozirgina kiygan xalatining bog'ichlarini qayta bog'lar ekan, kir taxlab o'tirgan Umriniso buvining yoniga keldi.</w:t>
      </w:r>
    </w:p>
    <w:p>
      <w:r>
        <w:rPr>
          <w:rFonts w:ascii="times New Roman" w:hAnsi="times New Roman" w:cs="times New Roman" w:eastAsia="times New Roman"/>
        </w:rPr>
        <w:t>- Zerikmadingizmi, buvijon? - dedi u yumshoqqina kulib. - Qo'ying, o'zim qilaman.</w:t>
      </w:r>
    </w:p>
    <w:p>
      <w:r>
        <w:rPr>
          <w:rFonts w:ascii="times New Roman" w:hAnsi="times New Roman" w:cs="times New Roman" w:eastAsia="times New Roman"/>
        </w:rPr>
        <w:t>- Bekor ham o'tiribman-da, bolam. Choy qaynayapti. Damlab beraymi?</w:t>
      </w:r>
    </w:p>
    <w:p>
      <w:r>
        <w:rPr>
          <w:rFonts w:ascii="times New Roman" w:hAnsi="times New Roman" w:cs="times New Roman" w:eastAsia="times New Roman"/>
        </w:rPr>
        <w:t>- O'zim, - Nargis shunday deb oshxona tomonga chiqib ketdi. Ertalabdan beri stolga engashib olib, allanarsalarni chizayotgan To'lqin boshini ko'tardi. Bila-gidagi soatiga qarab qo'yib bir nafas o'ylanib turgach, peshanasini uqalab borib radioni buradi. Oxirigacha buralgan radiodan qandaydir bir kuy gumburladi. Umriniso buvining qulog'i chippa bitib qolganday bo'ldi-yu, pastroq qil, degisi kelmadi. Chunki, To'lqinning darsiga bu shovqin xalaqit bermayotganday edi. U ba'zan qo'llarini beliga tiraganicha qog'ozga tikilib turar ekan, "pa-pa-pam, lya-lya-lyam" deb muzikaga jo'r ham bo'lib qo'yardi. Kirib-chiqib yurgan Nargisning ham yuzida tabassum, ruhining yengilligi kulgiga moyil lablaridan shundoqqina sezilib turibdi. U yaqinginada o'qishdan qaytdi. To'lqin bo'lsa endi ketadi.</w:t>
      </w:r>
    </w:p>
    <w:p>
      <w:r>
        <w:rPr>
          <w:rFonts w:ascii="times New Roman" w:hAnsi="times New Roman" w:cs="times New Roman" w:eastAsia="times New Roman"/>
        </w:rPr>
        <w:t>Nargis juda chaqqon, mehnatkash qiz. To'lqinning qilgan savdosi onasiga yoqmagani uchun ko'pincha bozor-o'charga ham Nargisning o'zi borardi. Uylarni ham yaraqlatib tutadi. Yana yarim kechagacha o'tirib dars qiladi. Umriniso buvi uning tinib-tinchimas, jonsarakligiga qarab turib o'zining yoshligini esladi.</w:t>
      </w:r>
    </w:p>
    <w:p>
      <w:r>
        <w:rPr>
          <w:rFonts w:ascii="times New Roman" w:hAnsi="times New Roman" w:cs="times New Roman" w:eastAsia="times New Roman"/>
        </w:rPr>
        <w:t>Yengil qadamlar bilan Nargis kirdi.</w:t>
      </w:r>
    </w:p>
    <w:p>
      <w:r>
        <w:rPr>
          <w:rFonts w:ascii="times New Roman" w:hAnsi="times New Roman" w:cs="times New Roman" w:eastAsia="times New Roman"/>
        </w:rPr>
        <w:t>- Qani, choyga chiqinglar, buvi! Babulya!</w:t>
      </w:r>
    </w:p>
    <w:p>
      <w:r>
        <w:rPr>
          <w:rFonts w:ascii="times New Roman" w:hAnsi="times New Roman" w:cs="times New Roman" w:eastAsia="times New Roman"/>
        </w:rPr>
        <w:t>Umriniso buvi muzika ovozida uning gapini eshitmadi. Boshini qimirlatib, bir qo'lini qulog'ining orqasiga olib bordi. Nargis radioni pasaytirdi.</w:t>
      </w:r>
    </w:p>
    <w:p>
      <w:r>
        <w:rPr>
          <w:rFonts w:ascii="times New Roman" w:hAnsi="times New Roman" w:cs="times New Roman" w:eastAsia="times New Roman"/>
        </w:rPr>
        <w:t>- Choy ichamiz.</w:t>
      </w:r>
    </w:p>
    <w:p>
      <w:r>
        <w:rPr>
          <w:rFonts w:ascii="times New Roman" w:hAnsi="times New Roman" w:cs="times New Roman" w:eastAsia="times New Roman"/>
        </w:rPr>
        <w:t>Umriniso buvi uning ketidan boshqa uyga chiqdi. Ketma-ket To'lqin ham kirdi. Tovada jizillab turgan go'sht bilan kartoshkani Nargis o'rtaga qo'yarkan, buvisiga qarab jilmaydi:</w:t>
      </w:r>
    </w:p>
    <w:p>
      <w:r>
        <w:rPr>
          <w:rFonts w:ascii="times New Roman" w:hAnsi="times New Roman" w:cs="times New Roman" w:eastAsia="times New Roman"/>
        </w:rPr>
        <w:t>- Rahmat, buvijon. Qovurib qo'ygan ekansiz, isitdim. - U bitta taqsimchada to'g'ralgan piyoz bilan rediska ham olib keldi-da, tortmadan vilka olib ularning oldiga qo'ydi.</w:t>
      </w:r>
    </w:p>
    <w:p>
      <w:r>
        <w:rPr>
          <w:rFonts w:ascii="times New Roman" w:hAnsi="times New Roman" w:cs="times New Roman" w:eastAsia="times New Roman"/>
        </w:rPr>
        <w:t>Umriniso buvining qorni ochmagan bo'lsa ham bolalarning ko'ngli uchun uncha-muncha yeb o'tirdi. To'lqin hech kimga qaramasdan shoshib ovqatlandi-yu, qog'ozlarini o'rab darsga ketdi. Nargis To'lqin o'tirgan joydagi non ushoqlari, g'ijimlangan salfetka qog'ozini yig'ishtirib olar ekan:</w:t>
      </w:r>
    </w:p>
    <w:p>
      <w:r>
        <w:rPr>
          <w:rFonts w:ascii="times New Roman" w:hAnsi="times New Roman" w:cs="times New Roman" w:eastAsia="times New Roman"/>
        </w:rPr>
        <w:t>- Buni qarang, doim ketidan yig'ishtirib yuripshm kerak. Biram pala-partish, - dedi.</w:t>
      </w:r>
    </w:p>
    <w:p>
      <w:r>
        <w:rPr>
          <w:rFonts w:ascii="times New Roman" w:hAnsi="times New Roman" w:cs="times New Roman" w:eastAsia="times New Roman"/>
        </w:rPr>
        <w:t>- Qo'yaver, o'g'il bola.</w:t>
      </w:r>
    </w:p>
    <w:p>
      <w:r>
        <w:rPr>
          <w:rFonts w:ascii="times New Roman" w:hAnsi="times New Roman" w:cs="times New Roman" w:eastAsia="times New Roman"/>
        </w:rPr>
        <w:t>- Dadam unaqa emaslar-ku! Uylansa, xotinining ham joniga tegadi bu! Biram g'o'daygan.</w:t>
      </w:r>
    </w:p>
    <w:p>
      <w:r>
        <w:rPr>
          <w:rFonts w:ascii="times New Roman" w:hAnsi="times New Roman" w:cs="times New Roman" w:eastAsia="times New Roman"/>
        </w:rPr>
        <w:t>- Ko'ryapsan-ku, chizmakashligidan bo'shamayapti. Charchagandir bechora bolam.</w:t>
      </w:r>
    </w:p>
    <w:p>
      <w:r>
        <w:rPr>
          <w:rFonts w:ascii="times New Roman" w:hAnsi="times New Roman" w:cs="times New Roman" w:eastAsia="times New Roman"/>
        </w:rPr>
        <w:t>- Shuncha bolani qanday katta qilgansiz-a, buvi? Nargis buvisini gapga solishni yaxshi ko'radi. Ayniqsa yoshligi, bolalarini qanday tarbiya qilgani haqida ko'p so'raydi. O'zi kam gapiradi. O'zbekchani yaxshi tushunadi-yu, qiynalibroq gapiradi. U choy quyib uzatar ekan, buvisini yana so'roqqa tutdi:</w:t>
      </w:r>
    </w:p>
    <w:p>
      <w:r>
        <w:rPr>
          <w:rFonts w:ascii="times New Roman" w:hAnsi="times New Roman" w:cs="times New Roman" w:eastAsia="times New Roman"/>
        </w:rPr>
        <w:t>- Dedushkam sizga qarasharmidi?</w:t>
      </w:r>
    </w:p>
    <w:p>
      <w:r>
        <w:rPr>
          <w:rFonts w:ascii="times New Roman" w:hAnsi="times New Roman" w:cs="times New Roman" w:eastAsia="times New Roman"/>
        </w:rPr>
        <w:t>- Qarashishga vaqti yo'q edi, bolam. U vaqtlarda doktorlar kam, kasal bo'lsa ko'p edi.</w:t>
      </w:r>
    </w:p>
    <w:p>
      <w:r>
        <w:rPr>
          <w:rFonts w:ascii="times New Roman" w:hAnsi="times New Roman" w:cs="times New Roman" w:eastAsia="times New Roman"/>
        </w:rPr>
        <w:t>- Charchamasmidingiz-a?</w:t>
      </w:r>
    </w:p>
    <w:p>
      <w:r>
        <w:rPr>
          <w:rFonts w:ascii="times New Roman" w:hAnsi="times New Roman" w:cs="times New Roman" w:eastAsia="times New Roman"/>
        </w:rPr>
        <w:t>- Avval yosh edim. Keyinroq bolalarning o'zlari qarashadigan bo'lishdi.</w:t>
      </w:r>
    </w:p>
    <w:p>
      <w:r>
        <w:rPr>
          <w:rFonts w:ascii="times New Roman" w:hAnsi="times New Roman" w:cs="times New Roman" w:eastAsia="times New Roman"/>
        </w:rPr>
        <w:t>- Mana, siz pedagogikani bilmaysiz-a, buvi? Umriniso buvi nevarasiga tikildi.</w:t>
      </w:r>
    </w:p>
    <w:p>
      <w:r>
        <w:rPr>
          <w:rFonts w:ascii="times New Roman" w:hAnsi="times New Roman" w:cs="times New Roman" w:eastAsia="times New Roman"/>
        </w:rPr>
        <w:t>- Bilmadim. Darsingmi u?</w:t>
      </w:r>
    </w:p>
    <w:p>
      <w:r>
        <w:rPr>
          <w:rFonts w:ascii="times New Roman" w:hAnsi="times New Roman" w:cs="times New Roman" w:eastAsia="times New Roman"/>
        </w:rPr>
        <w:t>- Ha, dars desa ham bo'ladi. Umuman tarbiya, bolalarning tarbiyasi haqida. Lekin bolalaringizning hammasi yaxshi.</w:t>
      </w:r>
    </w:p>
    <w:p>
      <w:r>
        <w:rPr>
          <w:rFonts w:ascii="times New Roman" w:hAnsi="times New Roman" w:cs="times New Roman" w:eastAsia="times New Roman"/>
        </w:rPr>
        <w:t>Umriniso buvi sekin xo'rsinib qo'ydi:</w:t>
      </w:r>
    </w:p>
    <w:p>
      <w:r>
        <w:rPr>
          <w:rFonts w:ascii="times New Roman" w:hAnsi="times New Roman" w:cs="times New Roman" w:eastAsia="times New Roman"/>
        </w:rPr>
        <w:t>- Men ularning yaxshi tomonlarini ham, boshqaga bilinmaydigan kamchiliklarini ham bilaman, bolam.</w:t>
      </w:r>
    </w:p>
    <w:p>
      <w:r>
        <w:rPr>
          <w:rFonts w:ascii="times New Roman" w:hAnsi="times New Roman" w:cs="times New Roman" w:eastAsia="times New Roman"/>
        </w:rPr>
        <w:t>- Mana, dadamni olaylik. Juda madaniyatli, to'g'ri, yana nima desa bo'ladi, - Nargis fikrini aytishga so'z topolmay qoldi. - Ha, halol odam. Uni siz boqqansiz. Lekin pedagogikani bilmaysiz. Qiziq-a?</w:t>
      </w:r>
    </w:p>
    <w:p>
      <w:r>
        <w:rPr>
          <w:rFonts w:ascii="times New Roman" w:hAnsi="times New Roman" w:cs="times New Roman" w:eastAsia="times New Roman"/>
        </w:rPr>
        <w:t>Umriniso buvi kulib qo'ydi. Ko'zlariga yana xayol cho'kdi. U eri Otajonni eslagan edi.</w:t>
      </w:r>
    </w:p>
    <w:p>
      <w:r>
        <w:rPr>
          <w:rFonts w:ascii="times New Roman" w:hAnsi="times New Roman" w:cs="times New Roman" w:eastAsia="times New Roman"/>
        </w:rPr>
        <w:t>Bir kuni ukol olib yurgan qo'shnilaridan biri qo'yarda-qo'ymay yigirma so'm pul tashlab chiqib ketdi. Umriniso avvaliga olmadi. Keyin o'ylanib qoldi. Axir, do-ri-darmonni eri pulga sotib oladi-ku. Bironta kamlariga yarar. Bolalar ko'p. Birining eskisini biri kiyadi. Kichkinaroqlariga yangi kiyim olib berisholmaydi. Ana shu o'y bilan pulni olib qoldi. Kechqurun Otajon ishdan qaytdi. Ovqatlanib bo'lib gazeta o'qib o'tirgan edi. Bolalarning ham hammasi uyda. Kattalari dars tayyorlashib o'tirishardi. Umriniso haligi pulni eriga aytdi-yu, baloga qoldi, Otajonning rangi oqardi, lablari pirpirab uchdi. Xotiniga hech qattiq gapirmagan odam gazetani shaldiratib silkib tashladi.</w:t>
      </w:r>
    </w:p>
    <w:p>
      <w:r>
        <w:rPr>
          <w:rFonts w:ascii="times New Roman" w:hAnsi="times New Roman" w:cs="times New Roman" w:eastAsia="times New Roman"/>
        </w:rPr>
        <w:t>- Uyalmadingizmi? Nahotki uyalmadingiz?! Qo'shningiz-a! Sharmanda qilibsiz. Erim boyish uchun, uyda pul topish uchun doktorlikka o'qidi, deyar ekansiz-da?</w:t>
      </w:r>
    </w:p>
    <w:p>
      <w:r>
        <w:rPr>
          <w:rFonts w:ascii="times New Roman" w:hAnsi="times New Roman" w:cs="times New Roman" w:eastAsia="times New Roman"/>
        </w:rPr>
        <w:t>Otasini hamma vaqt og'ir, sipo ko'rishga o'rgangan bolalarning rangi o'chib, javdirab turishardi. Otajon yigirma so'm pulni o'g'li Sharifning qo'liga tutqazdi.</w:t>
      </w:r>
    </w:p>
    <w:p>
      <w:r>
        <w:rPr>
          <w:rFonts w:ascii="times New Roman" w:hAnsi="times New Roman" w:cs="times New Roman" w:eastAsia="times New Roman"/>
        </w:rPr>
        <w:t>- Bor, olib chiqib ber!</w:t>
      </w:r>
    </w:p>
    <w:p>
      <w:r>
        <w:rPr>
          <w:rFonts w:ascii="times New Roman" w:hAnsi="times New Roman" w:cs="times New Roman" w:eastAsia="times New Roman"/>
        </w:rPr>
        <w:t>Sharif bir dadasiga, bir boshini egib turgan onasiga qaray-qaray pulni olib chiqib ketgan edi. O'sha Sharif hozir Nargisning dadasi. Ana shu hayotda o'sgan, ana shu muomalalarni o'z ko'zi bilan ko'rgan bolaning halol bo'lmasligi bormi?! Umriniso buvi ana shularni o'ylardi-yu, nevarasiga qanday tushuntirishni bilmasdi.</w:t>
      </w:r>
    </w:p>
    <w:p>
      <w:r>
        <w:rPr>
          <w:rFonts w:ascii="times New Roman" w:hAnsi="times New Roman" w:cs="times New Roman" w:eastAsia="times New Roman"/>
        </w:rPr>
        <w:t>Sharifni o'ylaganda ona mamnunlik bilan bir entikib oladi. Uning ishi g'oyat savobli ish. U gazetada ishlaydi, umri komandirovkada o'tadi. U oblastning hamma burchaklarini bilar, uning qalamidan yaxshilar elga tanilsa, yomonlar sharmanda bo'lardi. U har ketganda qanchadan-qancha yangi odamlarning nomini aytib kelar, yaxshi kishilar haqida to'lib-toshib, zavq muhabbat bilan gapirib berardi. Umriniso buvi gazeta ushladimi, ko'zoynagini tutib, undan o'g'lining otini, familiyasini qidirardi. Topib olsa kulimsirab, tikilib qolar, qo'li bilan silab ham qo'yardi. Ha, uning o'g'lini hamma biladi. Tanimaganlar ham baribir, nomini eshitishgan. Onaning eng katta baxti mana shu edi.</w:t>
      </w:r>
    </w:p>
    <w:p>
      <w:r>
        <w:rPr>
          <w:rFonts w:ascii="times New Roman" w:hAnsi="times New Roman" w:cs="times New Roman" w:eastAsia="times New Roman"/>
        </w:rPr>
        <w:t>Kelini Sultonxon ham juda yaxshi ayol. U katta bir maktabning direktori. Kamtar, mehnatkash xotin. Sharifjonni juda avaylab turadi. Shuning uchun ham Umriniso buvi uni yaxshi ko'radi. O'g'lining tinchligi, xursandchiligi xotinining yaxshiligidan-da. Bolalari ham yomon emas. Faqat, ba'zi narsalar keksa onaga yoqmaydi. Bozorga To'lqin borishi kerak. Nargis emas. Har qalay erkak kishi xarajat qilishni o'rganishi kerak-da. Yuk ko'tarish ham o'g'il bolaga osonroq. Undan keyin buvilari bo'lmasa Nargis ukasi bilan o'zbekcha gapirishmaydi. Nargis idishlarni yuvib qo'yib uyga kirdi.</w:t>
      </w:r>
    </w:p>
    <w:p>
      <w:r>
        <w:rPr>
          <w:rFonts w:ascii="times New Roman" w:hAnsi="times New Roman" w:cs="times New Roman" w:eastAsia="times New Roman"/>
        </w:rPr>
        <w:t>- Nega o'ylanib qoldingiz? Dedushkam esingizga tushib ketdimi? - dedi hazillashib.</w:t>
      </w:r>
    </w:p>
    <w:p>
      <w:r>
        <w:rPr>
          <w:rFonts w:ascii="times New Roman" w:hAnsi="times New Roman" w:cs="times New Roman" w:eastAsia="times New Roman"/>
        </w:rPr>
        <w:t>U to'g'ri aytayotgan zdi. Ertaga payshanba, uyiga borib chirog'ini yoqib kelmasa bo'lmaydi.</w:t>
      </w:r>
    </w:p>
    <w:p>
      <w:r>
        <w:rPr>
          <w:rFonts w:ascii="times New Roman" w:hAnsi="times New Roman" w:cs="times New Roman" w:eastAsia="times New Roman"/>
        </w:rPr>
        <w:t>- Buvi, kechqurunga nima ovqat qilaylik?</w:t>
      </w:r>
    </w:p>
    <w:p>
      <w:r>
        <w:rPr>
          <w:rFonts w:ascii="times New Roman" w:hAnsi="times New Roman" w:cs="times New Roman" w:eastAsia="times New Roman"/>
        </w:rPr>
        <w:t>- Bilmadim, bolam.</w:t>
      </w:r>
    </w:p>
    <w:p>
      <w:r>
        <w:rPr>
          <w:rFonts w:ascii="times New Roman" w:hAnsi="times New Roman" w:cs="times New Roman" w:eastAsia="times New Roman"/>
        </w:rPr>
        <w:t>- Hali vaqtli ekan. Kirlarga dazmol bosib qo'yay, keyin qilarman.</w:t>
      </w:r>
    </w:p>
    <w:p>
      <w:r>
        <w:rPr>
          <w:rFonts w:ascii="times New Roman" w:hAnsi="times New Roman" w:cs="times New Roman" w:eastAsia="times New Roman"/>
        </w:rPr>
        <w:t>- Ovqatni men qila qolarman.</w:t>
      </w:r>
    </w:p>
    <w:p>
      <w:r>
        <w:rPr>
          <w:rFonts w:ascii="times New Roman" w:hAnsi="times New Roman" w:cs="times New Roman" w:eastAsia="times New Roman"/>
        </w:rPr>
        <w:t>- Yo'q, siz dam olib o'tiravering. Ketaman demasangiz bo'lgani. Esizgina, karam olib kelganimda do'lma qilar edik.</w:t>
      </w:r>
    </w:p>
    <w:p>
      <w:r>
        <w:rPr>
          <w:rFonts w:ascii="times New Roman" w:hAnsi="times New Roman" w:cs="times New Roman" w:eastAsia="times New Roman"/>
        </w:rPr>
        <w:t>Nargis shipillaganicha taxlog'liq kirlarni ko'tarib chiqib ketdi. Bir nafasdan keyin uning ovozi balkondan eshitildi.</w:t>
      </w:r>
    </w:p>
    <w:p>
      <w:r>
        <w:rPr>
          <w:rFonts w:ascii="times New Roman" w:hAnsi="times New Roman" w:cs="times New Roman" w:eastAsia="times New Roman"/>
        </w:rPr>
        <w:t>- Buvi, bu yoqqa chiqing! Yonimda o'tiring. Umriniso buvi o'rnidan turib ro'molini asta tuzatar ekan, nevarasi yoniga chiqdi. U Nargisni yaxshi ko'rar, yolg'iz o'zi qolganida zerikishini ham bilardi. Nargis ham unga yurak sirlarigacha ishonib aytar, kurslaridagi bir yigit uni yaxshi ko'rishini ham qizara-qizara gapirgan edi. O'zi haqida indamagan bo'lsa ham uning yonib, porlab turgan ko'zlaridan ko'ngli moyilligini keksa ona payqagan edi.</w:t>
      </w:r>
    </w:p>
    <w:p>
      <w:r>
        <w:rPr>
          <w:rFonts w:ascii="times New Roman" w:hAnsi="times New Roman" w:cs="times New Roman" w:eastAsia="times New Roman"/>
        </w:rPr>
        <w:t>- Onasi bor. Dadasi urushdan qaytmagan ekan, - degan edi achinib Nargis. - Amallab opasini uzatishibdi. O'qishni tamomlab ozroq ishlasak, keyin to'y qilamiz, deydi. Unaqa to'la-to'kis turishmaydi, buvi. Nima, aybmi, o'zimiz ishlab topib olarmiz. Mana, dadam bilan oyim ham hamma narsani o'zlari olishgan. To'g'rimi, buvi?</w:t>
      </w:r>
    </w:p>
    <w:p>
      <w:r>
        <w:rPr>
          <w:rFonts w:ascii="times New Roman" w:hAnsi="times New Roman" w:cs="times New Roman" w:eastAsia="times New Roman"/>
        </w:rPr>
        <w:t>Umriniso buvi uning yelkasini mehr bilan silab shunday degan edi:</w:t>
      </w:r>
    </w:p>
    <w:p>
      <w:r>
        <w:rPr>
          <w:rFonts w:ascii="times New Roman" w:hAnsi="times New Roman" w:cs="times New Roman" w:eastAsia="times New Roman"/>
        </w:rPr>
        <w:t>- Kim boy, bilasanmi?</w:t>
      </w:r>
    </w:p>
    <w:p>
      <w:r>
        <w:rPr>
          <w:rFonts w:ascii="times New Roman" w:hAnsi="times New Roman" w:cs="times New Roman" w:eastAsia="times New Roman"/>
        </w:rPr>
        <w:t>Nargis yelkasini qisdi.</w:t>
      </w:r>
    </w:p>
    <w:p>
      <w:r>
        <w:rPr>
          <w:rFonts w:ascii="times New Roman" w:hAnsi="times New Roman" w:cs="times New Roman" w:eastAsia="times New Roman"/>
        </w:rPr>
        <w:t>- Yaxshi ko'rishganlar, ahil turganlar boy. Kim baxtsiz? Janjalli uyda yashaydiganlar baxtsiz.</w:t>
      </w:r>
    </w:p>
    <w:p>
      <w:r>
        <w:rPr>
          <w:rFonts w:ascii="times New Roman" w:hAnsi="times New Roman" w:cs="times New Roman" w:eastAsia="times New Roman"/>
        </w:rPr>
        <w:t>Nargas suyunib buvisini quchoklab olgan edi.</w:t>
      </w:r>
    </w:p>
    <w:p>
      <w:r>
        <w:rPr>
          <w:rFonts w:ascii="times New Roman" w:hAnsi="times New Roman" w:cs="times New Roman" w:eastAsia="times New Roman"/>
        </w:rPr>
        <w:t>- Zamonaviy kampirsiz-da, buvi. Shu zamonda yashab turib o'n beshinchi asrda yurganlar ham bor.</w:t>
      </w:r>
    </w:p>
    <w:p>
      <w:r>
        <w:rPr>
          <w:rFonts w:ascii="times New Roman" w:hAnsi="times New Roman" w:cs="times New Roman" w:eastAsia="times New Roman"/>
        </w:rPr>
        <w:t>- Unday dema, bolam. Hamma zamonda ham yaxshilar yashagan, yomonlar ham. Dunyoning tinchligi yaxshilarning sharofatidan.</w:t>
      </w:r>
    </w:p>
    <w:p>
      <w:r>
        <w:rPr>
          <w:rFonts w:ascii="times New Roman" w:hAnsi="times New Roman" w:cs="times New Roman" w:eastAsia="times New Roman"/>
        </w:rPr>
        <w:t>- Shuni aytyapman-da. Lekin ayamga hali aytmayman. Ishi ko'p. Hozirdan o'y o'ylatib nima qilaman.</w:t>
      </w:r>
    </w:p>
    <w:p>
      <w:r>
        <w:rPr>
          <w:rFonts w:ascii="times New Roman" w:hAnsi="times New Roman" w:cs="times New Roman" w:eastAsia="times New Roman"/>
        </w:rPr>
        <w:t>Kampir nevarasi yoniga o'tirayotib ana shularni esladi. Nargis kirga suv purkar ekan, buvisining hayolini bilib turganday shivirladi:</w:t>
      </w:r>
    </w:p>
    <w:p>
      <w:r>
        <w:rPr>
          <w:rFonts w:ascii="times New Roman" w:hAnsi="times New Roman" w:cs="times New Roman" w:eastAsia="times New Roman"/>
        </w:rPr>
        <w:t>- Buvi, bilasizmi, oyisini ko'rdim.</w:t>
      </w:r>
    </w:p>
    <w:p>
      <w:r>
        <w:rPr>
          <w:rFonts w:ascii="times New Roman" w:hAnsi="times New Roman" w:cs="times New Roman" w:eastAsia="times New Roman"/>
        </w:rPr>
        <w:t>Umriniso buvi kimning oyisi haqida gap borayotganini darrov payqadi.</w:t>
      </w:r>
    </w:p>
    <w:p>
      <w:r>
        <w:rPr>
          <w:rFonts w:ascii="times New Roman" w:hAnsi="times New Roman" w:cs="times New Roman" w:eastAsia="times New Roman"/>
        </w:rPr>
        <w:t>- Birga ketishayotgan ekan. Uzokdan ko'rib qoldim. Yaxshi xotinga o'xshaydi.</w:t>
      </w:r>
    </w:p>
    <w:p>
      <w:r>
        <w:rPr>
          <w:rFonts w:ascii="times New Roman" w:hAnsi="times New Roman" w:cs="times New Roman" w:eastAsia="times New Roman"/>
        </w:rPr>
        <w:t>- O'g'li yaxshi bo'lsa, onasi ham yaxshi bo'ladi-da, bolam.</w:t>
      </w:r>
    </w:p>
    <w:p>
      <w:r>
        <w:rPr>
          <w:rFonts w:ascii="times New Roman" w:hAnsi="times New Roman" w:cs="times New Roman" w:eastAsia="times New Roman"/>
        </w:rPr>
        <w:t>- Mening suratimni uylariga qo'yib qo'ygan emish. Suratim yoqibdi. O'zim ham yoqarmikanman? - Nargis shunday deb sharaqlab kulib yubordi. Uning yuzlariga qizillik yugurgan edi.</w:t>
      </w:r>
    </w:p>
    <w:p>
      <w:r>
        <w:rPr>
          <w:rFonts w:ascii="times New Roman" w:hAnsi="times New Roman" w:cs="times New Roman" w:eastAsia="times New Roman"/>
        </w:rPr>
        <w:t>- O'zing ham yoqasan, bolam.</w:t>
      </w:r>
    </w:p>
    <w:p>
      <w:r>
        <w:rPr>
          <w:rFonts w:ascii="times New Roman" w:hAnsi="times New Roman" w:cs="times New Roman" w:eastAsia="times New Roman"/>
        </w:rPr>
        <w:t>- Buvijon, siz hamma vaqt yaxshi gaplarni gapirasiz.</w:t>
      </w:r>
    </w:p>
    <w:p>
      <w:r>
        <w:rPr>
          <w:rFonts w:ascii="times New Roman" w:hAnsi="times New Roman" w:cs="times New Roman" w:eastAsia="times New Roman"/>
        </w:rPr>
        <w:t>Umriniso buvi oyog'i ostida yotgan bir varaq qog'ozni engashib olib yozuviga tikildi.</w:t>
      </w:r>
    </w:p>
    <w:p>
      <w:r>
        <w:rPr>
          <w:rFonts w:ascii="times New Roman" w:hAnsi="times New Roman" w:cs="times New Roman" w:eastAsia="times New Roman"/>
        </w:rPr>
        <w:t>- Ko'zim o'tmayapti. Bu nima ekan, o'qib ko'r. Dadangning xatiga o'xshayapti. Tag'in kerakli qog'ozi bo'lmasin.</w:t>
      </w:r>
    </w:p>
    <w:p>
      <w:r>
        <w:rPr>
          <w:rFonts w:ascii="times New Roman" w:hAnsi="times New Roman" w:cs="times New Roman" w:eastAsia="times New Roman"/>
        </w:rPr>
        <w:t>Nargis dazmolni qo'yib, qog'ozni oldi. Qoshlarini chimirib, unga ko'z yugurtirdi-da, buvisiga qaytarib ber-di.</w:t>
      </w:r>
    </w:p>
    <w:p>
      <w:r>
        <w:rPr>
          <w:rFonts w:ascii="times New Roman" w:hAnsi="times New Roman" w:cs="times New Roman" w:eastAsia="times New Roman"/>
        </w:rPr>
        <w:t>- Tushunmadim. Qishloq xo'jaligi, daromad, yana nimalardir yozilgan. Dadamning gazetaga yozganlaridan bo'lsa kerak.</w:t>
      </w:r>
    </w:p>
    <w:p>
      <w:r>
        <w:rPr>
          <w:rFonts w:ascii="times New Roman" w:hAnsi="times New Roman" w:cs="times New Roman" w:eastAsia="times New Roman"/>
        </w:rPr>
        <w:t>Umriniso buvining yuragi allanechuk bo'lib ketdi. Ha, dilini xira qilgan narsalarning biri mana shu edi. Lekin pedagogika degan darsida bu haqda aytilmaganmikan...</w:t>
      </w:r>
    </w:p>
    <w:p>
      <w:r>
        <w:rPr>
          <w:rFonts w:ascii="times New Roman" w:hAnsi="times New Roman" w:cs="times New Roman" w:eastAsia="times New Roman"/>
        </w:rPr>
        <w:t>- Bilasanmi, - dedi Umriniso buvi o'ychanlik bilan, - sen qaynonanga yoqmasliging ham mumkin. Dazmolni ko'tar, kuydirasan!</w:t>
      </w:r>
    </w:p>
    <w:p>
      <w:r>
        <w:rPr>
          <w:rFonts w:ascii="times New Roman" w:hAnsi="times New Roman" w:cs="times New Roman" w:eastAsia="times New Roman"/>
        </w:rPr>
        <w:t>Hangu mang bo'lib qolgan Nargis shoshib dazmolni oldi-da:</w:t>
      </w:r>
    </w:p>
    <w:p>
      <w:r>
        <w:rPr>
          <w:rFonts w:ascii="times New Roman" w:hAnsi="times New Roman" w:cs="times New Roman" w:eastAsia="times New Roman"/>
        </w:rPr>
        <w:t>- Nega endi birdaniga? - dedi hayronlik bilan.</w:t>
      </w:r>
    </w:p>
    <w:p>
      <w:r>
        <w:rPr>
          <w:rFonts w:ascii="times New Roman" w:hAnsi="times New Roman" w:cs="times New Roman" w:eastAsia="times New Roman"/>
        </w:rPr>
        <w:t>- Seni kim boqib katta qildi?</w:t>
      </w:r>
    </w:p>
    <w:p>
      <w:r>
        <w:rPr>
          <w:rFonts w:ascii="times New Roman" w:hAnsi="times New Roman" w:cs="times New Roman" w:eastAsia="times New Roman"/>
        </w:rPr>
        <w:t>Hech narsaga tushunmagan Nargis:</w:t>
      </w:r>
    </w:p>
    <w:p>
      <w:r>
        <w:rPr>
          <w:rFonts w:ascii="times New Roman" w:hAnsi="times New Roman" w:cs="times New Roman" w:eastAsia="times New Roman"/>
        </w:rPr>
        <w:t>- Dadam, ayam, - dedi ko'zlarini pirpiratib.</w:t>
      </w:r>
    </w:p>
    <w:p>
      <w:r>
        <w:rPr>
          <w:rFonts w:ascii="times New Roman" w:hAnsi="times New Roman" w:cs="times New Roman" w:eastAsia="times New Roman"/>
        </w:rPr>
        <w:t>- Qanday qilib, nima bilan boqishdi?</w:t>
      </w:r>
    </w:p>
    <w:p>
      <w:r>
        <w:rPr>
          <w:rFonts w:ascii="times New Roman" w:hAnsi="times New Roman" w:cs="times New Roman" w:eastAsia="times New Roman"/>
        </w:rPr>
        <w:t>- Buvijon, nima demoqchisiz o'zi?</w:t>
      </w:r>
    </w:p>
    <w:p>
      <w:r>
        <w:rPr>
          <w:rFonts w:ascii="times New Roman" w:hAnsi="times New Roman" w:cs="times New Roman" w:eastAsia="times New Roman"/>
        </w:rPr>
        <w:t>- Javob ber!</w:t>
      </w:r>
    </w:p>
    <w:p>
      <w:r>
        <w:rPr>
          <w:rFonts w:ascii="times New Roman" w:hAnsi="times New Roman" w:cs="times New Roman" w:eastAsia="times New Roman"/>
        </w:rPr>
        <w:t>- Ishlab boqishdi-da, albatta.</w:t>
      </w:r>
    </w:p>
    <w:p>
      <w:r>
        <w:rPr>
          <w:rFonts w:ascii="times New Roman" w:hAnsi="times New Roman" w:cs="times New Roman" w:eastAsia="times New Roman"/>
        </w:rPr>
        <w:t>- Dadangning topib kelgan nonini yeysan, olib kelgan ko'ylagini kiyasan. Lekin qanday qilib bu pullarni topdi, nimalarni yozdi, uning senga qizig'i yo'q. Shundaymi? Dadangning yozgan narsasini hatto tushunmaysan, ammo puli yaxshi. Uyalmaysanmi, bolam? Ukang bo'lsa sendan battar.</w:t>
      </w:r>
    </w:p>
    <w:p>
      <w:r>
        <w:rPr>
          <w:rFonts w:ascii="times New Roman" w:hAnsi="times New Roman" w:cs="times New Roman" w:eastAsia="times New Roman"/>
        </w:rPr>
        <w:t>- Voy, buvijon, umuman tushunaman, lekin qiyin.</w:t>
      </w:r>
    </w:p>
    <w:p>
      <w:r>
        <w:rPr>
          <w:rFonts w:ascii="times New Roman" w:hAnsi="times New Roman" w:cs="times New Roman" w:eastAsia="times New Roman"/>
        </w:rPr>
        <w:t>- O'nta tilni bilsang ham mayli, bilaver. Lekin seni boqayotgan tilni bilmasang, odammisan sen? Agar qaynonang mening ko'nglimdagidek xotin bo'lsa, boring, bolam, avval onangizning tilini o'rganib keling, deydi.</w:t>
      </w:r>
    </w:p>
    <w:p>
      <w:r>
        <w:rPr>
          <w:rFonts w:ascii="times New Roman" w:hAnsi="times New Roman" w:cs="times New Roman" w:eastAsia="times New Roman"/>
        </w:rPr>
        <w:t>Nargis gap topolmay nuqul: "Voy, buvijon" - deyar edi.</w:t>
      </w:r>
    </w:p>
    <w:p>
      <w:r>
        <w:rPr>
          <w:rFonts w:ascii="times New Roman" w:hAnsi="times New Roman" w:cs="times New Roman" w:eastAsia="times New Roman"/>
        </w:rPr>
        <w:t>- Agar buvang tirik bo'lganida 6u qilmishing uchun, bilmadim, nima qilar edi. Bolalaring bo'lsa, o'zing bilmagan tilni ularga qanday o'rgatasan? Maktabidan o'zbek tilidan ikki olib keladimi?</w:t>
      </w:r>
    </w:p>
    <w:p>
      <w:r>
        <w:rPr>
          <w:rFonts w:ascii="times New Roman" w:hAnsi="times New Roman" w:cs="times New Roman" w:eastAsia="times New Roman"/>
        </w:rPr>
        <w:t>Umriniso buvining shunday jahli chiqqan ediki, hatto Nargisni gapirishga ham qo'ymay, siltab-siltab tashladi. Nargis buni payqadi. U g'alati, o'ng'aysiz ahvolda qoldi. Sevimli buvisi uni hech qachon bunchalik urishmagan edi.</w:t>
      </w:r>
    </w:p>
    <w:p>
      <w:r>
        <w:rPr>
          <w:rFonts w:ascii="times New Roman" w:hAnsi="times New Roman" w:cs="times New Roman" w:eastAsia="times New Roman"/>
        </w:rPr>
        <w:t>- Tavba qildim, buvijon. Juda ham unchalik tushunmayman emas.</w:t>
      </w:r>
    </w:p>
    <w:p>
      <w:r>
        <w:rPr>
          <w:rFonts w:ascii="times New Roman" w:hAnsi="times New Roman" w:cs="times New Roman" w:eastAsia="times New Roman"/>
        </w:rPr>
        <w:t>Kampir qog'ozni silab, tekislab ikki bukladi-da, unga tikila-tikila o'g'lining stoliga qo'yib chiqmoq uchun uyga kirib ketdi. Qo'ng'iroq jiringladi. Nargis yugurib chiqib eshikni ochdi. Bu Sultonxon edi.</w:t>
      </w:r>
    </w:p>
    <w:p>
      <w:r>
        <w:rPr>
          <w:rFonts w:ascii="times New Roman" w:hAnsi="times New Roman" w:cs="times New Roman" w:eastAsia="times New Roman"/>
        </w:rPr>
        <w:t>- Namuncha qizarib ketibsan?</w:t>
      </w:r>
    </w:p>
    <w:p>
      <w:r>
        <w:rPr>
          <w:rFonts w:ascii="times New Roman" w:hAnsi="times New Roman" w:cs="times New Roman" w:eastAsia="times New Roman"/>
        </w:rPr>
        <w:t>- Dazmol bosayotgan edim.</w:t>
      </w:r>
    </w:p>
    <w:p>
      <w:r>
        <w:rPr>
          <w:rFonts w:ascii="times New Roman" w:hAnsi="times New Roman" w:cs="times New Roman" w:eastAsia="times New Roman"/>
        </w:rPr>
        <w:t>Nevarasiga zimdan nazar tashlagan Umriniso buvi keliniga yuzlandi:</w:t>
      </w:r>
    </w:p>
    <w:p>
      <w:r>
        <w:rPr>
          <w:rFonts w:ascii="times New Roman" w:hAnsi="times New Roman" w:cs="times New Roman" w:eastAsia="times New Roman"/>
        </w:rPr>
        <w:t>- Keldingizmi, bolam?</w:t>
      </w:r>
    </w:p>
    <w:p>
      <w:r>
        <w:rPr>
          <w:rFonts w:ascii="times New Roman" w:hAnsi="times New Roman" w:cs="times New Roman" w:eastAsia="times New Roman"/>
        </w:rPr>
        <w:t>- Zerikmay o'tiribsizmi? Yaxshiyamki Nargis bor ekan. Siz bo'lsangiz, Nargisning ham uydan chiqqisi kelmaydi.</w:t>
      </w:r>
    </w:p>
    <w:p>
      <w:r>
        <w:rPr>
          <w:rFonts w:ascii="times New Roman" w:hAnsi="times New Roman" w:cs="times New Roman" w:eastAsia="times New Roman"/>
        </w:rPr>
        <w:t>- Endi uyga kirgisi kelmasa-chi?</w:t>
      </w:r>
    </w:p>
    <w:p>
      <w:r>
        <w:rPr>
          <w:rFonts w:ascii="times New Roman" w:hAnsi="times New Roman" w:cs="times New Roman" w:eastAsia="times New Roman"/>
        </w:rPr>
        <w:t>- Nega? - Sultonxon javdirab ikkalalariga qaradi.</w:t>
      </w:r>
    </w:p>
    <w:p>
      <w:r>
        <w:rPr>
          <w:rFonts w:ascii="times New Roman" w:hAnsi="times New Roman" w:cs="times New Roman" w:eastAsia="times New Roman"/>
        </w:rPr>
        <w:t>- Qo'ysangiz-chi, buvijon. Hecham unday emas. - Nargis kulib, balkonga chiqib ketdi.</w:t>
      </w:r>
    </w:p>
    <w:p>
      <w:r>
        <w:rPr>
          <w:rFonts w:ascii="times New Roman" w:hAnsi="times New Roman" w:cs="times New Roman" w:eastAsia="times New Roman"/>
        </w:rPr>
        <w:t>Hamon savol nazari bilan qarab turgan keliniga kampir:</w:t>
      </w:r>
    </w:p>
    <w:p>
      <w:r>
        <w:rPr>
          <w:rFonts w:ascii="times New Roman" w:hAnsi="times New Roman" w:cs="times New Roman" w:eastAsia="times New Roman"/>
        </w:rPr>
        <w:t>- Ozroq urishdim, - dedi kulib. Sultonxon ham kulimsirab qo'ydi.</w:t>
      </w:r>
    </w:p>
    <w:p>
      <w:r>
        <w:rPr>
          <w:rFonts w:ascii="times New Roman" w:hAnsi="times New Roman" w:cs="times New Roman" w:eastAsia="times New Roman"/>
        </w:rPr>
        <w:t>Kechqurun ovqat ustida ham Nargis buvisiga qarab-qarab qo'yar, ba'zan hayol surib qolardi. Uning ahvolini Umriniso buvi sezar, gaplarini qattiqqina tekkanini ham payqar edi. To'lqin ham o'qishdan qaytdi. Qo'llarini yuvib stolga o'tirar ekan:</w:t>
      </w:r>
    </w:p>
    <w:p>
      <w:r>
        <w:rPr>
          <w:rFonts w:ascii="times New Roman" w:hAnsi="times New Roman" w:cs="times New Roman" w:eastAsia="times New Roman"/>
        </w:rPr>
        <w:t>- Ujasno kushat xochu, - dedi. Nargis javdirab buvisiga qaradi.</w:t>
      </w:r>
    </w:p>
    <w:p>
      <w:r>
        <w:rPr>
          <w:rFonts w:ascii="times New Roman" w:hAnsi="times New Roman" w:cs="times New Roman" w:eastAsia="times New Roman"/>
        </w:rPr>
        <w:t>- Chiq, oshxonada yeya qol. Yur, yur, deyapman senga! To'lqin erinibgina o'rnidan gurdi.</w:t>
      </w:r>
    </w:p>
    <w:p>
      <w:r>
        <w:rPr>
          <w:rFonts w:ascii="times New Roman" w:hAnsi="times New Roman" w:cs="times New Roman" w:eastAsia="times New Roman"/>
        </w:rPr>
        <w:t>- Sharifjon qachon kelarkan?</w:t>
      </w:r>
    </w:p>
    <w:p>
      <w:r>
        <w:rPr>
          <w:rFonts w:ascii="times New Roman" w:hAnsi="times New Roman" w:cs="times New Roman" w:eastAsia="times New Roman"/>
        </w:rPr>
        <w:t>Sultonxon qaynanasiga choy uzatar ekan:</w:t>
      </w:r>
    </w:p>
    <w:p>
      <w:r>
        <w:rPr>
          <w:rFonts w:ascii="times New Roman" w:hAnsi="times New Roman" w:cs="times New Roman" w:eastAsia="times New Roman"/>
        </w:rPr>
        <w:t>- Zerikib qoldingizmi, oyi? - dedi kulib. Sultonxon qaynanasining fe'lini yaxshi bilib qolgan. Ertaga hech qanday kuch uni bu yerda olib qololmas-ligini ham biladi. Umrini, mehri, mehnatini bolalariga ulashib yurgan bu kampir, nuragan, jimjit uyi bilan bir kungina sirlashib, o'chgan xotiralarga chiroq yoqib kelishni kanda qilgan emas. Uni charchashga qo'ymagan e'tiqod ham, balki shudir.</w:t>
      </w:r>
    </w:p>
    <w:p>
      <w:r>
        <w:rPr>
          <w:rFonts w:ascii="times New Roman" w:hAnsi="times New Roman" w:cs="times New Roman" w:eastAsia="times New Roman"/>
        </w:rPr>
        <w:t>Umriniso buvi hozir shu hakda o'ylardi. Hamma narsaga e'tiqod kerak. El-yurtga ham, muhabbat, ro'zg'orga ham, hatto tilga, so'zga ham. E'tiqod qo'yilmagan narsa xarob bo'ladi. Nevarasining dilini og'ritdi. Lekin tushuntiroldimikan...</w:t>
      </w:r>
    </w:p>
    <w:p>
      <w:r>
        <w:rPr>
          <w:rFonts w:ascii="times New Roman" w:hAnsi="times New Roman" w:cs="times New Roman" w:eastAsia="times New Roman"/>
        </w:rPr>
        <w:t/>
      </w:r>
    </w:p>
    <w:p>
      <w:r>
        <w:rPr>
          <w:rFonts w:ascii="times New Roman" w:hAnsi="times New Roman" w:cs="times New Roman" w:eastAsia="times New Roman"/>
        </w:rPr>
        <w:t>Ha, hech kim o'z farzandining yaxshi, yomon tomonini onasichalik bilmaydi. Lekin ona hammaga aytavermaydi. Ko'ngli to'lmasa, ko'ngliga yoqmagan narsalarni to'g'rilay olmasa, pinhoniy dard chekadi. Umriniso buvi hozir ana shunday ahvolda edi. U nevaralarini nihoyatda yaxshi ko'rar, baxtli bo'lishlarini, ularga hamma havas bilan qarashlarini juda-juda istar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