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Qo'ziboy bundan uch kun avval otda keta turib shu o'rikning novdasiga bo'y cho'zib qaraganda kurtaklar bo'rtib qolgan edi. Endi bo'lsa anor donasidek qip-qizil g'unchalar paydo bo'libdi. Otaboyning hovlisidagi bodom xuddi krepdeshin ko'ylakni dorga yoyib qo'ygandek chaman bo'lib yotibdi. Birdan Qo'ziboyning chehrasi yorishib ketdi. Ot jilovini bo'sh qo'yib, qamchi dastasini dutordek chertib, qo'shiq boshladi...</w:t>
      </w:r>
    </w:p>
    <w:p>
      <w:r>
        <w:rPr>
          <w:rFonts w:ascii="times New Roman" w:hAnsi="times New Roman" w:cs="times New Roman" w:eastAsia="times New Roman"/>
        </w:rPr>
        <w:t>Qo'ziboy birovning oldida sira ashula aytgan emas. Ammo aytsa birovga ma'qul qiladigan shirali ovozi bor. Uyda Kokila dutorni qarsillatib qo'shiq aytganda, Qo'ziboy uncha-muncha jo'r bo'lib turardi. Lekin o'zining dutorga sira qo'li kelishmasdi. Parda bosishga no'noq. Shunday paytlarda qiziqchilikka olib: ketmon dastasiga o'rgangan qo'l pardaga qovushmayapti, deb qo'yadi. Tor chertganda bo'lsa, naq dutorning qornini yorib yuborgundek qilib qopqog'iga taqillatib uradi. Dutorga joni achib turgan Kokila darrov erining qo'lidan olib qo'yardi.</w:t>
      </w:r>
    </w:p>
    <w:p>
      <w:r>
        <w:rPr>
          <w:rFonts w:ascii="times New Roman" w:hAnsi="times New Roman" w:cs="times New Roman" w:eastAsia="times New Roman"/>
        </w:rPr>
        <w:t>- Xotin, bizga juda bo'lmaganda qorni zambardek dutor bo'lsa-yu, ashulani hammomda aytsak.</w:t>
      </w:r>
    </w:p>
    <w:p>
      <w:r>
        <w:rPr>
          <w:rFonts w:ascii="times New Roman" w:hAnsi="times New Roman" w:cs="times New Roman" w:eastAsia="times New Roman"/>
        </w:rPr>
        <w:t>- Sizga shunday bo'lsa bordir, nega meni aralashtirasiz! - dedi unga Kokila...</w:t>
      </w:r>
    </w:p>
    <w:p>
      <w:r>
        <w:rPr>
          <w:rFonts w:ascii="times New Roman" w:hAnsi="times New Roman" w:cs="times New Roman" w:eastAsia="times New Roman"/>
        </w:rPr>
        <w:t>Dala yo'lida xirgoyi qilib ketayotgan Qo'ziboy shu gaplarni eslab kulib qo'ydi. Cho'l shamoli asta yelpib turardi. Oftobning issig'i botgan shudgorda xuddi jazirama qizdirgan tunuka tomda yalang oyoq yurgan odamdek ola hakka sakrab-sakrab yurardi. Har zamon ensani qoti-rib, shikoyat bilan qor chaqiradi. Cho'lning uzoq-yaqinidan motor gurullagani eshitiladi, Qo'ziboyning kayfi chog'. Hamon xirgoyi qilib, atrofga razm solib boradi. Yo'l-yo'lakay u yoqdan-bu yoqqa o'tib turgan yuk mashinalarining shofyorlari kabinadan bosh chiqarib, unga salom berib o'tishadi. Ustiga ko'rpa-yostiq ortilgan mashinaning bosqichida tik turib kelayotgan Mo'ylov mashina Qo'ziboyga yaqinlashganda sakrab tushdi.</w:t>
      </w:r>
    </w:p>
    <w:p>
      <w:r>
        <w:rPr>
          <w:rFonts w:ascii="times New Roman" w:hAnsi="times New Roman" w:cs="times New Roman" w:eastAsia="times New Roman"/>
        </w:rPr>
        <w:t>- Ha, nima qilib yuribsiz, oshna? - dedi Qo'ziboy otdan tushmay, ko'rishgani qo'l uzatar ekan.</w:t>
      </w:r>
    </w:p>
    <w:p>
      <w:r>
        <w:rPr>
          <w:rFonts w:ascii="times New Roman" w:hAnsi="times New Roman" w:cs="times New Roman" w:eastAsia="times New Roman"/>
        </w:rPr>
        <w:t>Mo'ylov besaranjom ko'zlarini javdiratib, darrov gapirolmadi.</w:t>
      </w:r>
    </w:p>
    <w:p>
      <w:r>
        <w:rPr>
          <w:rFonts w:ascii="times New Roman" w:hAnsi="times New Roman" w:cs="times New Roman" w:eastAsia="times New Roman"/>
        </w:rPr>
        <w:t>- Shu, keliningizning dardi tutib qolsa bo'ladimi, doya xotin topilmasa, mashinada Zarkentga oborib tashlasam, degan edim. Kattasi o'sha yerda tug'ilgan edi.</w:t>
      </w:r>
    </w:p>
    <w:p>
      <w:r>
        <w:rPr>
          <w:rFonts w:ascii="times New Roman" w:hAnsi="times New Roman" w:cs="times New Roman" w:eastAsia="times New Roman"/>
        </w:rPr>
        <w:t>- Zarkentda nima bor! Doktorlarga bekorga haq to'lab yuribmizmi. Oboring o'zimizning tug'ruqxonaga. - Qo'ziboy uzangiga oyog'ini tirab qaddini rostladi-da, qamchi dastasi bilan yo'lning chap tomonini ko'rsatdi: - Hu, anovi yerda, ko'ryapsizmi, radiouzelning orqasida. Otaboyga borib ayting, "Volga"mni bersin. Joylashtirib bo'lganingizdan keyin, oldimga keling. Idorada bo'laman.</w:t>
      </w:r>
    </w:p>
    <w:p>
      <w:r>
        <w:rPr>
          <w:rFonts w:ascii="times New Roman" w:hAnsi="times New Roman" w:cs="times New Roman" w:eastAsia="times New Roman"/>
        </w:rPr>
        <w:t>Mo'ylov o'tkinchi mashina kuzoviga osilib, idora tomonga qarab jo'nadi. Qo'ziboy iljayib, ustaxonaga ketayotgan odam, otining jilovini shudgorga burib, tug'ruqxonaga qarab ketdi. Yaxshi ham o'zi kelgani. Tug'ruqxonada hech kim yo'q. Bir oyog'i kesilib yog'ochoyoq ulangan qorovul yigit nogironlar mashinasini to'nkarib qo'yib, nima balodir qilmoqda edi.</w:t>
      </w:r>
    </w:p>
    <w:p>
      <w:r>
        <w:rPr>
          <w:rFonts w:ascii="times New Roman" w:hAnsi="times New Roman" w:cs="times New Roman" w:eastAsia="times New Roman"/>
        </w:rPr>
        <w:t>- Doktor qayoqda? - deb so'radi undan Qo'ziboy.</w:t>
      </w:r>
    </w:p>
    <w:p>
      <w:r>
        <w:rPr>
          <w:rFonts w:ascii="times New Roman" w:hAnsi="times New Roman" w:cs="times New Roman" w:eastAsia="times New Roman"/>
        </w:rPr>
        <w:t>- Opa shu yerda edilar. Esnab-esnab o'tirib, men ketdim, deb ketdilar. Ammo lekin qayoqqa ketayotganlarini aytmadilar. Ishingiz bormidi yo shunchalik proverkami?</w:t>
      </w:r>
    </w:p>
    <w:p>
      <w:r>
        <w:rPr>
          <w:rFonts w:ascii="times New Roman" w:hAnsi="times New Roman" w:cs="times New Roman" w:eastAsia="times New Roman"/>
        </w:rPr>
        <w:t>- Darrov topib keling. Besh minutda shu yerda bo'lsin!</w:t>
      </w:r>
    </w:p>
    <w:p>
      <w:r>
        <w:rPr>
          <w:rFonts w:ascii="times New Roman" w:hAnsi="times New Roman" w:cs="times New Roman" w:eastAsia="times New Roman"/>
        </w:rPr>
        <w:t>Qo'ziboy otdan tushib, mashinani o'nglashga qarashib yubordi. Qorovul qo'ltiqtayog'ini xuddi qayiqchilarning eshkagidek tizzasiga qo'yib, mashinasini haydab ketdi. Mashina jonivor ham uncha tuzalmagan ekan shekilli, chunonam patillab berdiki, naq cho'lni ostin-ustin qilib yuboray dedi.</w:t>
      </w:r>
    </w:p>
    <w:p>
      <w:r>
        <w:rPr>
          <w:rFonts w:ascii="times New Roman" w:hAnsi="times New Roman" w:cs="times New Roman" w:eastAsia="times New Roman"/>
        </w:rPr>
        <w:t>Qo'ziboy tug'ruqxona atrofida ancha aylanib yurdi.</w:t>
      </w:r>
    </w:p>
    <w:p>
      <w:r>
        <w:rPr>
          <w:rFonts w:ascii="times New Roman" w:hAnsi="times New Roman" w:cs="times New Roman" w:eastAsia="times New Roman"/>
        </w:rPr>
        <w:t>Derazalarga akroxinga bo'yalgan doka pardalar tutilgan. Tuvaklardagi gullarning barglari oftobga intilib, oynaga qapishib olgan. Katta deraza rafidagi tuvakda o'sgan bodring palak otib, shiftga yetay deb qolibdi. Sap-sariq gullari oftobda yashnab turibdi. Qo'ziboy razm solib qarasa, bitta-ikkitasi naychalabdi ham. Qo'ziboy tug'ruqxona bitgandan beri bu yerga endi kelishi. Uning bu yoqlarga kelishiga hech qanday zarurat ham bo'lmagan edi. Bu cho'dda hali bironta odam bolasi dunyoga kelmagan, tug'ruqxona komissiya kelganda ko'rsatish uchungina xizmat qilardi, xolos. Muxbirlar yonidan qog'oz olib, cho'lda barpo bo'lgan binolarni yozib olayotganlarida, Qo'ziboy albatta, "Namunali tug'ruqxonamiz ham bor!" deb qo'shib qo'yardi. Endi bo'lsa o'sha "namunali" tug'ruqxona namunalikdan chiqib, rosmana ishini boshlaydigan bo'ldi. Qo'ziboy ham yonidan bloknotini oldi. Nimalarnidir yoza boshladi:</w:t>
      </w:r>
    </w:p>
    <w:p>
      <w:r>
        <w:rPr>
          <w:rFonts w:ascii="times New Roman" w:hAnsi="times New Roman" w:cs="times New Roman" w:eastAsia="times New Roman"/>
        </w:rPr>
        <w:t>"Deraza parda, chinni umivalnik, arteziandan quvur tortish, telefon o'rnatish, fermadan sut, Otaboyni Marg'ilonga yuborib, nimaiki kerak bo'lsa olib keltirish..."</w:t>
      </w:r>
    </w:p>
    <w:p>
      <w:r>
        <w:rPr>
          <w:rFonts w:ascii="times New Roman" w:hAnsi="times New Roman" w:cs="times New Roman" w:eastAsia="times New Roman"/>
        </w:rPr>
        <w:t>U aytganini qiladigan kishi bo'lgani uchun ham yozib olganini a'zolar ishning bitgani deb bilishar edi. Goh gurullab, goh o'q otgandek paqillab qorovulning mashinasi yetib keldi. Undan yoshgina, ikki yuzi qip-qizil, to'mtoq qosh, baqaloq bir qiz tushdi. Bu - bundan ikki yil oldin akusherlik maktabini bitirgan G'upra degan andijonlik qiz edi. U raisning chaqirtirganidan qo'rqib ketgan ekan shekilli, qo'y ko'zlari tashvishli javdirardi.</w:t>
      </w:r>
    </w:p>
    <w:p>
      <w:r>
        <w:rPr>
          <w:rFonts w:ascii="times New Roman" w:hAnsi="times New Roman" w:cs="times New Roman" w:eastAsia="times New Roman"/>
        </w:rPr>
        <w:t>- Singlim, hozir bir xotinni olib kelishadi. Tayyormisiz? Nimangiz boru, nimangiz yo'q, ayting. O'zingiz eplashtirasizmi, yo odam chaqirtiraymi? Uyalmay aytavering, bu yangi yerimizda birinchi marta odam tug'ilishi. Tushunyapsizmi? Bu siyosiy ish!</w:t>
      </w:r>
    </w:p>
    <w:p>
      <w:r>
        <w:rPr>
          <w:rFonts w:ascii="times New Roman" w:hAnsi="times New Roman" w:cs="times New Roman" w:eastAsia="times New Roman"/>
        </w:rPr>
        <w:t>G'upra qiz boshi bilan necha martalab xotinlarni tug'dirgan, Toshkentdagi katta tug'ruqxonada zo'r akusherkalarning qo'lida ta'lim ko'rgan bo'lsa ham raisning, siyosiy ish, deb qo'yganidan keyin yuragi dov bermay qoldi. Bir oz sarosimadan keyin, o'zimiz eplashtiramiz, degan ma'noda zo'r bilan iljadi.</w:t>
      </w:r>
    </w:p>
    <w:p>
      <w:r>
        <w:rPr>
          <w:rFonts w:ascii="times New Roman" w:hAnsi="times New Roman" w:cs="times New Roman" w:eastAsia="times New Roman"/>
        </w:rPr>
        <w:t>- Xotirjam ketaveray-a? Nimaiki kerak bo'lsa, qog'ozga yozib bering, ertaga zavxozni shaharga yuboraman, olib keladi. Shuni yaxshi bilingki, ishingiz endi ko'p bo'ladi. Pishib turgan xotinlar ko'p. Uyma-uy yurib konsultatsiya berasiz. Mashina kerak bo'lsa, menikini olavering. Menga faqat shaharga tushganda kerak bo'ladi, boshqa vaqt sizniki.</w:t>
      </w:r>
    </w:p>
    <w:p>
      <w:r>
        <w:rPr>
          <w:rFonts w:ascii="times New Roman" w:hAnsi="times New Roman" w:cs="times New Roman" w:eastAsia="times New Roman"/>
        </w:rPr>
        <w:t>Qo'ziboy otga minib, qayoqqadir ketdi. G'upra kalit solib, uyini ochdi-da, qorovulga suv qaynatishni buyurib, o'zi asboblarni saranjomlashga kirishdi.</w:t>
      </w:r>
    </w:p>
    <w:p>
      <w:r>
        <w:rPr>
          <w:rFonts w:ascii="times New Roman" w:hAnsi="times New Roman" w:cs="times New Roman" w:eastAsia="times New Roman"/>
        </w:rPr>
        <w:t>Mashina keldi. Havo rang "Volga" dan Mo'ylov xotinini suyab olib tushdi. Ichkariga kirishdi. Xotin doyani, keksaroq odam, deb o'ylagan ekan, yoshgina qiz ekanini ko'rib, ko'ngli ozib qolay dedi. Eriga, shu yerdan qimirlamaysiz, deb turib oldi. Mo'ylov G'upraning ishorasi bilan tashqariga chiqib, skameykaga o'tirdi. Ichkaridan xotinining bezovta ovozi eshitilib turardi. Mo'ylov etagi osmon bilan tutashib ketgan cho'lga qarab, jimgina o'tirardi.</w:t>
      </w:r>
    </w:p>
    <w:p>
      <w:r>
        <w:rPr>
          <w:rFonts w:ascii="times New Roman" w:hAnsi="times New Roman" w:cs="times New Roman" w:eastAsia="times New Roman"/>
        </w:rPr>
        <w:t>Yonidan medpunktning hamshirasi o'tib ketganini ham sezmadi. Iyagini ikki kaftiga tirab, hamon qimirlamay o'tirgancha xayol surardi. Xotinini, o'g'lini, endi tug'iladigan bolasini o'ylardi. Onasi bo'lganda qandoq tashvish qilardi, yangi nevarasini ko'rganda qandoq sevinardi! Shunday paytda jim turolarmidi, yelib-yugurmasmidi?..</w:t>
      </w:r>
    </w:p>
    <w:p>
      <w:r>
        <w:rPr>
          <w:rFonts w:ascii="times New Roman" w:hAnsi="times New Roman" w:cs="times New Roman" w:eastAsia="times New Roman"/>
        </w:rPr>
        <w:t>Mo'ylovning ko'zi oldida yuzlarini ajin bosgan, qaddi bukilgan onasining mehribon siymosi gavdalandi. "Qo'rqma, bolam, xotining omon-eson qutulib oladi, mana ko'rarsan" deyayotganga o'xshardi. Onasi har gapning oxiriga "mana ko'rarsan" deb qo'shib aytardi. U o'g'liga tasalli beraverib, shu gapga o'rganib qolgan edi. "Dadang urushdan omon-eson qaytib keladi, bolam, mana ko'rarsan..." "Dadang qaytib kelganda senga ham etik olib beradi, mana ko'rarsan..." "Dadang kelganda qo'lingdan yetaklab bozorga olib borib, har narsalar olib beradi. Omontoy, mana ko'rarsan..." Biroq uning dadasi urushdan qaytib kelmadi, o'g'liga yangi etik ham, bozorga olib borib, har xil narsalar ham olib berolmadi...</w:t>
      </w:r>
    </w:p>
    <w:p>
      <w:r>
        <w:rPr>
          <w:rFonts w:ascii="times New Roman" w:hAnsi="times New Roman" w:cs="times New Roman" w:eastAsia="times New Roman"/>
        </w:rPr>
        <w:t>Omontoy dadasiz o'sdi. Dadasining basharasini ham eslayolmaydi, faqat suratidan taniydi, xolos. Ona yetim bolani ortmoqlab katta qildi. O'qitdi, safga qo'shdi. U yerga ursa osmonga sapchiydigan olov bola bo'ldi. Shunday sho'x, shunday janjalkash bola ba'zi paytlarda birdan xayolchan bo'lib qolar, ayniqsa, kechqurun ko'rpaga kirgandan keyin uxlayolmay, yarim kechagacha to'lg'anib chiqar edi. Ona shunday kezlarda uning boshini silab, yupatardi.</w:t>
      </w:r>
    </w:p>
    <w:p>
      <w:r>
        <w:rPr>
          <w:rFonts w:ascii="times New Roman" w:hAnsi="times New Roman" w:cs="times New Roman" w:eastAsia="times New Roman"/>
        </w:rPr>
        <w:t>- Bolam, hech kim otasiz o'smabdimi, bo'ying cho'zilib qoldi, endi o'zing ota bo'lasan, mana ko'rarsan.</w:t>
      </w:r>
    </w:p>
    <w:p>
      <w:r>
        <w:rPr>
          <w:rFonts w:ascii="times New Roman" w:hAnsi="times New Roman" w:cs="times New Roman" w:eastAsia="times New Roman"/>
        </w:rPr>
        <w:t>Omontoy balog'atga yetdi, o'ninchini bitirdi-yu, ko'ngliga dengizchi bo'lish niyati tushib, dengiz tomonlarga tolpinib qoldi. Armiyaga ketdi. Ona yolg'iz quvonchini qishloqning to odamning qorasi yo'qolguncha ko'rinib turadigan uzun ko'chasidan yig'lab kuzatib qoldi. Ona-bola orasida hat uzilmadi. O'g'il xizmatlaridan, dengiz to'lqinlaridan oshib, olis o'lkalarga borgani, u yerlarda nimalar ko'rganini yozardi. "Oyijon, chet el, chet odamlar orasida yurib, o'z qishlog'imizni, o'z odamlarimizni juda sog'indim" derdi Omontoy har xatida. Ona esa: "Bolam, qishlog'imiz, odamlarimiz yana ham yaxshi bo'lib ketdi, mana, kelsang ko'rarsan..." derdi.</w:t>
      </w:r>
    </w:p>
    <w:p>
      <w:r>
        <w:rPr>
          <w:rFonts w:ascii="times New Roman" w:hAnsi="times New Roman" w:cs="times New Roman" w:eastAsia="times New Roman"/>
        </w:rPr>
        <w:t>Ona qaridi, yolg'izlikda so'liy boshladi. Keyingi xatida: "Jon bolam, qariganda to'yingni ko'ray, bolangni ko'taray, hech bo'lmasa uylanib, xotiningni oldimga qo'yib ket, seni ikki kishilashib kutaylik. Qishlog'imizning qizlari bo'yga yetib, oqi oq, qizili qizil bo'lib yetilib turibdi. Mana, kelsang ko'rarsan..." deb yozdi. Omontoy xizmatning bir yarim yili qolganda otpuskaga kelib uylandi. Ona butun bisotini sarflab, to'y qilib berdi. Omontoy oqi oq, qizili qizil bo'lib turgan qizlarga emas, o'zi bilan birga o'qigan kamgap, ammo ashula aytsa hammani sel qiladigan, ertakka usta Iltifotxon degan qora qizga uylandi. Kampir nevaralik ham bo'ldi. Lekin nevarasini ko'rdi-yu, o'g'lini qayta ko'rolmadi. Omon qaytib kelganda ona yorug' dunyodan o'tgan edi.</w:t>
      </w:r>
    </w:p>
    <w:p>
      <w:r>
        <w:rPr>
          <w:rFonts w:ascii="times New Roman" w:hAnsi="times New Roman" w:cs="times New Roman" w:eastAsia="times New Roman"/>
        </w:rPr>
        <w:t>Omontoy ona qabrida butun vujudidan siqilib chiqqan ko'z yoshlarini to'kib yig'ladi. Onasining kimligini, qanday ona ekanligini go'yo endi bilayotgandek, qaytmas bo'lib ketgandan so'nggina bilayotgandek achchiq alam yoshlarini to'kib yig'ladi.</w:t>
      </w:r>
    </w:p>
    <w:p>
      <w:r>
        <w:rPr>
          <w:rFonts w:ascii="times New Roman" w:hAnsi="times New Roman" w:cs="times New Roman" w:eastAsia="times New Roman"/>
        </w:rPr>
        <w:t>Shunaqa bo'ladi, hamisha oddiy, beqadr bo'lib ko'ringan narsalar yo'qolganda, qaytib topib bo'lmaydigan bo'lib yo'qolganda qadri bilinadi.</w:t>
      </w:r>
    </w:p>
    <w:p>
      <w:r>
        <w:rPr>
          <w:rFonts w:ascii="times New Roman" w:hAnsi="times New Roman" w:cs="times New Roman" w:eastAsia="times New Roman"/>
        </w:rPr>
        <w:t>Omontoy yurtga osh berib, armonini bosgandek bo'ldi-yu, qishloqdan Besarga ko'chib ketdi. Uni Besar maktabiga o'qituvchi qilib tayinlashgan edi. Oradan sal o'tmay, cho'l odam chaqira boshladi. Mana bugun ikki kundirki, Omontoy ko'rpa-to'shagini ortib cho'lga kelgan.</w:t>
      </w:r>
    </w:p>
    <w:p>
      <w:r>
        <w:rPr>
          <w:rFonts w:ascii="times New Roman" w:hAnsi="times New Roman" w:cs="times New Roman" w:eastAsia="times New Roman"/>
        </w:rPr>
        <w:t>Hali bu yerda uning kimligini hech kim bilmaydi. Tanish-bilishlari ham yo'q. Iltifotxon tug'ruqxonada...</w:t>
      </w:r>
    </w:p>
    <w:p>
      <w:r>
        <w:rPr>
          <w:rFonts w:ascii="times New Roman" w:hAnsi="times New Roman" w:cs="times New Roman" w:eastAsia="times New Roman"/>
        </w:rPr>
        <w:t>...Birdan ichkarida shov-shuv ko'tarilib qoldi. Shu shovqin ichida chaqaloqning ingasi quloqqa chalinardi. Omontoy sapchib o'rnidan turib ketdi. Agar qorovul ushlab qolmaganda ichkariga kirib ketardi ham. Boya shoshganidan yoniga papiros solib olmagan ekan, juda xumori bo'lib ketdi. Qorovuldan so'radi, aksiga u ham chekmas ekan. U yoqdan-bu yoqqa bezovta borib-kelib turarkan, hamshira xotin chiqdi. "Bu qachon kelgan ekan?" deb dilidan o'tkazdi Omontoy.</w:t>
      </w:r>
    </w:p>
    <w:p>
      <w:r>
        <w:rPr>
          <w:rFonts w:ascii="times New Roman" w:hAnsi="times New Roman" w:cs="times New Roman" w:eastAsia="times New Roman"/>
        </w:rPr>
        <w:t>- Suyunchi...</w:t>
      </w:r>
    </w:p>
    <w:p>
      <w:r>
        <w:rPr>
          <w:rFonts w:ascii="times New Roman" w:hAnsi="times New Roman" w:cs="times New Roman" w:eastAsia="times New Roman"/>
        </w:rPr>
        <w:t>Omontoy nima deyishini bilmay gangrab turardi. Oxiri beixtiyor: "o'g'ilmi, qizmi?" deb so'rash o'rniga:</w:t>
      </w:r>
    </w:p>
    <w:p>
      <w:r>
        <w:rPr>
          <w:rFonts w:ascii="times New Roman" w:hAnsi="times New Roman" w:cs="times New Roman" w:eastAsia="times New Roman"/>
        </w:rPr>
        <w:t>- Oti nima? - deb yuborganini o'zi ham bilmay qoldi. Uning holatini sezib turgan hamshira kulib javob berdi:</w:t>
      </w:r>
    </w:p>
    <w:p>
      <w:r>
        <w:rPr>
          <w:rFonts w:ascii="times New Roman" w:hAnsi="times New Roman" w:cs="times New Roman" w:eastAsia="times New Roman"/>
        </w:rPr>
        <w:t>- Otini o'zingiz qo'yasiz. Qizcha muborak bo'lsin, inim!</w:t>
      </w:r>
    </w:p>
    <w:p>
      <w:r>
        <w:rPr>
          <w:rFonts w:ascii="times New Roman" w:hAnsi="times New Roman" w:cs="times New Roman" w:eastAsia="times New Roman"/>
        </w:rPr>
        <w:t>- Qulluq, qulluq!... Onasi qalay? Onasi bardammi? Xamshira, xotirjam bo'ling, degandek ko'zini qisib qo'ydi. Omontoy uzatgan suyunchini olmay qaytardi. U kirib ketgandan keyin qorovul yigit iljayib unga yaqin keldi.</w:t>
      </w:r>
    </w:p>
    <w:p>
      <w:r>
        <w:rPr>
          <w:rFonts w:ascii="times New Roman" w:hAnsi="times New Roman" w:cs="times New Roman" w:eastAsia="times New Roman"/>
        </w:rPr>
        <w:t>- Uka, suyunchini bizga bering-da, bu cho'l tug'ruqxonasida birinchi odam tug'ilishi, birinchi suyunchini o'zim olaman. Mabodo yarimtaga yetmasa, kissangizda turavergani ma'qul.</w:t>
      </w:r>
    </w:p>
    <w:p>
      <w:r>
        <w:rPr>
          <w:rFonts w:ascii="times New Roman" w:hAnsi="times New Roman" w:cs="times New Roman" w:eastAsia="times New Roman"/>
        </w:rPr>
        <w:t>Qorovul qiziqchilik qilayotgan ekan, u ham pulni olmadi. Omontoy xotinining oldiga kiritishmagandan keyin piyoda idoraga qarab ketdi. Rais yo'q ekan. Burchak-da cho't qoqib o'tirgan Otaboy:</w:t>
      </w:r>
    </w:p>
    <w:p>
      <w:r>
        <w:rPr>
          <w:rFonts w:ascii="times New Roman" w:hAnsi="times New Roman" w:cs="times New Roman" w:eastAsia="times New Roman"/>
        </w:rPr>
        <w:t>- Kassadan pulingizni oling, - dedi. Omontoyning kolxozda hali oladigan haqi yo'q edi.</w:t>
      </w:r>
    </w:p>
    <w:p>
      <w:r>
        <w:rPr>
          <w:rFonts w:ascii="times New Roman" w:hAnsi="times New Roman" w:cs="times New Roman" w:eastAsia="times New Roman"/>
        </w:rPr>
        <w:t>Hayron bo'ldi.</w:t>
      </w:r>
    </w:p>
    <w:p>
      <w:r>
        <w:rPr>
          <w:rFonts w:ascii="times New Roman" w:hAnsi="times New Roman" w:cs="times New Roman" w:eastAsia="times New Roman"/>
        </w:rPr>
        <w:t>- Olavering, uka, olavering, Keyinchalik uzilishib ketasiz. Rais tayinlab ketgan, kelmasangiz uyingizga eltib bermoqchi edik. Rais aytgan gapni qildirmay qo'ymaydi. Oling, bo'lmasa biz baloga qolamiz.</w:t>
      </w:r>
    </w:p>
    <w:p>
      <w:r>
        <w:rPr>
          <w:rFonts w:ascii="times New Roman" w:hAnsi="times New Roman" w:cs="times New Roman" w:eastAsia="times New Roman"/>
        </w:rPr>
        <w:t>Omontoy ikkilanib kassaga bordi. Shu payt Qo'ziboy kelib qoldi.</w:t>
      </w:r>
    </w:p>
    <w:p>
      <w:r>
        <w:rPr>
          <w:rFonts w:ascii="times New Roman" w:hAnsi="times New Roman" w:cs="times New Roman" w:eastAsia="times New Roman"/>
        </w:rPr>
        <w:t>- O'g'ilmi, holva? - dedi iljayib.</w:t>
      </w:r>
    </w:p>
    <w:p>
      <w:r>
        <w:rPr>
          <w:rFonts w:ascii="times New Roman" w:hAnsi="times New Roman" w:cs="times New Roman" w:eastAsia="times New Roman"/>
        </w:rPr>
        <w:t>- Holva, holva! - dedi Omontoy ham iljayib.</w:t>
      </w:r>
    </w:p>
    <w:p>
      <w:r>
        <w:rPr>
          <w:rFonts w:ascii="times New Roman" w:hAnsi="times New Roman" w:cs="times New Roman" w:eastAsia="times New Roman"/>
        </w:rPr>
        <w:t>- Durust, durust! Qani baqqa kiringchi, o'tiring! Gap bundoq, O'g'ilchani biznikiga oborib qo'ying. Kokilaning o'zi kelinning issiq-sovug'idan xabar olib turadi. Tug'ruqxonada bir odam uchun skladdan narsa olib, qozon qaynatib o'tirmay qo'ya qolishsin. Pulni oldingizmi? Kam-ko'stingizga yarating. Endi ishdan gaplashaylik. Qandoq ish bersak ma'qul?</w:t>
      </w:r>
    </w:p>
    <w:p>
      <w:r>
        <w:rPr>
          <w:rFonts w:ascii="times New Roman" w:hAnsi="times New Roman" w:cs="times New Roman" w:eastAsia="times New Roman"/>
        </w:rPr>
        <w:t>Omontoy o'zingiz bilasiz, degandek indamay turardi.</w:t>
      </w:r>
    </w:p>
    <w:p>
      <w:r>
        <w:rPr>
          <w:rFonts w:ascii="times New Roman" w:hAnsi="times New Roman" w:cs="times New Roman" w:eastAsia="times New Roman"/>
        </w:rPr>
        <w:t>- Yo'q, yo'-o'q, matros yigit. Ayting. Qanaqa hunaringiz bor?</w:t>
      </w:r>
    </w:p>
    <w:p>
      <w:r>
        <w:rPr>
          <w:rFonts w:ascii="times New Roman" w:hAnsi="times New Roman" w:cs="times New Roman" w:eastAsia="times New Roman"/>
        </w:rPr>
        <w:t>- Hunar bo'lgani bilan bu yerga to'g'ri kelmaydi. Odamlar qilayotgan rosmana ishni beravering. Cho'lga nima ish lozim bo'lsa, shuni qilaveraman.</w:t>
      </w:r>
    </w:p>
    <w:p>
      <w:r>
        <w:rPr>
          <w:rFonts w:ascii="times New Roman" w:hAnsi="times New Roman" w:cs="times New Roman" w:eastAsia="times New Roman"/>
        </w:rPr>
        <w:t>- Bo'pti, ish topish bizdan. Ilgari dengiz bo'roni bilan olishgan bo'lsangiz, endi cho'l bo'roni bilan olishasiz. Kechqurun yangi kelganlar bilan qo'shma majlis bo'ladi, albatta keling: pravlenie saylaymiz. Kolxozga ham nom qo'yamiz. Keyin, sizga topshiriq, mototsikl minishni bilasizmi, ha, balli, butun uchastkalarni aylanib, yangi kelganu, eskilaru hammasini majlisga xabarlaysiz. Eshikda turgan mototsiklni minib jo'nayvering.</w:t>
      </w:r>
    </w:p>
    <w:p>
      <w:r>
        <w:rPr>
          <w:rFonts w:ascii="times New Roman" w:hAnsi="times New Roman" w:cs="times New Roman" w:eastAsia="times New Roman"/>
        </w:rPr>
        <w:t>Omontoy matroschasiga gurs-gurs yurib chiqib ketdi. Bir ozdan keyin patillagan ovoz eshitilib, sekin-asta tindi.</w:t>
      </w:r>
    </w:p>
    <w:p>
      <w:r>
        <w:rPr>
          <w:rFonts w:ascii="times New Roman" w:hAnsi="times New Roman" w:cs="times New Roman" w:eastAsia="times New Roman"/>
        </w:rPr>
        <w:t>Kechqurun majlis ko'p ham uzoqqa cho'zilmadi. Yangi kelganlarni brigadalarga taqsimlashdi. Omontoy remont ustaxonasiga mexanik qilib qoldirildi. Ko'pchilik bir og'izdan kolxozga "Bo'ston" degan nom berdi.</w:t>
      </w:r>
    </w:p>
    <w:p>
      <w:r>
        <w:rPr>
          <w:rFonts w:ascii="times New Roman" w:hAnsi="times New Roman" w:cs="times New Roman" w:eastAsia="times New Roman"/>
        </w:rPr>
        <w:t>Bu nomni kim taklif qilganini rais ham a'zolar ham eslasholmaydi. Go'yo o'zidan-o'zi nom qo'yilib qolgandek bo'ldi. Yo minbarga chiqqanlarning so'zlariga aralashib turgan "Cho'lda bo'ston yaratamiz, cho'l endi guliston, bog'u bo'ston bo'ladi!" degan gaplar o'zidan-o'zi singib, nomga aylanib ketdimikan?</w:t>
      </w:r>
    </w:p>
    <w:p>
      <w:r>
        <w:rPr>
          <w:rFonts w:ascii="times New Roman" w:hAnsi="times New Roman" w:cs="times New Roman" w:eastAsia="times New Roman"/>
        </w:rPr>
        <w:t>Ertalab Qo'ziboy bilan Kokila tug'ruqxonaga kelishganda mo'ylovdor Omontoy eshik oldida o'g'lini ko'tarib turgan ekan. U raisga doktordan shikoyat qila ketdi.</w:t>
      </w:r>
    </w:p>
    <w:p>
      <w:r>
        <w:rPr>
          <w:rFonts w:ascii="times New Roman" w:hAnsi="times New Roman" w:cs="times New Roman" w:eastAsia="times New Roman"/>
        </w:rPr>
        <w:t>- Kiritishmayapti-ku, rais aka, ayting, ko'rsatishsin! Kokila ichkariga kirib ketdi-da, bir ozdan keyin deraza pardasini ko'tarib, oynani chertdi.</w:t>
      </w:r>
    </w:p>
    <w:p>
      <w:r>
        <w:rPr>
          <w:rFonts w:ascii="times New Roman" w:hAnsi="times New Roman" w:cs="times New Roman" w:eastAsia="times New Roman"/>
        </w:rPr>
        <w:t>Qo'ziboy bilan Omontoy o'sha yoqqa qarashdi. Kokila yo'rgakli bolani baland ko'tarib, ularga ko'rsatdi. Bola yorug'dan ko'zlarini qisib, lablarini burardi. Qo'ziboy zavqlanib ketdi.</w:t>
      </w:r>
    </w:p>
    <w:p>
      <w:r>
        <w:rPr>
          <w:rFonts w:ascii="times New Roman" w:hAnsi="times New Roman" w:cs="times New Roman" w:eastAsia="times New Roman"/>
        </w:rPr>
        <w:t>- Ha, joningdan aylanay, Bo'stonxon! Qara, qara, cho'lga qara! Ko'r, shu joylar seniki! O'zingniki! Birga, tug'ildinglar, birga o'sasizlar!</w:t>
      </w:r>
    </w:p>
    <w:p>
      <w:r>
        <w:rPr>
          <w:rFonts w:ascii="times New Roman" w:hAnsi="times New Roman" w:cs="times New Roman" w:eastAsia="times New Roman"/>
        </w:rPr>
        <w:t>Raisning shu gapi bilan bolaning ismi ham Bo'ston bo'lib ketdi. O'ylab, qidirib o'tirmay, unga, o'zidan-o'zi ism topildi-qo'ydi.</w:t>
      </w:r>
    </w:p>
    <w:p>
      <w:r>
        <w:rPr>
          <w:rFonts w:ascii="times New Roman" w:hAnsi="times New Roman" w:cs="times New Roman" w:eastAsia="times New Roman"/>
        </w:rPr>
        <w:t>Albatta, shunday bo'lgandan keyin, bu hikoyaning nomi ham "Bo'ston" bo'ladi-da! Chunki hikoya ham o'sha cho'lda tug'ilgan.</w:t>
      </w:r>
    </w:p>
    <w:p>
      <w:r>
        <w:rPr>
          <w:rFonts w:ascii="times New Roman" w:hAnsi="times New Roman" w:cs="times New Roman" w:eastAsia="times New Roman"/>
        </w:rPr>
        <w:t/>
      </w:r>
    </w:p>
    <w:p>
      <w:r>
        <w:rPr>
          <w:rFonts w:ascii="times New Roman" w:hAnsi="times New Roman" w:cs="times New Roman" w:eastAsia="times New Roman"/>
        </w:rPr>
        <w:t>1961</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