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Jonning na boshi bor, na oxiri,- dedi menga Gamixarda ketayotib va yo'lida davom etdi.</w:t>
      </w:r>
    </w:p>
    <w:p>
      <w:r>
        <w:rPr>
          <w:rFonts w:ascii="times New Roman" w:hAnsi="times New Roman" w:cs="times New Roman" w:eastAsia="times New Roman"/>
        </w:rPr>
        <w:t>Bir kun oldin undan: "Jon bormi o'zi? deb so'ragandim, lekin o'shanda u javob bermagandi. Faqat, bilmayman, deganday yelkalarini qisib qo'ygandi. Kecha bo'lsa, so'zma-so'z: na boshi bor, na oxiri, dedi. Men hech narsa so'raganim ham yo'q edi, u pichan o'rishga shoshayotgandi. Shoshganidan tushlik ovqati solingan xaltasini ham uyda esdan chiqaribdi. Kenja qizi orqasidan yugurib, yo'lda qo'liga tutqazdi.</w:t>
      </w:r>
    </w:p>
    <w:p>
      <w:r>
        <w:rPr>
          <w:rFonts w:ascii="times New Roman" w:hAnsi="times New Roman" w:cs="times New Roman" w:eastAsia="times New Roman"/>
        </w:rPr>
        <w:t>Vaqt hali erta edi, tong yaxshi yorishmagandi ham. Ko'cha boshida paydo bo'lgan brigadir unga baqirib berdi:</w:t>
      </w:r>
    </w:p>
    <w:p>
      <w:r>
        <w:rPr>
          <w:rFonts w:ascii="times New Roman" w:hAnsi="times New Roman" w:cs="times New Roman" w:eastAsia="times New Roman"/>
        </w:rPr>
        <w:t>- Yo'l bo'lsin, Gamixarda, qayoqqa?</w:t>
      </w:r>
    </w:p>
    <w:p>
      <w:r>
        <w:rPr>
          <w:rFonts w:ascii="times New Roman" w:hAnsi="times New Roman" w:cs="times New Roman" w:eastAsia="times New Roman"/>
        </w:rPr>
        <w:t>- O'rimga.</w:t>
      </w:r>
    </w:p>
    <w:p>
      <w:r>
        <w:rPr>
          <w:rFonts w:ascii="times New Roman" w:hAnsi="times New Roman" w:cs="times New Roman" w:eastAsia="times New Roman"/>
        </w:rPr>
        <w:t>- O'rim-po'rimni bilmayman, eshitdingmi? Qo'ylarning junini qirqish kerak! Qirqimga borasan?</w:t>
      </w:r>
    </w:p>
    <w:p>
      <w:r>
        <w:rPr>
          <w:rFonts w:ascii="times New Roman" w:hAnsi="times New Roman" w:cs="times New Roman" w:eastAsia="times New Roman"/>
        </w:rPr>
        <w:t>- Menga pichanni kim o'radi? O'zing bilasan-ku, uyda mendan bo'lak ishlaydigan erkak yo'q.</w:t>
      </w:r>
    </w:p>
    <w:p>
      <w:r>
        <w:rPr>
          <w:rFonts w:ascii="times New Roman" w:hAnsi="times New Roman" w:cs="times New Roman" w:eastAsia="times New Roman"/>
        </w:rPr>
        <w:t>- Qo'y bu gaplarni, Gamixarda,- dedi brigadir o'ziga ishongan odam ohangida va menga qarab yurdi.</w:t>
      </w:r>
    </w:p>
    <w:p>
      <w:r>
        <w:rPr>
          <w:rFonts w:ascii="times New Roman" w:hAnsi="times New Roman" w:cs="times New Roman" w:eastAsia="times New Roman"/>
        </w:rPr>
        <w:t>Gamixarda burildi-da jun qirqimiga emas, pichan o'rimiga yo'lida davom etdi.</w:t>
      </w:r>
    </w:p>
    <w:p>
      <w:r>
        <w:rPr>
          <w:rFonts w:ascii="times New Roman" w:hAnsi="times New Roman" w:cs="times New Roman" w:eastAsia="times New Roman"/>
        </w:rPr>
        <w:t>- Gamixarda! - baqirdi brigadir.- Qayoqqa ketayapsan, a?</w:t>
      </w:r>
    </w:p>
    <w:p>
      <w:r>
        <w:rPr>
          <w:rFonts w:ascii="times New Roman" w:hAnsi="times New Roman" w:cs="times New Roman" w:eastAsia="times New Roman"/>
        </w:rPr>
        <w:t>- O'rishga,- dedi Gamixarda qiyalikdan oshayotib.</w:t>
      </w:r>
    </w:p>
    <w:p>
      <w:r>
        <w:rPr>
          <w:rFonts w:ascii="times New Roman" w:hAnsi="times New Roman" w:cs="times New Roman" w:eastAsia="times New Roman"/>
        </w:rPr>
        <w:t>- Qarab tur, Gamixarda, mendan ko'rasan hali,- do'q qildi brigadir va menga yuzlandi: - Fermada qiladigan ishing yo'q, eshitdingmi!</w:t>
      </w:r>
    </w:p>
    <w:p>
      <w:r>
        <w:rPr>
          <w:rFonts w:ascii="times New Roman" w:hAnsi="times New Roman" w:cs="times New Roman" w:eastAsia="times New Roman"/>
        </w:rPr>
        <w:t>- Nega endi?</w:t>
      </w:r>
    </w:p>
    <w:p>
      <w:r>
        <w:rPr>
          <w:rFonts w:ascii="times New Roman" w:hAnsi="times New Roman" w:cs="times New Roman" w:eastAsia="times New Roman"/>
        </w:rPr>
        <w:t>- Nega bo'lardi, odamlarni ishdan chalg'itayapsan, nimalarnidir so'rab-surishtirayapsan, yozib olayapsan...</w:t>
      </w:r>
    </w:p>
    <w:p>
      <w:r>
        <w:rPr>
          <w:rFonts w:ascii="times New Roman" w:hAnsi="times New Roman" w:cs="times New Roman" w:eastAsia="times New Roman"/>
        </w:rPr>
        <w:t>Ikki kun burun fermaga kirib, qo'ylar junini qirqayotgan erkaklardan qalbning mavjudligi haqida qanday fikrda ekanliklarini so'ragandim. Bu haqda Gamixarda bilan gaplashganimda u menga javob bermagandi.</w:t>
      </w:r>
    </w:p>
    <w:p>
      <w:r>
        <w:rPr>
          <w:rFonts w:ascii="times New Roman" w:hAnsi="times New Roman" w:cs="times New Roman" w:eastAsia="times New Roman"/>
        </w:rPr>
        <w:t>Juda sodda odam-da, bu Gamixarda. Bazan uni hamqishloqlari g'arib deyishadi, bu balki uning qashshoq yashaganidandir. Gamixarda juda kambag'al, halol mehnati bilan kun ko'radi. Xotini va bir-biridan kichik bolalarini bir o'zi boqadi. Mana, o'sha kuni ertalab uni ko'rdim-u, yuragim achishib ketdi. Pichan o'rimiga ketayotib nonushtani olmaganimi yoki qizchasining uning orqasidan yugurayotganimi, baribir, buni ko'rib rahmim kelib ketdi. Nega shunday ekanini bilmayman. Buni xudo biladi. Uning qadam tashlashi ham g'alati. Qiyalikdan tepaga ko'tarilayapti-yu, boshqacha odimlab borayapti. Go'yo uning tanasi begona jinsdan-u, unga oyoq bosishga yuragi betlamayotganday.</w:t>
      </w:r>
    </w:p>
    <w:p>
      <w:r>
        <w:rPr>
          <w:rFonts w:ascii="times New Roman" w:hAnsi="times New Roman" w:cs="times New Roman" w:eastAsia="times New Roman"/>
        </w:rPr>
        <w:t>- Kecha rais urishib berdi,- so'zini davom ettirdi brigadir.</w:t>
      </w:r>
    </w:p>
    <w:p>
      <w:r>
        <w:rPr>
          <w:rFonts w:ascii="times New Roman" w:hAnsi="times New Roman" w:cs="times New Roman" w:eastAsia="times New Roman"/>
        </w:rPr>
        <w:t>- Nima deb o'ylaysan, jon qayoqqa ketadi?- so'radim men.</w:t>
      </w:r>
    </w:p>
    <w:p>
      <w:r>
        <w:rPr>
          <w:rFonts w:ascii="times New Roman" w:hAnsi="times New Roman" w:cs="times New Roman" w:eastAsia="times New Roman"/>
        </w:rPr>
        <w:t>- Men hech nima deb o'ylamayman,- dedi va birdan burilib keta boshladi.</w:t>
      </w:r>
    </w:p>
    <w:p>
      <w:r>
        <w:rPr>
          <w:rFonts w:ascii="times New Roman" w:hAnsi="times New Roman" w:cs="times New Roman" w:eastAsia="times New Roman"/>
        </w:rPr>
        <w:t>- Jon o'ladimi?</w:t>
      </w:r>
    </w:p>
    <w:p>
      <w:r>
        <w:rPr>
          <w:rFonts w:ascii="times New Roman" w:hAnsi="times New Roman" w:cs="times New Roman" w:eastAsia="times New Roman"/>
        </w:rPr>
        <w:t>- Qanaqa jon, yana qanaqa jon, nimalar bilan boshingni qotirayapsan o'zi?</w:t>
      </w:r>
    </w:p>
    <w:p>
      <w:r>
        <w:rPr>
          <w:rFonts w:ascii="times New Roman" w:hAnsi="times New Roman" w:cs="times New Roman" w:eastAsia="times New Roman"/>
        </w:rPr>
        <w:t>- Haligi, odam tanasida yashaydigan jon-da.</w:t>
      </w:r>
    </w:p>
    <w:p>
      <w:r>
        <w:rPr>
          <w:rFonts w:ascii="times New Roman" w:hAnsi="times New Roman" w:cs="times New Roman" w:eastAsia="times New Roman"/>
        </w:rPr>
        <w:t>- Odamning tanasida hech qanday jon yashamaydi,- dedi u,- tug'ilamiz va o'lamiz, bor-yo'g'i shu.</w:t>
      </w:r>
    </w:p>
    <w:p>
      <w:r>
        <w:rPr>
          <w:rFonts w:ascii="times New Roman" w:hAnsi="times New Roman" w:cs="times New Roman" w:eastAsia="times New Roman"/>
        </w:rPr>
        <w:t>- Faqat shumi?</w:t>
      </w:r>
    </w:p>
    <w:p>
      <w:r>
        <w:rPr>
          <w:rFonts w:ascii="times New Roman" w:hAnsi="times New Roman" w:cs="times New Roman" w:eastAsia="times New Roman"/>
        </w:rPr>
        <w:t>- Bo'lmag'ur gaplar bilan boshimni qotirma, valaqlashishga vaqtim bormi hozir. Fermada seni boshqa ko'rmay, eshitdingmi?- dedi u tepaga ko'tarilayotgan Gamixarda ortidan qararkan.</w:t>
      </w:r>
    </w:p>
    <w:p>
      <w:r>
        <w:rPr>
          <w:rFonts w:ascii="times New Roman" w:hAnsi="times New Roman" w:cs="times New Roman" w:eastAsia="times New Roman"/>
        </w:rPr>
        <w:t>- Bugungi kunni esidan chiqmaydigan qilaman!</w:t>
      </w:r>
    </w:p>
    <w:p>
      <w:r>
        <w:rPr>
          <w:rFonts w:ascii="times New Roman" w:hAnsi="times New Roman" w:cs="times New Roman" w:eastAsia="times New Roman"/>
        </w:rPr>
        <w:t>- Nima qildi u senga?</w:t>
      </w:r>
    </w:p>
    <w:p>
      <w:r>
        <w:rPr>
          <w:rFonts w:ascii="times New Roman" w:hAnsi="times New Roman" w:cs="times New Roman" w:eastAsia="times New Roman"/>
        </w:rPr>
        <w:t>- Jun qirqishdan bo'yin tovlayotgani-chi?</w:t>
      </w:r>
    </w:p>
    <w:p>
      <w:r>
        <w:rPr>
          <w:rFonts w:ascii="times New Roman" w:hAnsi="times New Roman" w:cs="times New Roman" w:eastAsia="times New Roman"/>
        </w:rPr>
        <w:t>- Ishlagani ketdi-ku, axir.</w:t>
      </w:r>
    </w:p>
    <w:p>
      <w:r>
        <w:rPr>
          <w:rFonts w:ascii="times New Roman" w:hAnsi="times New Roman" w:cs="times New Roman" w:eastAsia="times New Roman"/>
        </w:rPr>
        <w:t>- Qanaqa ish?</w:t>
      </w:r>
    </w:p>
    <w:p>
      <w:r>
        <w:rPr>
          <w:rFonts w:ascii="times New Roman" w:hAnsi="times New Roman" w:cs="times New Roman" w:eastAsia="times New Roman"/>
        </w:rPr>
        <w:t>- Qanaqa ish bo'lardi: o'rish, to'plash, g'aram qilish-da!</w:t>
      </w:r>
    </w:p>
    <w:p>
      <w:r>
        <w:rPr>
          <w:rFonts w:ascii="times New Roman" w:hAnsi="times New Roman" w:cs="times New Roman" w:eastAsia="times New Roman"/>
        </w:rPr>
        <w:t>- Buni biz ertaga ko'ramiz,- dedi brigadir va qishloq markaziga yo'l oldi.</w:t>
      </w:r>
    </w:p>
    <w:p>
      <w:r>
        <w:rPr>
          <w:rFonts w:ascii="times New Roman" w:hAnsi="times New Roman" w:cs="times New Roman" w:eastAsia="times New Roman"/>
        </w:rPr>
        <w:t>Kecha yakshanba edi. Ertalabdan ish boshlagan Gamixarda pichanni to'dalab tog'dan pastga, yalanglikka sudrab tushdi, kichik-kichik qilib g'aramladi. Xotini va bolalari unga yordamlashishdi. Kun issiq edi. Quruq pichan sudralganda, yerdan chiqqan chang terlagan bolalarning badaniga yopishib loyga aylanardi. Kechga yaqin ishni tugallab, nonushta qilish uchun chashma yoniga o'tirdi.</w:t>
      </w:r>
    </w:p>
    <w:p>
      <w:r>
        <w:rPr>
          <w:rFonts w:ascii="times New Roman" w:hAnsi="times New Roman" w:cs="times New Roman" w:eastAsia="times New Roman"/>
        </w:rPr>
        <w:t>Katta yo'lda bir necha yuk mashinasi ko'rindi. Ular yo'ldan burildilar-da, g'aramlar yonida to'xtashdi.</w:t>
      </w:r>
    </w:p>
    <w:p>
      <w:r>
        <w:rPr>
          <w:rFonts w:ascii="times New Roman" w:hAnsi="times New Roman" w:cs="times New Roman" w:eastAsia="times New Roman"/>
        </w:rPr>
        <w:t>- Tayyorlaganing hammasi shumi?- so'radi brigadir qotgan non qobig'i tishlaganicha unga ro'para bo'lgan Gamixardadan.</w:t>
      </w:r>
    </w:p>
    <w:p>
      <w:r>
        <w:rPr>
          <w:rFonts w:ascii="times New Roman" w:hAnsi="times New Roman" w:cs="times New Roman" w:eastAsia="times New Roman"/>
        </w:rPr>
        <w:t>- Ha, hammasi shu.</w:t>
      </w:r>
    </w:p>
    <w:p>
      <w:r>
        <w:rPr>
          <w:rFonts w:ascii="times New Roman" w:hAnsi="times New Roman" w:cs="times New Roman" w:eastAsia="times New Roman"/>
        </w:rPr>
        <w:t>- Boshqa yo'qmi?</w:t>
      </w:r>
    </w:p>
    <w:p>
      <w:r>
        <w:rPr>
          <w:rFonts w:ascii="times New Roman" w:hAnsi="times New Roman" w:cs="times New Roman" w:eastAsia="times New Roman"/>
        </w:rPr>
        <w:t>- Yo'q.</w:t>
      </w:r>
    </w:p>
    <w:p>
      <w:r>
        <w:rPr>
          <w:rFonts w:ascii="times New Roman" w:hAnsi="times New Roman" w:cs="times New Roman" w:eastAsia="times New Roman"/>
        </w:rPr>
        <w:t>- Necha g'aram?</w:t>
      </w:r>
    </w:p>
    <w:p>
      <w:r>
        <w:rPr>
          <w:rFonts w:ascii="times New Roman" w:hAnsi="times New Roman" w:cs="times New Roman" w:eastAsia="times New Roman"/>
        </w:rPr>
        <w:t>- O'ttizta.</w:t>
      </w:r>
    </w:p>
    <w:p>
      <w:r>
        <w:rPr>
          <w:rFonts w:ascii="times New Roman" w:hAnsi="times New Roman" w:cs="times New Roman" w:eastAsia="times New Roman"/>
        </w:rPr>
        <w:t>- Yigirma beshtasini biz olib ketamiz.</w:t>
      </w:r>
    </w:p>
    <w:p>
      <w:r>
        <w:rPr>
          <w:rFonts w:ascii="times New Roman" w:hAnsi="times New Roman" w:cs="times New Roman" w:eastAsia="times New Roman"/>
        </w:rPr>
        <w:t>- Nega yigirma beshtasini, menga o'n beshta topshirish belgilangan-ku.</w:t>
      </w:r>
    </w:p>
    <w:p>
      <w:r>
        <w:rPr>
          <w:rFonts w:ascii="times New Roman" w:hAnsi="times New Roman" w:cs="times New Roman" w:eastAsia="times New Roman"/>
        </w:rPr>
        <w:t>- To'g'ri, o'n beshta edi. Jun qirqimiga chiqmaganing uchun yigirma beshta belgilandi.</w:t>
      </w:r>
    </w:p>
    <w:p>
      <w:r>
        <w:rPr>
          <w:rFonts w:ascii="times New Roman" w:hAnsi="times New Roman" w:cs="times New Roman" w:eastAsia="times New Roman"/>
        </w:rPr>
        <w:t>- Qanday qilib shunaqa belgilanishi mumkin. Axir beshta g'aram bilan bitta sigirni ham boqolmayman-ku. Bolalarim qanday kun ko'radi?</w:t>
      </w:r>
    </w:p>
    <w:p>
      <w:r>
        <w:rPr>
          <w:rFonts w:ascii="times New Roman" w:hAnsi="times New Roman" w:cs="times New Roman" w:eastAsia="times New Roman"/>
        </w:rPr>
        <w:t>- Men aytganimday qilamiz,- dedi brigadir va mashinalarni g'aramlar yoniga haydashni buyurdi. Pichanni mashinalarga ortib, brigadir ishchilar bilan haydovchilar yoniga o'tirishdi. Gamixarda talmovsirab turgan joyida depsinar, bir bolalariga, bir pichan ortilgan mashinalarga qarar, butun badani qaltirardi.</w:t>
      </w:r>
    </w:p>
    <w:p>
      <w:r>
        <w:rPr>
          <w:rFonts w:ascii="times New Roman" w:hAnsi="times New Roman" w:cs="times New Roman" w:eastAsia="times New Roman"/>
        </w:rPr>
        <w:t>- Ketdik, - dedi brigadir.</w:t>
      </w:r>
    </w:p>
    <w:p>
      <w:r>
        <w:rPr>
          <w:rFonts w:ascii="times New Roman" w:hAnsi="times New Roman" w:cs="times New Roman" w:eastAsia="times New Roman"/>
        </w:rPr>
        <w:t>Yuk mashinalari og'ir qo'zg'alishdi.</w:t>
      </w:r>
    </w:p>
    <w:p>
      <w:r>
        <w:rPr>
          <w:rFonts w:ascii="times New Roman" w:hAnsi="times New Roman" w:cs="times New Roman" w:eastAsia="times New Roman"/>
        </w:rPr>
        <w:t>Gamixarda ancha vaqt asabi qaqshab turdi, keyin cho'ntagidan gugurt qutisini oldi-da, g'aramlardan birining yoniga cho'kkaladi, gugurt chaqdi.</w:t>
      </w:r>
    </w:p>
    <w:p>
      <w:r>
        <w:rPr>
          <w:rFonts w:ascii="times New Roman" w:hAnsi="times New Roman" w:cs="times New Roman" w:eastAsia="times New Roman"/>
        </w:rPr>
        <w:t>- Nima qilayapsan?- uning qo'liga yopishdi xotini.</w:t>
      </w:r>
    </w:p>
    <w:p>
      <w:r>
        <w:rPr>
          <w:rFonts w:ascii="times New Roman" w:hAnsi="times New Roman" w:cs="times New Roman" w:eastAsia="times New Roman"/>
        </w:rPr>
        <w:t>- Nari tur!- Gamixarda xotinini itarib yubordi-da, yonayotgan gugurtni avval bir g'aramga, keyin boshqasiga tutdi...</w:t>
      </w:r>
    </w:p>
    <w:p>
      <w:r>
        <w:rPr>
          <w:rFonts w:ascii="times New Roman" w:hAnsi="times New Roman" w:cs="times New Roman" w:eastAsia="times New Roman"/>
        </w:rPr>
        <w:t>- Butun yoz bo'yi bel bukding, ter to'kding, endi o't qo'yasanmi?-deya eriga tashlandi ayol, so'ng boshidan ro'molini olib olovni o'chirmoqchi bo'ldi, lekin kech bo'lgandi. Qovjiragan pichan birdan o't oldi va olovning sarg'ish tillari g'aramlarni yamlay boshladi.</w:t>
      </w:r>
    </w:p>
    <w:p>
      <w:r>
        <w:rPr>
          <w:rFonts w:ascii="times New Roman" w:hAnsi="times New Roman" w:cs="times New Roman" w:eastAsia="times New Roman"/>
        </w:rPr>
        <w:t>Gamixardaning xotini sochlarini yoygancha yig'lar, bolalari uning etagiga yopishib olishgandi. Gamixarda g'aramning yonib kulga aylanishiga qarab turdi. Keyin katta yo'lga burilayotgan mashinalarga nazar tashladi-da, turgan joyidan pastga otildi. U urilib-surilib, yiqilib turib, goh yumalab, goh sakrab pastga qarab uchib borardi.</w:t>
      </w:r>
    </w:p>
    <w:p>
      <w:r>
        <w:rPr>
          <w:rFonts w:ascii="times New Roman" w:hAnsi="times New Roman" w:cs="times New Roman" w:eastAsia="times New Roman"/>
        </w:rPr>
        <w:t>U bor kuchi bilan Aragviga qarab chopardi. Uning orqasidan xotini yugurardi. Uning ketidan bolalari, bolalarning ketidan butun qishloq chopib borardi. Biz Gamixarda o'zini suvga tashlamoqchi deb o'yladik.</w:t>
      </w:r>
    </w:p>
    <w:p>
      <w:r>
        <w:rPr>
          <w:rFonts w:ascii="times New Roman" w:hAnsi="times New Roman" w:cs="times New Roman" w:eastAsia="times New Roman"/>
        </w:rPr>
        <w:t>Biz daryoga yetib borganimizda, Gamixarda ust-boshini yechib ulgurgan, kiyimini sohilda qoldirib qip-yalang'och suvga kirgandi. Daryoning o'rtasiga borgach, kamar joyni topib oldi-da, unga cho'kib o'tirdi. Suvdan faqat kallasi chiqib turardi.</w:t>
      </w:r>
    </w:p>
    <w:p>
      <w:r>
        <w:rPr>
          <w:rFonts w:ascii="times New Roman" w:hAnsi="times New Roman" w:cs="times New Roman" w:eastAsia="times New Roman"/>
        </w:rPr>
        <w:t>Gamixarda bizdan teskari burilib, qayoqqadir osmonga qarab turardi: odamlar sohilda o'tirib uning suvdan chiqishini kutishardi. Lekin Gamixarda suvdan chiqadiganga o'xshamasdi.</w:t>
      </w:r>
    </w:p>
    <w:p>
      <w:r>
        <w:rPr>
          <w:rFonts w:ascii="times New Roman" w:hAnsi="times New Roman" w:cs="times New Roman" w:eastAsia="times New Roman"/>
        </w:rPr>
        <w:t>- Yuringlar, ketdik, bu yerdan, aftidan u bizlardan uyalayotganga o'xshaydi,- dedi chollardan biri va odamlarni nari boshlab ketdi.</w:t>
      </w:r>
    </w:p>
    <w:p>
      <w:r>
        <w:rPr>
          <w:rFonts w:ascii="times New Roman" w:hAnsi="times New Roman" w:cs="times New Roman" w:eastAsia="times New Roman"/>
        </w:rPr>
        <w:t>Faqat Gamixardaning xotini va bolalari qoldi daryo bo'yida. Men uzoqroqdagi toshga o'tirdim.</w:t>
      </w:r>
    </w:p>
    <w:p>
      <w:r>
        <w:rPr>
          <w:rFonts w:ascii="times New Roman" w:hAnsi="times New Roman" w:cs="times New Roman" w:eastAsia="times New Roman"/>
        </w:rPr>
        <w:t>- Chiqishni o'ylamayapsanmi?- chaqirdi uni xotini.</w:t>
      </w:r>
    </w:p>
    <w:p>
      <w:r>
        <w:rPr>
          <w:rFonts w:ascii="times New Roman" w:hAnsi="times New Roman" w:cs="times New Roman" w:eastAsia="times New Roman"/>
        </w:rPr>
        <w:t>Gamixarda g'ing demadi. Birozdan keyin xotini undan sohilga chiqishini iltimos qila boshladi. Gamixarda pinagini ham buzmadi. Bolalari baravariga, jo'r bo'lib chaqirishdi.</w:t>
      </w:r>
    </w:p>
    <w:p>
      <w:r>
        <w:rPr>
          <w:rFonts w:ascii="times New Roman" w:hAnsi="times New Roman" w:cs="times New Roman" w:eastAsia="times New Roman"/>
        </w:rPr>
        <w:t>Gamixarda kun botguncha suvda qimir etmay o'tiraverdi. Quyosh botgach, butun qishloq ahli daryo bo'yiga yugurib keldi. Odamlar baqirishdi, chaqirishdi, suvdan chiq deb iltimos qilishdi, chiqmasang kechasi shamollab, o'lib qolasan, deb qo'rqitishdi. Gamixarda bo'lsa, parvo ham qilmasdi. Xuddi qulog'iga paxta tiqib olgandek, eshitgisi kelmasdi. Hatto odamlarga qayrilib ham qaramadi.</w:t>
      </w:r>
    </w:p>
    <w:p>
      <w:r>
        <w:rPr>
          <w:rFonts w:ascii="times New Roman" w:hAnsi="times New Roman" w:cs="times New Roman" w:eastAsia="times New Roman"/>
        </w:rPr>
        <w:t>Gamixardaning xotini va bolalari yig'idan to'xtashmasdi. Aragvi bo'yiga eng oxirida jamoa xo'jaligi raisi keldi.</w:t>
      </w:r>
    </w:p>
    <w:p>
      <w:r>
        <w:rPr>
          <w:rFonts w:ascii="times New Roman" w:hAnsi="times New Roman" w:cs="times New Roman" w:eastAsia="times New Roman"/>
        </w:rPr>
        <w:t>- Ishyoqmas, qani sohilga chiq-chi!- buyruq berdi rais.</w:t>
      </w:r>
    </w:p>
    <w:p>
      <w:r>
        <w:rPr>
          <w:rFonts w:ascii="times New Roman" w:hAnsi="times New Roman" w:cs="times New Roman" w:eastAsia="times New Roman"/>
        </w:rPr>
        <w:t>Gamixarda raisga ham quloq solmadi.</w:t>
      </w:r>
    </w:p>
    <w:p>
      <w:r>
        <w:rPr>
          <w:rFonts w:ascii="times New Roman" w:hAnsi="times New Roman" w:cs="times New Roman" w:eastAsia="times New Roman"/>
        </w:rPr>
        <w:t>- Nega endi u bilan adi-badi aytishib o'tiribmiz. Hozir o'zimiz uni suvdan sudrab chiqamiz,- dedi brigadir suvga tusharkan. Bir necha erkak uning orqasidan ergashdi.</w:t>
      </w:r>
    </w:p>
    <w:p>
      <w:r>
        <w:rPr>
          <w:rFonts w:ascii="times New Roman" w:hAnsi="times New Roman" w:cs="times New Roman" w:eastAsia="times New Roman"/>
        </w:rPr>
        <w:t>Buni ko'rgan Gamixarda o'rnidan turib, daryo oqimi bo'ylab suza boshladi. U eng baland sharshara ustiga yetib borganda to'xtadi. Yana bir qadam qo'ysa tamom, halok bo'ladi. Brigadir bilan borayotgan erkaklar unga qarab yurishardi, lekin Gamixarda tanasi bilan sharsharaga talpinganda qo'rqib to'xtashdi: falokat bosib kallasi bilan pastga tashlab qolsa-ya!- deb sohilga chiqishdi.</w:t>
      </w:r>
    </w:p>
    <w:p>
      <w:r>
        <w:rPr>
          <w:rFonts w:ascii="times New Roman" w:hAnsi="times New Roman" w:cs="times New Roman" w:eastAsia="times New Roman"/>
        </w:rPr>
        <w:t>Qorong'i cho'kdi. Odamlar birin-ketin uy-uyiga tarqala boshladi.</w:t>
      </w:r>
    </w:p>
    <w:p>
      <w:r>
        <w:rPr>
          <w:rFonts w:ascii="times New Roman" w:hAnsi="times New Roman" w:cs="times New Roman" w:eastAsia="times New Roman"/>
        </w:rPr>
        <w:t>- Joniga tekkach, o'zi chiqadi,-dedi Gabriel.</w:t>
      </w:r>
    </w:p>
    <w:p>
      <w:r>
        <w:rPr>
          <w:rFonts w:ascii="times New Roman" w:hAnsi="times New Roman" w:cs="times New Roman" w:eastAsia="times New Roman"/>
        </w:rPr>
        <w:t>- Ketdik, ketdik, qorong'i tushishi bilan o'zi sohilni qo'msaydi. Odamlar oldida unga chiqish noqulay bo'layapti,- dedi rais Gamixardaning xotini va bolalarini yetaklab.</w:t>
      </w:r>
    </w:p>
    <w:p>
      <w:r>
        <w:rPr>
          <w:rFonts w:ascii="times New Roman" w:hAnsi="times New Roman" w:cs="times New Roman" w:eastAsia="times New Roman"/>
        </w:rPr>
        <w:t>Tun zulmati shu qadar quyuqlashdiki, yer yuzidan hamma narsa yo'q bo'lib ketganday edi. Qishloqqa faqat daryo shovqinigina eshitilardi.</w:t>
      </w:r>
    </w:p>
    <w:p>
      <w:r>
        <w:rPr>
          <w:rFonts w:ascii="times New Roman" w:hAnsi="times New Roman" w:cs="times New Roman" w:eastAsia="times New Roman"/>
        </w:rPr>
        <w:t>Ertalab odamlar yana daryo bo'yiga to'planishdi. Gamixarda hamon beligacha suvda turar, qaltirardi. Odamlarni ko'rishi bilan yana suvga yotib oldi.</w:t>
      </w:r>
    </w:p>
    <w:p>
      <w:r>
        <w:rPr>
          <w:rFonts w:ascii="times New Roman" w:hAnsi="times New Roman" w:cs="times New Roman" w:eastAsia="times New Roman"/>
        </w:rPr>
        <w:t>- Nega suvdan chiqmayapsan?!- jerkidi xotini.</w:t>
      </w:r>
    </w:p>
    <w:p>
      <w:r>
        <w:rPr>
          <w:rFonts w:ascii="times New Roman" w:hAnsi="times New Roman" w:cs="times New Roman" w:eastAsia="times New Roman"/>
        </w:rPr>
        <w:t>- Odamlarni ishdan chalg'itish uchun qilayapti, men unga ko'rsatib qo'yaman,- jahli chiqdi brigadirning.</w:t>
      </w:r>
    </w:p>
    <w:p>
      <w:r>
        <w:rPr>
          <w:rFonts w:ascii="times New Roman" w:hAnsi="times New Roman" w:cs="times New Roman" w:eastAsia="times New Roman"/>
        </w:rPr>
        <w:t>- Axir o'zi ishlamayapti, boshqalarni ham ishlagani qo'ymayapti. O'z xohishi bilan chiqmasa, milisani chaqiraman,- do'q qildi rais va qo'shimcha qildi:- Qani beshgacha sanayman, Gamixarda, suvda o'tirish yetar endi!</w:t>
      </w:r>
    </w:p>
    <w:p>
      <w:r>
        <w:rPr>
          <w:rFonts w:ascii="times New Roman" w:hAnsi="times New Roman" w:cs="times New Roman" w:eastAsia="times New Roman"/>
        </w:rPr>
        <w:t>Hech kimga quloq solmasdi Gamixarda, hech kimga qaramasdi. U faqat sharqqa tikilar va quyosh chiqishini kutardi. Sovqotib qolganga o'xshaydi.</w:t>
      </w:r>
    </w:p>
    <w:p>
      <w:r>
        <w:rPr>
          <w:rFonts w:ascii="times New Roman" w:hAnsi="times New Roman" w:cs="times New Roman" w:eastAsia="times New Roman"/>
        </w:rPr>
        <w:t>Yarim soat o'tgach, militsioner ham keldi.</w:t>
      </w:r>
    </w:p>
    <w:p>
      <w:r>
        <w:rPr>
          <w:rFonts w:ascii="times New Roman" w:hAnsi="times New Roman" w:cs="times New Roman" w:eastAsia="times New Roman"/>
        </w:rPr>
        <w:t>- Chiqamizmi yoki yo'q?- dedi kesatib u ham o'z navbatida.</w:t>
      </w:r>
    </w:p>
    <w:p>
      <w:r>
        <w:rPr>
          <w:rFonts w:ascii="times New Roman" w:hAnsi="times New Roman" w:cs="times New Roman" w:eastAsia="times New Roman"/>
        </w:rPr>
        <w:t>Gamixarda indamadi.</w:t>
      </w:r>
    </w:p>
    <w:p>
      <w:r>
        <w:rPr>
          <w:rFonts w:ascii="times New Roman" w:hAnsi="times New Roman" w:cs="times New Roman" w:eastAsia="times New Roman"/>
        </w:rPr>
        <w:t>- O'zing chiqasanmi yoki yordamlashaymi?- militsioner savolni boshqacha qo'ydi, lekin javob olmagach, yechina boshladi.</w:t>
      </w:r>
    </w:p>
    <w:p>
      <w:r>
        <w:rPr>
          <w:rFonts w:ascii="times New Roman" w:hAnsi="times New Roman" w:cs="times New Roman" w:eastAsia="times New Roman"/>
        </w:rPr>
        <w:t>Gamixarda yana o'zini sharshara tomon o'ngladi, odamlar militsionerni suvga qo'yishmadi.</w:t>
      </w:r>
    </w:p>
    <w:p>
      <w:r>
        <w:rPr>
          <w:rFonts w:ascii="times New Roman" w:hAnsi="times New Roman" w:cs="times New Roman" w:eastAsia="times New Roman"/>
        </w:rPr>
        <w:t>- Besh yilni bo'yningga olding, Gamixarda! Buni senga men aytayapman!- jahl bilan qichqirdi militsioner va osmonga qarata to'pponchasidan o'q ham uzdi.</w:t>
      </w:r>
    </w:p>
    <w:p>
      <w:r>
        <w:rPr>
          <w:rFonts w:ascii="times New Roman" w:hAnsi="times New Roman" w:cs="times New Roman" w:eastAsia="times New Roman"/>
        </w:rPr>
        <w:t>Oftob chiqdi. Gamixarda uni sog'inch to'la nigohi bilan qarshiladi. Bizlar yana tarqalishdik.</w:t>
      </w:r>
    </w:p>
    <w:p>
      <w:r>
        <w:rPr>
          <w:rFonts w:ascii="times New Roman" w:hAnsi="times New Roman" w:cs="times New Roman" w:eastAsia="times New Roman"/>
        </w:rPr>
        <w:t>- Bizlarsiz o'zi tezroq chiqishi mumkin,- dedi rais Gamixardaning xotini va bolalarini kechagiday yana yetaklar ekan.</w:t>
      </w:r>
    </w:p>
    <w:p>
      <w:r>
        <w:rPr>
          <w:rFonts w:ascii="times New Roman" w:hAnsi="times New Roman" w:cs="times New Roman" w:eastAsia="times New Roman"/>
        </w:rPr>
        <w:t>Uyda men Gamixardaga xat yozdim:</w:t>
      </w:r>
    </w:p>
    <w:p>
      <w:r>
        <w:rPr>
          <w:rFonts w:ascii="times New Roman" w:hAnsi="times New Roman" w:cs="times New Roman" w:eastAsia="times New Roman"/>
        </w:rPr>
        <w:t/>
      </w:r>
    </w:p>
    <w:p>
      <w:r>
        <w:rPr>
          <w:rFonts w:ascii="times New Roman" w:hAnsi="times New Roman" w:cs="times New Roman" w:eastAsia="times New Roman"/>
        </w:rPr>
        <w:t xml:space="preserve"> "Gamixarda!</w:t>
      </w:r>
    </w:p>
    <w:p>
      <w:r>
        <w:rPr>
          <w:rFonts w:ascii="times New Roman" w:hAnsi="times New Roman" w:cs="times New Roman" w:eastAsia="times New Roman"/>
        </w:rPr>
        <w:t xml:space="preserve"> Suvdan nega chiqmayapsan? Nega indamaysan? Xotining va bolalaringga rahming kelmaydimi? Men yaxshi bilaman, sen o'z istaklaringga erk beradigan, xayolingga suvda o'tirish kelsa, daryoga tushadigan odamlardan emassan. Tushuntir nima gap o'zi?</w:t>
      </w:r>
    </w:p>
    <w:p>
      <w:r>
        <w:rPr>
          <w:rFonts w:ascii="times New Roman" w:hAnsi="times New Roman" w:cs="times New Roman" w:eastAsia="times New Roman"/>
        </w:rPr>
        <w:t xml:space="preserve"> Luka.</w:t>
      </w:r>
    </w:p>
    <w:p>
      <w:r>
        <w:rPr>
          <w:rFonts w:ascii="times New Roman" w:hAnsi="times New Roman" w:cs="times New Roman" w:eastAsia="times New Roman"/>
        </w:rPr>
        <w:t>Xatni men toza qog'oz bilan o'radim-da, orasiga ruchka ham qo'yib, Gamixardaga irg'itdim. U atrofga qarab, mendan bo'lak hech kim yo'qligiga ishonch hosil qilgach, xatni ilib olib o'qidi. Bir og'iz so'z aytmay ruchkani olib yozdi:</w:t>
      </w:r>
    </w:p>
    <w:p>
      <w:r>
        <w:rPr>
          <w:rFonts w:ascii="times New Roman" w:hAnsi="times New Roman" w:cs="times New Roman" w:eastAsia="times New Roman"/>
        </w:rPr>
        <w:t>"Shu damdan boshlab men odamlar bilan aloqani uzaman. Haqiqatni ko'rmaydigan, mehnatni qadrlamaydigan, inson hayotini bir chaqaga olmaydiganlar bilan birga bo'lishni istamayman. Men odamlarni yaxshi ko'rardim, lekin endi ularni sevmayman. Sevmayman, chunki men endi odam emasman.</w:t>
      </w:r>
    </w:p>
    <w:p>
      <w:r>
        <w:rPr>
          <w:rFonts w:ascii="times New Roman" w:hAnsi="times New Roman" w:cs="times New Roman" w:eastAsia="times New Roman"/>
        </w:rPr>
        <w:t>Men baliqman!</w:t>
      </w:r>
    </w:p>
    <w:p>
      <w:r>
        <w:rPr>
          <w:rFonts w:ascii="times New Roman" w:hAnsi="times New Roman" w:cs="times New Roman" w:eastAsia="times New Roman"/>
        </w:rPr>
        <w:t>Men inson zotini unutaman, barchangizni unutaman.</w:t>
      </w:r>
    </w:p>
    <w:p>
      <w:r>
        <w:rPr>
          <w:rFonts w:ascii="times New Roman" w:hAnsi="times New Roman" w:cs="times New Roman" w:eastAsia="times New Roman"/>
        </w:rPr>
        <w:t>Menga qanaqa xotin haqida gapirayapsan? Qanaqa bolalar? Anavi sohilda yig'lab o'tirganlarmi? Ha, rost! Mening xotinim, bolalarim bor edi. Bu odam paytimda edi. Ha, ikki kun burun odam edim. Bugun men baliqman va endi meni sizlar bilan bog'lab turgan hech narsa yo'q.</w:t>
      </w:r>
    </w:p>
    <w:p>
      <w:r>
        <w:rPr>
          <w:rFonts w:ascii="times New Roman" w:hAnsi="times New Roman" w:cs="times New Roman" w:eastAsia="times New Roman"/>
        </w:rPr>
        <w:t>Men shuni xohladim.</w:t>
      </w:r>
    </w:p>
    <w:p>
      <w:r>
        <w:rPr>
          <w:rFonts w:ascii="times New Roman" w:hAnsi="times New Roman" w:cs="times New Roman" w:eastAsia="times New Roman"/>
        </w:rPr>
        <w:t>Baliq.</w:t>
      </w:r>
    </w:p>
    <w:p>
      <w:r>
        <w:rPr>
          <w:rFonts w:ascii="times New Roman" w:hAnsi="times New Roman" w:cs="times New Roman" w:eastAsia="times New Roman"/>
        </w:rPr>
        <w:t/>
      </w:r>
    </w:p>
    <w:p>
      <w:r>
        <w:rPr>
          <w:rFonts w:ascii="times New Roman" w:hAnsi="times New Roman" w:cs="times New Roman" w:eastAsia="times New Roman"/>
        </w:rPr>
        <w:t xml:space="preserve"> "Gamixarda!</w:t>
      </w:r>
    </w:p>
    <w:p>
      <w:r>
        <w:rPr>
          <w:rFonts w:ascii="times New Roman" w:hAnsi="times New Roman" w:cs="times New Roman" w:eastAsia="times New Roman"/>
        </w:rPr>
        <w:t xml:space="preserve"> Sen, men baliqman deyapsan, lekin unday emas. Biz sening odam ekanligingni bilamiz. Sen o'tmishingdan qanday qilib voz kechasan. Bunga ishonish qiyin. Har qancha urinma, baliq bo'lolmaysan.</w:t>
      </w:r>
    </w:p>
    <w:p>
      <w:r>
        <w:rPr>
          <w:rFonts w:ascii="times New Roman" w:hAnsi="times New Roman" w:cs="times New Roman" w:eastAsia="times New Roman"/>
        </w:rPr>
        <w:t xml:space="preserve"> Nima bilan baliqqa o'xshaysan? Suvda o'tirishing bilanmi?</w:t>
      </w:r>
    </w:p>
    <w:p>
      <w:r>
        <w:rPr>
          <w:rFonts w:ascii="times New Roman" w:hAnsi="times New Roman" w:cs="times New Roman" w:eastAsia="times New Roman"/>
        </w:rPr>
        <w:t xml:space="preserve"> Yo'q, sen baliq emassan, bo'lolmaysan ham. Bu ahmoqlikdan boshqa narsa emas. Yaxshisi jamiyatga, xotining, bolalaring yoniga, yerga qayt! Qorning och qolmadimi?</w:t>
      </w:r>
    </w:p>
    <w:p>
      <w:r>
        <w:rPr>
          <w:rFonts w:ascii="times New Roman" w:hAnsi="times New Roman" w:cs="times New Roman" w:eastAsia="times New Roman"/>
        </w:rPr>
        <w:t xml:space="preserve"> Luka.</w:t>
      </w:r>
    </w:p>
    <w:p>
      <w:r>
        <w:rPr>
          <w:rFonts w:ascii="times New Roman" w:hAnsi="times New Roman" w:cs="times New Roman" w:eastAsia="times New Roman"/>
        </w:rPr>
        <w:t xml:space="preserve"> "Yo'q, och emasman. Hozircha, harholda och emasman. Odamlar, xotin va bolalarga, yerga kelsak, men uchun bularning hech qaysi biri mavjud emas. Men barchani va hamma narsani tark etdim.</w:t>
      </w:r>
    </w:p>
    <w:p>
      <w:r>
        <w:rPr>
          <w:rFonts w:ascii="times New Roman" w:hAnsi="times New Roman" w:cs="times New Roman" w:eastAsia="times New Roman"/>
        </w:rPr>
        <w:t xml:space="preserve"> Men hatto qachonlardir odam bo'lganmanmi, yo'qmi, eslolmayman.</w:t>
      </w:r>
    </w:p>
    <w:p>
      <w:r>
        <w:rPr>
          <w:rFonts w:ascii="times New Roman" w:hAnsi="times New Roman" w:cs="times New Roman" w:eastAsia="times New Roman"/>
        </w:rPr>
        <w:t xml:space="preserve"> Men baliqman va bilasanmi, baliq bo'lish biram yaxshiki... Bizning dunyomiz butunlay boshqa. Siz odamlar, bir-biringizning jig'ingizga tegaverib, adoi tamom qilasizlar. Shunga qaramay, o'zingizni odam deb hisoblash juda yoqadi. Birortasiga sen odam emassan deb ko'ring-chi, o'sha yerdayoq o'ldirib qo'ya qoladi. Ko'pincha oxirigacha odam bo'lib qolish juda qiyin. Lekin shunday yashashdan voz kechish uchun siz kuchni qaydan topasiz?</w:t>
      </w:r>
    </w:p>
    <w:p>
      <w:r>
        <w:rPr>
          <w:rFonts w:ascii="times New Roman" w:hAnsi="times New Roman" w:cs="times New Roman" w:eastAsia="times New Roman"/>
        </w:rPr>
        <w:t xml:space="preserve"> Nahotki sizlardan yana birontangiz baliq bo'lishni xohlamagan bo'lsa?</w:t>
      </w:r>
    </w:p>
    <w:p>
      <w:r>
        <w:rPr>
          <w:rFonts w:ascii="times New Roman" w:hAnsi="times New Roman" w:cs="times New Roman" w:eastAsia="times New Roman"/>
        </w:rPr>
        <w:t xml:space="preserve"> Bazan siz qush bo'lishni orzu qilishingizni bilaman. Bu esa siz ham o'zingizning insoniy hayotingizdan qochib qolishni xohlashingizni bildiradi.</w:t>
      </w:r>
    </w:p>
    <w:p>
      <w:r>
        <w:rPr>
          <w:rFonts w:ascii="times New Roman" w:hAnsi="times New Roman" w:cs="times New Roman" w:eastAsia="times New Roman"/>
        </w:rPr>
        <w:t xml:space="preserve"> Shunday emasmi, a?</w:t>
      </w:r>
    </w:p>
    <w:p>
      <w:r>
        <w:rPr>
          <w:rFonts w:ascii="times New Roman" w:hAnsi="times New Roman" w:cs="times New Roman" w:eastAsia="times New Roman"/>
        </w:rPr>
        <w:t xml:space="preserve"> Baliq.</w:t>
      </w:r>
    </w:p>
    <w:p>
      <w:r>
        <w:rPr>
          <w:rFonts w:ascii="times New Roman" w:hAnsi="times New Roman" w:cs="times New Roman" w:eastAsia="times New Roman"/>
        </w:rPr>
        <w:t xml:space="preserve"> "Gamixarda!</w:t>
      </w:r>
    </w:p>
    <w:p>
      <w:r>
        <w:rPr>
          <w:rFonts w:ascii="times New Roman" w:hAnsi="times New Roman" w:cs="times New Roman" w:eastAsia="times New Roman"/>
        </w:rPr>
        <w:t xml:space="preserve"> Biz qush bo'lib osmonga uchish haqida orzu qilarkanmiz, bu insoniylik qismatimizdan qochib qolishimizni bildirmaydi. Yo'q, aslo, Ayni shunday damlarda insoniy hayotimizni yanada kuchliroq sevamiz. Parvoz qilish haqidagi orzularimiz bilan uni yanada go'zal, yanada erkin qilishga intilamiz.</w:t>
      </w:r>
    </w:p>
    <w:p>
      <w:r>
        <w:rPr>
          <w:rFonts w:ascii="times New Roman" w:hAnsi="times New Roman" w:cs="times New Roman" w:eastAsia="times New Roman"/>
        </w:rPr>
        <w:t xml:space="preserve"> Odamlar bir-birining jig'iga tegib, adoi tamom qiladi, debsan. Ehtimol, sen haqdirsan. Biroq faqat sen kundalik qiyinchiliklarga dosh berolmading, bizdan voz kechding. O'z qalbingga quloq sol: inson hayotining qiyinchiliklari tufayli odamlardan voz kechib, uni unutish, baliqqa aylanish unga maqulmikin?</w:t>
      </w:r>
    </w:p>
    <w:p>
      <w:r>
        <w:rPr>
          <w:rFonts w:ascii="times New Roman" w:hAnsi="times New Roman" w:cs="times New Roman" w:eastAsia="times New Roman"/>
        </w:rPr>
        <w:t xml:space="preserve"> Nima, baliqlarning o'z qiyinchiliklari yo'qmikin?</w:t>
      </w:r>
    </w:p>
    <w:p>
      <w:r>
        <w:rPr>
          <w:rFonts w:ascii="times New Roman" w:hAnsi="times New Roman" w:cs="times New Roman" w:eastAsia="times New Roman"/>
        </w:rPr>
        <w:t xml:space="preserve"> O'pqonlar baliqlarni o'rab, chirpirak qilganida ular nega quruqlikka chiqmaydilar?</w:t>
      </w:r>
    </w:p>
    <w:p>
      <w:r>
        <w:rPr>
          <w:rFonts w:ascii="times New Roman" w:hAnsi="times New Roman" w:cs="times New Roman" w:eastAsia="times New Roman"/>
        </w:rPr>
        <w:t xml:space="preserve"> Baliqlar bir-birini yemaydilar deb o'ylaysanmi? Ular hozircha sendan qo'rqayaptilar, ehtimol, yaqiningga suzib kelishga botina olmaslar. Bu shuning uchunki, sen hozir ulardan kuchlisan. Lekin ular sening ojizligingni sezishsa bormi, shunaqayam talab tashlashadiki, faqat suyaklaring qoladi. Shundan keyin sen ularga "men baliqman deb istagancha baqir, foydasi bo'lmaydi.</w:t>
      </w:r>
    </w:p>
    <w:p>
      <w:r>
        <w:rPr>
          <w:rFonts w:ascii="times New Roman" w:hAnsi="times New Roman" w:cs="times New Roman" w:eastAsia="times New Roman"/>
        </w:rPr>
        <w:t xml:space="preserve"> Maslahatim shuki, suvdan tezroq chiq, aks holda men yuqorida aytganim qismatdan qochib qutulolmaysan.</w:t>
      </w:r>
    </w:p>
    <w:p>
      <w:r>
        <w:rPr>
          <w:rFonts w:ascii="times New Roman" w:hAnsi="times New Roman" w:cs="times New Roman" w:eastAsia="times New Roman"/>
        </w:rPr>
        <w:t xml:space="preserve"> Odamlardan qochish mumkin emas. Mumkin emas!</w:t>
      </w:r>
    </w:p>
    <w:p>
      <w:r>
        <w:rPr>
          <w:rFonts w:ascii="times New Roman" w:hAnsi="times New Roman" w:cs="times New Roman" w:eastAsia="times New Roman"/>
        </w:rPr>
        <w:t xml:space="preserve"> Luka.</w:t>
      </w:r>
    </w:p>
    <w:p>
      <w:r>
        <w:rPr>
          <w:rFonts w:ascii="times New Roman" w:hAnsi="times New Roman" w:cs="times New Roman" w:eastAsia="times New Roman"/>
        </w:rPr>
        <w:t xml:space="preserve"> "Sen ataganday men Gamixarda emas, baliqman. Gapni mana shundan boshlaylik. Ha, sen haqsan. Men inson hayotining qiyinchiliklariga bardosh berolmadim va baliqqa aylandim. Xo'sh, buning nimasi yomon?</w:t>
      </w:r>
    </w:p>
    <w:p>
      <w:r>
        <w:rPr>
          <w:rFonts w:ascii="times New Roman" w:hAnsi="times New Roman" w:cs="times New Roman" w:eastAsia="times New Roman"/>
        </w:rPr>
        <w:t xml:space="preserve"> Men baliq bo'lishni istayman. Baliq bo'lishga yaramaymanmi? Nima qilibdi,hech bo'lmasa o'z xohlaganim baliq bo'lib o'laman-ku .</w:t>
      </w:r>
    </w:p>
    <w:p>
      <w:r>
        <w:rPr>
          <w:rFonts w:ascii="times New Roman" w:hAnsi="times New Roman" w:cs="times New Roman" w:eastAsia="times New Roman"/>
        </w:rPr>
        <w:t xml:space="preserve"> Men o'limdan qo'rqmayman. Bu, siz - odamlar, o'limdan qo'rqasizlar. Biz - baliqlar, qo'rqmaymiz.</w:t>
      </w:r>
    </w:p>
    <w:p>
      <w:r>
        <w:rPr>
          <w:rFonts w:ascii="times New Roman" w:hAnsi="times New Roman" w:cs="times New Roman" w:eastAsia="times New Roman"/>
        </w:rPr>
        <w:t xml:space="preserve"> Nega, qo'rqmayman?</w:t>
      </w:r>
    </w:p>
    <w:p>
      <w:r>
        <w:rPr>
          <w:rFonts w:ascii="times New Roman" w:hAnsi="times New Roman" w:cs="times New Roman" w:eastAsia="times New Roman"/>
        </w:rPr>
        <w:t xml:space="preserve"> Chunki jonning boshi ham yo'q, oxiri ham.</w:t>
      </w:r>
    </w:p>
    <w:p>
      <w:r>
        <w:rPr>
          <w:rFonts w:ascii="times New Roman" w:hAnsi="times New Roman" w:cs="times New Roman" w:eastAsia="times New Roman"/>
        </w:rPr>
        <w:t xml:space="preserve"> Baliq!</w:t>
      </w:r>
    </w:p>
    <w:p>
      <w:r>
        <w:rPr>
          <w:rFonts w:ascii="times New Roman" w:hAnsi="times New Roman" w:cs="times New Roman" w:eastAsia="times New Roman"/>
        </w:rPr>
        <w:t xml:space="preserve"> "Baliq!</w:t>
      </w:r>
    </w:p>
    <w:p>
      <w:r>
        <w:rPr>
          <w:rFonts w:ascii="times New Roman" w:hAnsi="times New Roman" w:cs="times New Roman" w:eastAsia="times New Roman"/>
        </w:rPr>
        <w:t xml:space="preserve"> Ehtimol, jonning boshi ham, oxiri ham yo'qdir. Lekin shunisi aniqki, jon inson tanasida yashar ekan, baliqning joni bo'lolmaydi. Jon har xil tanalarga joylashishga qodir. Tana moddiydir, modda shaklga ega, shakl esa vaqtga bo'ysunadi. Demak, shakl vaqt tasirida parchalanmas ekan, jon o'z makonini tark etmaydi.</w:t>
      </w:r>
    </w:p>
    <w:p>
      <w:r>
        <w:rPr>
          <w:rFonts w:ascii="times New Roman" w:hAnsi="times New Roman" w:cs="times New Roman" w:eastAsia="times New Roman"/>
        </w:rPr>
        <w:t xml:space="preserve">  Keyin inson joni ehtimol baliqqa o'tar, lekin bu dargumon. Ko'chib o'tadi ham deylik. Unda bu avvalgi jon bo'lmaydi, oldingi hamma narsa unutilgan bo'ladi. To'la unutish esa, tamom demakdir. Bundan chiqadiki, jon o'zi yashayotgan tana bilan birgalikda o'z hayotini tugallaydi. Yoxud jon o'z hayotini davom ettirmoqda deylik, u holda jon xotirasini saqlashi kerak. Agar inson joni xotirasini saqlasa, bu demak, u avvalgidek o'zining inson joni bo'lib qoladi va moddiyundan tashqarida inson hayotini uzaytiradi.</w:t>
      </w:r>
    </w:p>
    <w:p>
      <w:r>
        <w:rPr>
          <w:rFonts w:ascii="times New Roman" w:hAnsi="times New Roman" w:cs="times New Roman" w:eastAsia="times New Roman"/>
        </w:rPr>
        <w:t xml:space="preserve"> Ko'rib turganingdek, birinchi hol ham, ikkinchi hol ham aniq guvohlik beradiki, sen baliq bo'lolmaysan.</w:t>
      </w:r>
    </w:p>
    <w:p>
      <w:r>
        <w:rPr>
          <w:rFonts w:ascii="times New Roman" w:hAnsi="times New Roman" w:cs="times New Roman" w:eastAsia="times New Roman"/>
        </w:rPr>
        <w:t xml:space="preserve"> Bu o'rinda gap istakda emas, mohiyatdadir. Bitta senga emas, hammaga qiyin. Bazan odamga juda ham qiyin bo'ladi. Lekin agar bizning har birimiz senga o'xshab Aragvining suviga o'tirib olib, o'zimizni baliq deb takidlayversak, bu nimalarga olib borishini o'ylashning o'zi dahshat. Biz suvda ham bir-birimiz bilan it-mushuk bo'lamiz, shunda sen qayoqqa qocharding? Orqangga qayt endi. Bolalaring qanday yig'layotganini eshitmayapsanmi?</w:t>
      </w:r>
    </w:p>
    <w:p>
      <w:r>
        <w:rPr>
          <w:rFonts w:ascii="times New Roman" w:hAnsi="times New Roman" w:cs="times New Roman" w:eastAsia="times New Roman"/>
        </w:rPr>
        <w:t xml:space="preserve"> Luka.</w:t>
      </w:r>
    </w:p>
    <w:p>
      <w:r>
        <w:rPr>
          <w:rFonts w:ascii="times New Roman" w:hAnsi="times New Roman" w:cs="times New Roman" w:eastAsia="times New Roman"/>
        </w:rPr>
        <w:t xml:space="preserve"> "Jon o'ziga maqulini tanlashga haqli. Buni rad etib bo'lmaydi. Shuni yaxshi bilinglarki, mening jonim odamlar bilan birga bo'lishni xohlamadi. Shuning uchun ham mening baliq bo'lishga haqqim bor. Sen jon avval bo'lib o'tgan hamma narsani unutishi mumkinligini aytayapsan.</w:t>
      </w:r>
    </w:p>
    <w:p>
      <w:r>
        <w:rPr>
          <w:rFonts w:ascii="times New Roman" w:hAnsi="times New Roman" w:cs="times New Roman" w:eastAsia="times New Roman"/>
        </w:rPr>
        <w:t xml:space="preserve"> Shunday ekan, men ham odamlarni unutaman. Bor gap shu.</w:t>
      </w:r>
    </w:p>
    <w:p>
      <w:r>
        <w:rPr>
          <w:rFonts w:ascii="times New Roman" w:hAnsi="times New Roman" w:cs="times New Roman" w:eastAsia="times New Roman"/>
        </w:rPr>
        <w:t xml:space="preserve"> Baliq.</w:t>
      </w:r>
    </w:p>
    <w:p>
      <w:r>
        <w:rPr>
          <w:rFonts w:ascii="times New Roman" w:hAnsi="times New Roman" w:cs="times New Roman" w:eastAsia="times New Roman"/>
        </w:rPr>
        <w:t xml:space="preserve"> "Sen odamlarni unutolmaysan. Sening qalbing inson quvonchlarini, qayg'u alamlarining unutilmas damlarini ham abadiy saqab qoladi. Sening qalbing yolg'izlikning shirin anduhlarini ham saqlab qoladi. Sening qalbing inson qo'llarining mehr-muruvvatini unutolmaydi. Sening qalbing oyoq bosib yurgan yerini unutolmaydi. Qalbingda hamisha qo'rquv yashagusidir. Bu fanolik qo'rquvidir. Sening qalbing yana qanchadan-qancha narsalarni unutmasligi kerakligini kim biladi deysan.</w:t>
      </w:r>
    </w:p>
    <w:p>
      <w:r>
        <w:rPr>
          <w:rFonts w:ascii="times New Roman" w:hAnsi="times New Roman" w:cs="times New Roman" w:eastAsia="times New Roman"/>
        </w:rPr>
        <w:t xml:space="preserve"> Ehtimol, ochlik seni odamlarga qaytarar. Buni ham qalbing uzoq vaqt unutolmaydi. Bolalaring senga salom yo'llashayapti.</w:t>
      </w:r>
    </w:p>
    <w:p>
      <w:r>
        <w:rPr>
          <w:rFonts w:ascii="times New Roman" w:hAnsi="times New Roman" w:cs="times New Roman" w:eastAsia="times New Roman"/>
        </w:rPr>
        <w:t xml:space="preserve"> Kutamiz.</w:t>
      </w:r>
    </w:p>
    <w:p>
      <w:r>
        <w:rPr>
          <w:rFonts w:ascii="times New Roman" w:hAnsi="times New Roman" w:cs="times New Roman" w:eastAsia="times New Roman"/>
        </w:rPr>
        <w:t xml:space="preserve"> Luka.</w:t>
      </w:r>
    </w:p>
    <w:p>
      <w:r>
        <w:rPr>
          <w:rFonts w:ascii="times New Roman" w:hAnsi="times New Roman" w:cs="times New Roman" w:eastAsia="times New Roman"/>
        </w:rPr>
        <w:t xml:space="preserve"> "Odamlarning quvonch va g'am-anduhlarining menga nima daxli bor. Yolg'izlik biz - baliqlarga ham xosdir.</w:t>
      </w:r>
    </w:p>
    <w:p>
      <w:r>
        <w:rPr>
          <w:rFonts w:ascii="times New Roman" w:hAnsi="times New Roman" w:cs="times New Roman" w:eastAsia="times New Roman"/>
        </w:rPr>
        <w:t xml:space="preserve"> Xudo odamlardagidek baliqlarda ham yashaydi. Biz - baliqlar ham bir-birimizni sevamiz. Suvni bizlar siz yerni sevgandan ko'ra kuchliroq sevamiz. Holbuki, o'sha yerni o'zaro bo'lisha olmay jiqqamushtsizlar.</w:t>
      </w:r>
    </w:p>
    <w:p>
      <w:r>
        <w:rPr>
          <w:rFonts w:ascii="times New Roman" w:hAnsi="times New Roman" w:cs="times New Roman" w:eastAsia="times New Roman"/>
        </w:rPr>
        <w:t xml:space="preserve"> Yo'qlik, fano qo'rquvi? Bu qo'rquv kimda yo'q o'zi?</w:t>
      </w:r>
    </w:p>
    <w:p>
      <w:r>
        <w:rPr>
          <w:rFonts w:ascii="times New Roman" w:hAnsi="times New Roman" w:cs="times New Roman" w:eastAsia="times New Roman"/>
        </w:rPr>
        <w:t xml:space="preserve"> Naqadar och bo'lmayin, men odamlar orasiga qaytmayman.</w:t>
      </w:r>
    </w:p>
    <w:p>
      <w:r>
        <w:rPr>
          <w:rFonts w:ascii="times New Roman" w:hAnsi="times New Roman" w:cs="times New Roman" w:eastAsia="times New Roman"/>
        </w:rPr>
        <w:t xml:space="preserve"> Bolalar? Qanaqa bolalar, esimda yo'q...</w:t>
      </w:r>
    </w:p>
    <w:p>
      <w:r>
        <w:rPr>
          <w:rFonts w:ascii="times New Roman" w:hAnsi="times New Roman" w:cs="times New Roman" w:eastAsia="times New Roman"/>
        </w:rPr>
        <w:t xml:space="preserve"> Men shu yerda, suvda farzand ko'rishga qaror qildim. Mendan sizlarda yana nima qoldi? Hech narsa. Yerni ham, uning nozu nematlarini ham sizlarga berdim, meni tinch qo'yinglar. Hamma narsani unutishimga xalaqit bermanglar.</w:t>
      </w:r>
    </w:p>
    <w:p>
      <w:r>
        <w:rPr>
          <w:rFonts w:ascii="times New Roman" w:hAnsi="times New Roman" w:cs="times New Roman" w:eastAsia="times New Roman"/>
        </w:rPr>
        <w:t xml:space="preserve"> Baliq.</w:t>
      </w:r>
    </w:p>
    <w:p>
      <w:r>
        <w:rPr>
          <w:rFonts w:ascii="times New Roman" w:hAnsi="times New Roman" w:cs="times New Roman" w:eastAsia="times New Roman"/>
        </w:rPr>
        <w:t>Uchinchi kuni butun qishloq ahli yana Aragvi bo'yiga to'plandi. Kimdir shoshilinch chora ko'rishni, kimdir kutishni maslahat berdi.</w:t>
      </w:r>
    </w:p>
    <w:p>
      <w:r>
        <w:rPr>
          <w:rFonts w:ascii="times New Roman" w:hAnsi="times New Roman" w:cs="times New Roman" w:eastAsia="times New Roman"/>
        </w:rPr>
        <w:t>- Senga ikki kun muhlat beraman. Agar esingni yig'ib olmasang, senga hayfsan berishga va xo'jalikdan bo'shatishga majbur bo'laman. Odamlarimni ishdan qoldirayapsan!- baqirdi rais.</w:t>
      </w:r>
    </w:p>
    <w:p>
      <w:r>
        <w:rPr>
          <w:rFonts w:ascii="times New Roman" w:hAnsi="times New Roman" w:cs="times New Roman" w:eastAsia="times New Roman"/>
        </w:rPr>
        <w:t>U bo'lsa parvo ham qilmadi, kar bo'lib qolganmi, nima balo?</w:t>
      </w:r>
    </w:p>
    <w:p>
      <w:r>
        <w:rPr>
          <w:rFonts w:ascii="times New Roman" w:hAnsi="times New Roman" w:cs="times New Roman" w:eastAsia="times New Roman"/>
        </w:rPr>
        <w:t>Yana militsioner paydo bo'ldi, hozir akt tuzaman, deb do'q qildi. Bunga javoban u boshi bilan suvga sho'ng'idi. Bir necha bor shunday qildi.</w:t>
      </w:r>
    </w:p>
    <w:p>
      <w:r>
        <w:rPr>
          <w:rFonts w:ascii="times New Roman" w:hAnsi="times New Roman" w:cs="times New Roman" w:eastAsia="times New Roman"/>
        </w:rPr>
        <w:t>O'sha tun saxiy oy yerni juda yorqin yoritdi. Odamlar yoshgina yalangoyoq qizchaning suv chetida turib otasidan iltimos qilayotganini ko'rishdi:</w:t>
      </w:r>
    </w:p>
    <w:p>
      <w:r>
        <w:rPr>
          <w:rFonts w:ascii="times New Roman" w:hAnsi="times New Roman" w:cs="times New Roman" w:eastAsia="times New Roman"/>
        </w:rPr>
        <w:t>- Ada, chiqa qoling, adajon! Siz suvdan chiqsangiz bo'ldi, adajon, men boshqa hech ham to'polon qilmayman. Iltimos, adajon, baliq bo'lmang, uyimizga keling.</w:t>
      </w:r>
    </w:p>
    <w:p>
      <w:r>
        <w:rPr>
          <w:rFonts w:ascii="times New Roman" w:hAnsi="times New Roman" w:cs="times New Roman" w:eastAsia="times New Roman"/>
        </w:rPr>
        <w:t>U go'dakning iltijolariga etibor bermagach, qizcha yig'lagancha qishloqqa qaytdi. Ayni o'shanda qishloqdoshlarimning g'azabi qaynadi. Ular yig'ilishib, meni chaqirishdi-da, unga quyidagicha xat yozishni buyurishdi: Agar sen bundan buyon suvdan chiqmaydigan bo'lsang, o'zimizning qadimgi odatimizga ko'ra mosuvo qilamiz.</w:t>
      </w:r>
    </w:p>
    <w:p>
      <w:r>
        <w:rPr>
          <w:rFonts w:ascii="times New Roman" w:hAnsi="times New Roman" w:cs="times New Roman" w:eastAsia="times New Roman"/>
        </w:rPr>
        <w:t>- Keragi yo'q, xudo haqqi unday qilmanglar,- yalina boshladi uning xotini,- rahm qilinglar, to'xtab turinglar, balki fikridan qaytar, sho'rlik.</w:t>
      </w:r>
    </w:p>
    <w:p>
      <w:r>
        <w:rPr>
          <w:rFonts w:ascii="times New Roman" w:hAnsi="times New Roman" w:cs="times New Roman" w:eastAsia="times New Roman"/>
        </w:rPr>
        <w:t>- Yana bir kun kutamiz, keyin agar biz bilan yashashni istamasa jamiyatimizdan haydaymiz,- dedi keksa ruhoniy menga qarab:- Ertalab unga yoz: agar tushgacha suvdan chiqmasa, xalqni to'playman va jamoamizdan chetlatamiz. Na yer, na samo odamning insonligidan voz kechganini eshitgani yo'q. Bu tangri irodasiga shak keltirishdir. Odamlar ustidan kulishni kim qo'ydi unga? Maslagidan qaytishga, murtad bo'lishga kim huquq berdi?</w:t>
      </w:r>
    </w:p>
    <w:p>
      <w:r>
        <w:rPr>
          <w:rFonts w:ascii="times New Roman" w:hAnsi="times New Roman" w:cs="times New Roman" w:eastAsia="times New Roman"/>
        </w:rPr>
        <w:t>Nega odamlarni yo'ldan uradi? Bizlar unga hech narsa bo'lsak, xudo ustidan nega kuladi? Agar bu Tangrining irodasi bo'lsa, uni baliq qilib yaratgan bo'lardi. Insonga qaraganda baliqni yaratish oson-ku! Yo Xudo, bu ko'rnamak mavjudotni nechun yaratding?!</w:t>
      </w:r>
    </w:p>
    <w:p>
      <w:r>
        <w:rPr>
          <w:rFonts w:ascii="times New Roman" w:hAnsi="times New Roman" w:cs="times New Roman" w:eastAsia="times New Roman"/>
        </w:rPr>
        <w:t>Keksa Mtsara ancha vaqt bu murtad boshiga malomat toshlarini yog'dirdi. Olomon jim turib, eshitardi.</w:t>
      </w:r>
    </w:p>
    <w:p>
      <w:r>
        <w:rPr>
          <w:rFonts w:ascii="times New Roman" w:hAnsi="times New Roman" w:cs="times New Roman" w:eastAsia="times New Roman"/>
        </w:rPr>
        <w:t>Ertalab menga topshirilgan maktubni yozdim:</w:t>
      </w:r>
    </w:p>
    <w:p>
      <w:r>
        <w:rPr>
          <w:rFonts w:ascii="times New Roman" w:hAnsi="times New Roman" w:cs="times New Roman" w:eastAsia="times New Roman"/>
        </w:rPr>
        <w:t/>
      </w:r>
    </w:p>
    <w:p>
      <w:r>
        <w:rPr>
          <w:rFonts w:ascii="times New Roman" w:hAnsi="times New Roman" w:cs="times New Roman" w:eastAsia="times New Roman"/>
        </w:rPr>
        <w:t xml:space="preserve"> "Baliq!</w:t>
      </w:r>
    </w:p>
    <w:p>
      <w:r>
        <w:rPr>
          <w:rFonts w:ascii="times New Roman" w:hAnsi="times New Roman" w:cs="times New Roman" w:eastAsia="times New Roman"/>
        </w:rPr>
        <w:t xml:space="preserve"> Sen o'z hatti-harakating bilan xalqni qattiq haqorat qilding. O'zingning inson bo'lishni istamasliging bilan odamlarda ishonchsizlik uyg'otayapsan. Odamlarning butun fikri-zikri beixtiyor sen bilan bo'lib qoldi. Odamlarning birdaniga seni unutishi, voz kechishi unchalik oson emas. Jinni bo'lganingda ham boshqa gap edi, axir sen es-hushing joyida odamsan-ku!</w:t>
      </w:r>
    </w:p>
    <w:p>
      <w:r>
        <w:rPr>
          <w:rFonts w:ascii="times New Roman" w:hAnsi="times New Roman" w:cs="times New Roman" w:eastAsia="times New Roman"/>
        </w:rPr>
        <w:t xml:space="preserve"> Kecha tunda qizalog'ing senga qanchalar yalindi. Bizni tashlab ketmang, deb ohu zor qildi! Butun qishloq ahlining qizaloqqa rahmi kelib ketdi. Sen bo'lsang qizchangga bir og'iz so'z ham aytmading.</w:t>
      </w:r>
    </w:p>
    <w:p>
      <w:r>
        <w:rPr>
          <w:rFonts w:ascii="times New Roman" w:hAnsi="times New Roman" w:cs="times New Roman" w:eastAsia="times New Roman"/>
        </w:rPr>
        <w:t xml:space="preserve"> Xalqning sabr kosasi to'ldi va senga quyidagilarni yetkazishni so'radi: agar tushga qadar odamlar orasiga qaytib kelmasang, ular seni qishloqdan haydab yuboradilar. Ularni ham tushunish kerak: agar sen odamlar orasida yashashni istamasang, ularning ham sen bilan ishi bo'lmaydi. Axir ularning ham izzat-nafsi bor. Nahotki sen shundan ham qo'rqmaysan? Odamlar sendan yuz o'girsa, qayoqqa borasan? Axir, sovuq tushsa baribir suvdan chiqishga majbur bo'lasan yoki daryo bilan birga muzlamoqchisan?</w:t>
      </w:r>
    </w:p>
    <w:p>
      <w:r>
        <w:rPr>
          <w:rFonts w:ascii="times New Roman" w:hAnsi="times New Roman" w:cs="times New Roman" w:eastAsia="times New Roman"/>
        </w:rPr>
        <w:t xml:space="preserve"> Hal qil... Senda hali tushgacha vaqt bor.</w:t>
      </w:r>
    </w:p>
    <w:p>
      <w:r>
        <w:rPr>
          <w:rFonts w:ascii="times New Roman" w:hAnsi="times New Roman" w:cs="times New Roman" w:eastAsia="times New Roman"/>
        </w:rPr>
        <w:t xml:space="preserve"> Luka.</w:t>
      </w:r>
    </w:p>
    <w:p>
      <w:r>
        <w:rPr>
          <w:rFonts w:ascii="times New Roman" w:hAnsi="times New Roman" w:cs="times New Roman" w:eastAsia="times New Roman"/>
        </w:rPr>
        <w:t>"Farosatlaringga balli-e! O'ylab-o'ylab shuni topdinglarmi?</w:t>
      </w:r>
    </w:p>
    <w:p>
      <w:r>
        <w:rPr>
          <w:rFonts w:ascii="times New Roman" w:hAnsi="times New Roman" w:cs="times New Roman" w:eastAsia="times New Roman"/>
        </w:rPr>
        <w:t>Odamdan yuz o'girish - bu sizlarning qo'lingizdan keladi. Bu sizlarning sinalgan usullaringiz. Darvoqe, bizlarda, baliqlarda bunaqa qonun yo'q.</w:t>
      </w:r>
    </w:p>
    <w:p>
      <w:r>
        <w:rPr>
          <w:rFonts w:ascii="times New Roman" w:hAnsi="times New Roman" w:cs="times New Roman" w:eastAsia="times New Roman"/>
        </w:rPr>
        <w:t>Men sizlarni rad etdim. Sizlar esa buni haqorat deb bildingiz. Qarang-a, qanchalar oriyatlisizlar. Siz meni qo'rqitmoqchi bo'layotgan narsaning menga ahamiyati yo'q. Sizning qaroringiz hatto menga maqul. U menga sizlarni tezroq unutishimga yordam beradi. Mayli, yomon o'ylamabsizlar. Nihoyat meni tinch qo'yar ekansizlar-da!</w:t>
      </w:r>
    </w:p>
    <w:p>
      <w:r>
        <w:rPr>
          <w:rFonts w:ascii="times New Roman" w:hAnsi="times New Roman" w:cs="times New Roman" w:eastAsia="times New Roman"/>
        </w:rPr>
        <w:t>Baliq.</w:t>
      </w:r>
    </w:p>
    <w:p>
      <w:r>
        <w:rPr>
          <w:rFonts w:ascii="times New Roman" w:hAnsi="times New Roman" w:cs="times New Roman" w:eastAsia="times New Roman"/>
        </w:rPr>
        <w:t>Baliqning javobi haqishloqlariga o'qib berildi. Hamma tashvishlanib, dahshatga tushdi.</w:t>
      </w:r>
    </w:p>
    <w:p>
      <w:r>
        <w:rPr>
          <w:rFonts w:ascii="times New Roman" w:hAnsi="times New Roman" w:cs="times New Roman" w:eastAsia="times New Roman"/>
        </w:rPr>
        <w:t>Tush payti dyakon Mtsara qishloq ortidagi tepalikka chiqdi. Bu yer jamoa yig'inlarining qadimiy joyi edi. U guvohlarning qatiy sukutida chetlatish marosimini ijro etdi.</w:t>
      </w:r>
    </w:p>
    <w:p>
      <w:r>
        <w:rPr>
          <w:rFonts w:ascii="times New Roman" w:hAnsi="times New Roman" w:cs="times New Roman" w:eastAsia="times New Roman"/>
        </w:rPr>
        <w:t>Gamixarda Aragvi suviga tanda qo'yganidan beri bir hafta o'tdi. Uning bolalari xat yozing, qaytib kelsin deb, jon-holimga qo'ymaydi. Unga nimalar yozmadim deysiz, hech narsa tasir qilmayapti. U hatto xatlarimga javob bermay qo'ydi. Ochligidan teri bilan suyagi qoldi, xolos. Aftidan, suvdan chiqish niyati yo'qqa o'xshaydi.</w:t>
      </w:r>
    </w:p>
    <w:p>
      <w:r>
        <w:rPr>
          <w:rFonts w:ascii="times New Roman" w:hAnsi="times New Roman" w:cs="times New Roman" w:eastAsia="times New Roman"/>
        </w:rPr>
        <w:t>Tunda momaqaldiroq gumbirlab, chaqmoq chaqdi, keyin jala quydi.</w:t>
      </w:r>
    </w:p>
    <w:p>
      <w:r>
        <w:rPr>
          <w:rFonts w:ascii="times New Roman" w:hAnsi="times New Roman" w:cs="times New Roman" w:eastAsia="times New Roman"/>
        </w:rPr>
        <w:t>- Balki yomg'ir uni suvdan chiqishga majbur qilar,- deya umid qilishdi qishloqdagilar va tun zulmatini diqqat bilan kuzata boshladilar.</w:t>
      </w:r>
    </w:p>
    <w:p>
      <w:r>
        <w:rPr>
          <w:rFonts w:ascii="times New Roman" w:hAnsi="times New Roman" w:cs="times New Roman" w:eastAsia="times New Roman"/>
        </w:rPr>
        <w:t>Gamixardaning xotini va bolalari daryo toshganidan qo'rqib: chiqa qol, suv ko'paymoqda,- deb jon-jahdlari bilan yolvorardilar. U bo'lsa daryoning o'rtasidagi kattakon toshga chiqib o'tirib oldi. Daryo kechasi bilan shovqin solib toshlarni ag'dar-to'ntar qilardi.</w:t>
      </w:r>
    </w:p>
    <w:p>
      <w:r>
        <w:rPr>
          <w:rFonts w:ascii="times New Roman" w:hAnsi="times New Roman" w:cs="times New Roman" w:eastAsia="times New Roman"/>
        </w:rPr>
        <w:t>Ertalab tovushlar shovqinidan uyg'onib ketdim. Daryo tun bo'yi juda ko'p daraxtlar, shox-shabbalarni oqizib kelgan ekan. Butun qishloq ahli qirg'oqqa ko'chib chiqqan edi. Katta kishilar u daraxtdan-bu daraxtga yugurishar, o'z belgilarini qo'yishardi. Biri-biridan o'zishga harakat qilishardi. Sal imillab qoldingmi, bas, kimdir boltasi bilan sen qo'ygan belgini chopib tashlab o'zinikini yozardi. To'sinlarni goh biri tortar, goh ikkinchisi, shu tariqa ish janjalgacha borib yetardi.</w:t>
      </w:r>
    </w:p>
    <w:p>
      <w:r>
        <w:rPr>
          <w:rFonts w:ascii="times New Roman" w:hAnsi="times New Roman" w:cs="times New Roman" w:eastAsia="times New Roman"/>
        </w:rPr>
        <w:t>Mening etiborimni tortish uchun Gamixarda loyqa suvdan boshini chiqarib bo'ynini cho'zdi. U masxara qilganday iljayib menga qaradi. Keyin menga xat yozdi:</w:t>
      </w:r>
    </w:p>
    <w:p>
      <w:r>
        <w:rPr>
          <w:rFonts w:ascii="times New Roman" w:hAnsi="times New Roman" w:cs="times New Roman" w:eastAsia="times New Roman"/>
        </w:rPr>
        <w:t/>
      </w:r>
    </w:p>
    <w:p>
      <w:r>
        <w:rPr>
          <w:rFonts w:ascii="times New Roman" w:hAnsi="times New Roman" w:cs="times New Roman" w:eastAsia="times New Roman"/>
        </w:rPr>
        <w:t xml:space="preserve"> "Sen meni yana odamlar yoniga qaytib kel, deb ko'ndirishga urinasanmi?</w:t>
      </w:r>
    </w:p>
    <w:p>
      <w:r>
        <w:rPr>
          <w:rFonts w:ascii="times New Roman" w:hAnsi="times New Roman" w:cs="times New Roman" w:eastAsia="times New Roman"/>
        </w:rPr>
        <w:t xml:space="preserve"> Ular shunga arzirmikin?</w:t>
      </w:r>
    </w:p>
    <w:p>
      <w:r>
        <w:rPr>
          <w:rFonts w:ascii="times New Roman" w:hAnsi="times New Roman" w:cs="times New Roman" w:eastAsia="times New Roman"/>
        </w:rPr>
        <w:t xml:space="preserve"> Qara, odamlaring qanaqa ekanini ko'rib qo'y!</w:t>
      </w:r>
    </w:p>
    <w:p>
      <w:r>
        <w:rPr>
          <w:rFonts w:ascii="times New Roman" w:hAnsi="times New Roman" w:cs="times New Roman" w:eastAsia="times New Roman"/>
        </w:rPr>
        <w:t xml:space="preserve"> Baliq.</w:t>
      </w:r>
    </w:p>
    <w:p>
      <w:r>
        <w:rPr>
          <w:rFonts w:ascii="times New Roman" w:hAnsi="times New Roman" w:cs="times New Roman" w:eastAsia="times New Roman"/>
        </w:rPr>
        <w:t>Men unga javob qaytarolmadim. O'sha daqiqalarda menga odamlarni oqlash manisiz bo'lib ko'rindi. Men Gamixarda fikriga qo'shilolmasdim. Yo'q unday emasdi. Faqat o'sha kuni men juda ko'ngilsiz voqeaning guvohi bo'lib qolgandim: ayollar ham, erkaklar ham ajratmay va kimligiga etibor ham bermay, daryo sohilga chiqarib tashlagan dov-daraxt qoldiqlari bilan bir-birini do'pposlar, so'kishar, chinqirishar, kimdir taxlab qo'ygan o'tinlarni tashib ketishardi. Kechga tomon tinchib qolishdi va bir-birining yuziga qaray olmay, uy-uyiga tarqalishdi.</w:t>
      </w:r>
    </w:p>
    <w:p>
      <w:r>
        <w:rPr>
          <w:rFonts w:ascii="times New Roman" w:hAnsi="times New Roman" w:cs="times New Roman" w:eastAsia="times New Roman"/>
        </w:rPr>
        <w:t>Kechasi yana momaqaldiroq gumburladi, tong otguncha havoning avzoyi ochilmadi.</w:t>
      </w:r>
    </w:p>
    <w:p>
      <w:r>
        <w:rPr>
          <w:rFonts w:ascii="times New Roman" w:hAnsi="times New Roman" w:cs="times New Roman" w:eastAsia="times New Roman"/>
        </w:rPr>
        <w:t>Menimcha, o'sha kechasi qishloqda hech kim uxlamadi.</w:t>
      </w:r>
    </w:p>
    <w:p>
      <w:r>
        <w:rPr>
          <w:rFonts w:ascii="times New Roman" w:hAnsi="times New Roman" w:cs="times New Roman" w:eastAsia="times New Roman"/>
        </w:rPr>
        <w:t>Ertalab ko'z o'ngimda g'alati manzara gavdalandi. Daryoning qir-g'oqlarini loy-balchiq qoplagan. Aragvining suvi qatron kabi qop-qora bo'lib oqmoqda. Qirg'oqda bir to'da odamlar, bezovta, dovdirab turishibdi.</w:t>
      </w:r>
    </w:p>
    <w:p>
      <w:r>
        <w:rPr>
          <w:rFonts w:ascii="times New Roman" w:hAnsi="times New Roman" w:cs="times New Roman" w:eastAsia="times New Roman"/>
        </w:rPr>
        <w:t>O'sha kecha yaqindagina talashib-tortishib to'planib, taxlab qo'yilgan, daraxt, o'tin, shox-shabbalarni daryo yuvib ketibdi. Birorta cho'p, payraha ham qolmabdi. Odamlar boshlari xam holda turishardi. Kechagi mushtlashuvdan keyin bir-birining ko'zlariga qarashga uyalishardi. U yer-bu yerda suv sohilga uloqtirib tashlagan o'lik baliqlar ko'zga tashlanardi.</w:t>
      </w:r>
    </w:p>
    <w:p>
      <w:r>
        <w:rPr>
          <w:rFonts w:ascii="times New Roman" w:hAnsi="times New Roman" w:cs="times New Roman" w:eastAsia="times New Roman"/>
        </w:rPr>
        <w:t>Faqat Gamixarda hech qayerda ko'rinmasdi. Xotini sochlarini yoyganicha suvi qop-qora Aragvi bo'ylab yugurar, bolalari uvvos solganicha uning ketidan chopishardi.</w:t>
      </w:r>
    </w:p>
    <w:p>
      <w:r>
        <w:rPr>
          <w:rFonts w:ascii="times New Roman" w:hAnsi="times New Roman" w:cs="times New Roman" w:eastAsia="times New Roman"/>
        </w:rPr>
        <w:t>Ushbu baxtsiz hodisa janjallashgan kishilarni hushiga keltirdi va ularni yana birlashtirdi. Qayg'u hammani kechagi ranju dilozorliklarni unutishga majbur etdi. Odamlar yo'qotgan go'shalarini izlab, Aragvining izidan tushdilar. Bu qora to'da to'lqinlari hurpaygan jo'shqin daryo ortidan shunday jon-jahdlari bilan chopardilarki, beixtiyor o'ylab qoldim:</w:t>
      </w:r>
    </w:p>
    <w:p>
      <w:r>
        <w:rPr>
          <w:rFonts w:ascii="times New Roman" w:hAnsi="times New Roman" w:cs="times New Roman" w:eastAsia="times New Roman"/>
        </w:rPr>
        <w:t/>
      </w:r>
    </w:p>
    <w:p>
      <w:r>
        <w:rPr>
          <w:rFonts w:ascii="times New Roman" w:hAnsi="times New Roman" w:cs="times New Roman" w:eastAsia="times New Roman"/>
        </w:rPr>
        <w:t>"Arziydi! Xudo haqqi, arziydi! Va o'rnimdan sakrab turdim-u, choxeliklar izidan yugura ketdim.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