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Sevgining ko'zi ko'r deyishadi. To'g'ri ekan. Ko'r bo'lmasa, menga Abdulla qovunchi yoqib qolarmidi? Ba'zida xo'rligim kelganidan yig'layman. Ba'zida, bor-e, xudo olsin o'shani, boshqa yigit qurib qoldimi deymanu, klubga chiqaman, qizlar bilan o'yin-kulgi qilib, o'zimni ovutaman. Ammo uyga qaytib chiroqni o'chiramanu, yuragim orqamga tortib ketadi, bir nima tomog'imga kelib tiqilganday bo'ladi. U yonimga ag'darilaman, bu yonimga ag'darilaman, bo'lmaydi, ko'z oldimdan kulib turgan basharasi o'taveradi. Shunchalik yoqimtoy bo'ladimi odam dunyoda? Qalin qora qoshlari ostidagi qo'y ko'zlari doim kulib turadi, gapirganida xuddi ashula aytyapti, deysan kishi! Faqat bitta aybi bor: har o'n kunda sochini ustarada oldirib turadi. Buning ustiga uch tiyinlik odekolondan septirib keladi deng, odamning ko'ngillari aynib ketadi. Boshqa yigitlarga o'xshab soch o'stirsa, chiroyli qilib yonigami, orqasigami yotqizib tarab qo'ysa, qanday yaxshi. Yo'q, bunday qilmaydi. Balki, shunday qilmagani tuzukdir. Agar soch qo'ysa, o'rtoqlariga o'xshab uqa tutgan ko'ylak kiysa bormi, qizlarning boshini aylantirib qo'yishi hech gap emas. Aylantirganda ham mayli edi, tinchroq yurardim. Qishloqqa kelgan kunimoq o'ziga sehrladi-qo'ydi. Mashinadan to'g'ri idoraning oldida tushdim, chamadonimning ustida birpas o'tirdim. "Mana, yaxshi qiz, shu bugundan boshlab oyingizning qaramog'idan chiqdingiz, holingiz nima kechar ekan?" - dedim o'zimcha. Keyin ichkariga kirdim. Raisning xonasidan g'o'ng'ir-g'o'ng'ir tovush eshitilardi. Kirishimni ham, kirmasimni ham bilmay, beixtiyor quloq sola boshladim.</w:t>
      </w:r>
    </w:p>
    <w:p>
      <w:r>
        <w:rPr>
          <w:rFonts w:ascii="times New Roman" w:hAnsi="times New Roman" w:cs="times New Roman" w:eastAsia="times New Roman"/>
        </w:rPr>
        <w:t>- Uka, senga ming marta aytdim, - derdi zarda bilan yo'g'on ovoz. - Menga qovun kerak emas, ha, paxta kerak. Kolxozning obro'yini oshiradigan ham, uning yuzini yerga qaratadigan ham - paxta. Buni etagini tugib yurgan bola ham biladi-yu, sen bilmaysan. Boshqa bir qarich ham yer bermayman.</w:t>
      </w:r>
    </w:p>
    <w:p>
      <w:r>
        <w:rPr>
          <w:rFonts w:ascii="times New Roman" w:hAnsi="times New Roman" w:cs="times New Roman" w:eastAsia="times New Roman"/>
        </w:rPr>
        <w:t>- Atigi besh gektar, Sulayman aka, xo'p deng, - yalinganomuz ingichka ovoz eshitildi. - Uchtepaning pasti bekor yotibdi, juda bo'lmasa shuni bering, qovun ham kerak-ku, axir!</w:t>
      </w:r>
    </w:p>
    <w:p>
      <w:r>
        <w:rPr>
          <w:rFonts w:ascii="times New Roman" w:hAnsi="times New Roman" w:cs="times New Roman" w:eastAsia="times New Roman"/>
        </w:rPr>
        <w:t>- Bermayman, dedim, bermayman. Tushingni suvga ayt.</w:t>
      </w:r>
    </w:p>
    <w:p>
      <w:r>
        <w:rPr>
          <w:rFonts w:ascii="times New Roman" w:hAnsi="times New Roman" w:cs="times New Roman" w:eastAsia="times New Roman"/>
        </w:rPr>
        <w:t>Xonaga jimlik cho'qtsi. Eshikni taqillatib ichkariga kirdim. Ro'paramda noppa-nozanday yigit turardi. Keng yelka, baland bo'y... Meni ko'rib uyaldi shekilli, qip-qizarib ketdi. Salom berdim. Rais kelib qo'limdan ushladi, keyin ensasi qotib yigitga ishora qildi.</w:t>
      </w:r>
    </w:p>
    <w:p>
      <w:r>
        <w:rPr>
          <w:rFonts w:ascii="times New Roman" w:hAnsi="times New Roman" w:cs="times New Roman" w:eastAsia="times New Roman"/>
        </w:rPr>
        <w:t>- Tanishing: brigadir - Abdulla qovunchi. Qovundan boshqa dardi yo'q.</w:t>
      </w:r>
    </w:p>
    <w:p>
      <w:r>
        <w:rPr>
          <w:rFonts w:ascii="times New Roman" w:hAnsi="times New Roman" w:cs="times New Roman" w:eastAsia="times New Roman"/>
        </w:rPr>
        <w:t>Abdulla qovunchiga qaradim. Yuragim jiz etib ketdi. Nega? O'zim ham bilmayman. Sulaymon aka menga bir olayib qo'ydi-da, shosha-pisha Abdulla qovunchini chiqarib yubordi. Jahl bilan nimalarnidir tushuntirdi.</w:t>
      </w:r>
    </w:p>
    <w:p>
      <w:r>
        <w:rPr>
          <w:rFonts w:ascii="times New Roman" w:hAnsi="times New Roman" w:cs="times New Roman" w:eastAsia="times New Roman"/>
        </w:rPr>
        <w:t>Tavba, nega shu kolxozga keldim? Boshqa kolxozlar ham agronom so'rashgan edi-ku!</w:t>
      </w:r>
    </w:p>
    <w:p>
      <w:r>
        <w:rPr>
          <w:rFonts w:ascii="times New Roman" w:hAnsi="times New Roman" w:cs="times New Roman" w:eastAsia="times New Roman"/>
        </w:rPr>
        <w:t>Qizlar kechqurunlari yotoqxonada yotganimizda sevgi haqida ko'p gapirishardi. Ammo men bir ko'rishdayoq ko'ngil qo'yishimga sira aqlim yetmas edi. Nahotki, sevib qolgan bo'lsam?! O'zimni o'zim aldab, uni o'ylamaslikka harakat qilardimu, ammo bu qo'limdan kelmasdi. Kunduzi ham uni o'ylayman, kechasi ham. Dalaga chiqsam, beixtiyor otni uning brigadasiga buraman. O'zini ko'rmasam, qizlarni gapga solaman, uning kimligini bilib olishga harakat qilaman. Kelganimga bir hafta bo'ldimi-bo'lmadimi, bilmadim, uning to'g'risidagi hamma gaplarni bilib oldim.</w:t>
      </w:r>
    </w:p>
    <w:p>
      <w:r>
        <w:rPr>
          <w:rFonts w:ascii="times New Roman" w:hAnsi="times New Roman" w:cs="times New Roman" w:eastAsia="times New Roman"/>
        </w:rPr>
        <w:t>Abdullajon o'n uch yasharligida otasi frontga ketibdi, onasi bilan yolg'iz qolibdi. O'qishdan kelar ekanu, dalaga, onasining yoniga chopar ekan. O'yin nimaligini bilmas ekan. Hali pomidorning tagini chopgan, hali piyoz o'toq qilgan, kechalari onasining yo'q, deyishiga qaramasdan, chaylada qovun polizni qo'riqlab chiqar, ertalab o'rtoqlari bilan pochtaga yugurar ekan. Oradan bir yil o'tibdi. Shu bir yil ichida otasidan atigi ikkita xat kelibdi. Bittasida: "O'g'lim, arzanda, yakkayu yagona o'g'lim, hali urushning oxiri ko'rinmaydi. Men albatta dushmanni yo'q qilmaguncha qaytmayman. Onangizga ehtiyot bo'ling, uni sizga topshirdim. Uchtepaning orqasidagi qovunlardan xabar olib turing. Og'ilxonaning bo'g'otidagi eski telpakda g'alati qovun urug' bor. Farg'onadan olib kelganman. Kuchingiz yetsa, shuni ko'paytiring. Sizni sog'ingan otangiz - Hamidulla qovunchi" - deb yozibdi otasi. Ikkinchisini... ikkinchisini o'zi yozmabdi, rota komandiri yozibdi. Bu xat butun qishloqning to's-to'polonini chiqarib yuboribdi. Bu - qoraxat ekan.</w:t>
      </w:r>
    </w:p>
    <w:p>
      <w:r>
        <w:rPr>
          <w:rFonts w:ascii="times New Roman" w:hAnsi="times New Roman" w:cs="times New Roman" w:eastAsia="times New Roman"/>
        </w:rPr>
        <w:t>Abdullajon shu xat kelgandan keyin uch kun ko'rinmai ketibdi. To'rtinchi kuni saharda uyga qaytib, otasining ketmonini olibdi-da, Uchtepaga qarab jo'nabdi. Shu-shu, butun respublikaga dong'i ketgan qovunchi Hamidulla akaning o'rnini uning o'g'li Abdullajon egallabdi. Otasi yetishtirolmagan qovunlarni yetishtiribdi. Haqiqatan ham qovun polizga borsangiz, og'zingiz ochilib koladi. Sap-sariq oltinday cho'girlar, ko'k beqasam to'n kiyib, qator chuzilishib yotgan ananaslarni yegani ko'zingiz qiymaydi. O'tgan yili Moskvaga ko'rgazmaga bizning xo'jalik nomidan Abdullajon o'z qovunlari bilan qatnashdi. Juda qiziq bo'ldi. Kechqurun rais bilan omborda qaysi brigada qancha narsa topshirganini tekshirib o'tiruvdik, darvozadan Ab-dullajon eshak arava xaydab kelib qoldi. Aravaning usti brezent bilan yopilgan.</w:t>
      </w:r>
    </w:p>
    <w:p>
      <w:r>
        <w:rPr>
          <w:rFonts w:ascii="times New Roman" w:hAnsi="times New Roman" w:cs="times New Roman" w:eastAsia="times New Roman"/>
        </w:rPr>
        <w:t>- Ha, qovunchi, bu nima qiliq? - dedi rais hayron bo'lib.</w:t>
      </w:r>
    </w:p>
    <w:p>
      <w:r>
        <w:rPr>
          <w:rFonts w:ascii="times New Roman" w:hAnsi="times New Roman" w:cs="times New Roman" w:eastAsia="times New Roman"/>
        </w:rPr>
        <w:t>- Qovun olib keldim, - Abdullajon nimagadir iljayib qo'ydi.</w:t>
      </w:r>
    </w:p>
    <w:p>
      <w:r>
        <w:rPr>
          <w:rFonts w:ascii="times New Roman" w:hAnsi="times New Roman" w:cs="times New Roman" w:eastAsia="times New Roman"/>
        </w:rPr>
        <w:t>- Mashina qurib qoldimi?</w:t>
      </w:r>
    </w:p>
    <w:p>
      <w:r>
        <w:rPr>
          <w:rFonts w:ascii="times New Roman" w:hAnsi="times New Roman" w:cs="times New Roman" w:eastAsia="times New Roman"/>
        </w:rPr>
        <w:t>- Zaxa yeydi.</w:t>
      </w:r>
    </w:p>
    <w:p>
      <w:r>
        <w:rPr>
          <w:rFonts w:ascii="times New Roman" w:hAnsi="times New Roman" w:cs="times New Roman" w:eastAsia="times New Roman"/>
        </w:rPr>
        <w:t>- Zaxa yesa, bittasi yeydi, ikkitasi yeydi, tezroq yig'ishtirishni o'ylash kerak, uka!</w:t>
      </w:r>
    </w:p>
    <w:p>
      <w:r>
        <w:rPr>
          <w:rFonts w:ascii="times New Roman" w:hAnsi="times New Roman" w:cs="times New Roman" w:eastAsia="times New Roman"/>
        </w:rPr>
        <w:t>- O'zi bitta-da.</w:t>
      </w:r>
    </w:p>
    <w:p>
      <w:r>
        <w:rPr>
          <w:rFonts w:ascii="times New Roman" w:hAnsi="times New Roman" w:cs="times New Roman" w:eastAsia="times New Roman"/>
        </w:rPr>
        <w:t>- Bitta? Nima bitta?</w:t>
      </w:r>
    </w:p>
    <w:p>
      <w:r>
        <w:rPr>
          <w:rFonts w:ascii="times New Roman" w:hAnsi="times New Roman" w:cs="times New Roman" w:eastAsia="times New Roman"/>
        </w:rPr>
        <w:t>- Qovun bitta.</w:t>
      </w:r>
    </w:p>
    <w:p>
      <w:r>
        <w:rPr>
          <w:rFonts w:ascii="times New Roman" w:hAnsi="times New Roman" w:cs="times New Roman" w:eastAsia="times New Roman"/>
        </w:rPr>
        <w:t>Abdullajon jilmayib qo'ydi. Brezentni olgan edi, og'zimiz ochilib qoldi. Umrim bino bo'lib bunaqa katta qovunni ko'rmaganman. Aravani bitta o'zi egallabdi-qo'yibdi, desam lof bo'lmas. Sulaymon akaning ko'zlaridan yosh chiqib ketdi.</w:t>
      </w:r>
    </w:p>
    <w:p>
      <w:r>
        <w:rPr>
          <w:rFonts w:ascii="times New Roman" w:hAnsi="times New Roman" w:cs="times New Roman" w:eastAsia="times New Roman"/>
        </w:rPr>
        <w:t>- Yasha, o'g'lim! - dedi Abdullajonni peshonasidan o'pib. - Seni bilmagan ekanman. Rahmatli otangdan ham o'tib ketding.</w:t>
      </w:r>
    </w:p>
    <w:p>
      <w:r>
        <w:rPr>
          <w:rFonts w:ascii="times New Roman" w:hAnsi="times New Roman" w:cs="times New Roman" w:eastAsia="times New Roman"/>
        </w:rPr>
        <w:t>- Endi yer berarsiz-a, rais? - dedim qulay paytdan foydalanib.</w:t>
      </w:r>
    </w:p>
    <w:p>
      <w:r>
        <w:rPr>
          <w:rFonts w:ascii="times New Roman" w:hAnsi="times New Roman" w:cs="times New Roman" w:eastAsia="times New Roman"/>
        </w:rPr>
        <w:t>- Yer? Ha, aytganday... yer... - Sulaymon aka o'ylanib qoldi, keyin qo'lini bir siltadi-da. - Mayli, qancha kerak? - deb so'radi.</w:t>
      </w:r>
    </w:p>
    <w:p>
      <w:r>
        <w:rPr>
          <w:rFonts w:ascii="times New Roman" w:hAnsi="times New Roman" w:cs="times New Roman" w:eastAsia="times New Roman"/>
        </w:rPr>
        <w:t>- Ellik gektar.</w:t>
      </w:r>
    </w:p>
    <w:p>
      <w:r>
        <w:rPr>
          <w:rFonts w:ascii="times New Roman" w:hAnsi="times New Roman" w:cs="times New Roman" w:eastAsia="times New Roman"/>
        </w:rPr>
        <w:t>- Ellik gektar?! Hay, mayli olgin! Rais shu zahotiyoq rayonga telefon qilgani ketdi. Abdullajon yonimga kelib:</w:t>
      </w:r>
    </w:p>
    <w:p>
      <w:r>
        <w:rPr>
          <w:rFonts w:ascii="times New Roman" w:hAnsi="times New Roman" w:cs="times New Roman" w:eastAsia="times New Roman"/>
        </w:rPr>
        <w:t>- Rahmat, - dedi va qo'limni shunday siqdiki, "dod" deb yuboray dedim.</w:t>
      </w:r>
    </w:p>
    <w:p>
      <w:r>
        <w:rPr>
          <w:rFonts w:ascii="times New Roman" w:hAnsi="times New Roman" w:cs="times New Roman" w:eastAsia="times New Roman"/>
        </w:rPr>
        <w:t>- Sizga... sizga rahmat, - dedim zo'rg'a qo'limni ishqalab turib. - Shunday qovun yetishtirish hazil ish emas.</w:t>
      </w:r>
    </w:p>
    <w:p>
      <w:r>
        <w:rPr>
          <w:rFonts w:ascii="times New Roman" w:hAnsi="times New Roman" w:cs="times New Roman" w:eastAsia="times New Roman"/>
        </w:rPr>
        <w:t>Shu payt Sulaymon aka kelib qoldi.</w:t>
      </w:r>
    </w:p>
    <w:p>
      <w:r>
        <w:rPr>
          <w:rFonts w:ascii="times New Roman" w:hAnsi="times New Roman" w:cs="times New Roman" w:eastAsia="times New Roman"/>
        </w:rPr>
        <w:t>- Bo'ldi, - dedi u Abdullajonning yelkasiga qoqib. - Ertaga rayondan odamlar kelishadi. Moskvaga jo'naysan.</w:t>
      </w:r>
    </w:p>
    <w:p>
      <w:r>
        <w:rPr>
          <w:rFonts w:ascii="times New Roman" w:hAnsi="times New Roman" w:cs="times New Roman" w:eastAsia="times New Roman"/>
        </w:rPr>
        <w:t>Haqiqatan ham rais aytganday bo'ldi. Bir hafta o'tar-o'tmas Abdullajon ko'rgazmaga jo'nadi. U yo'g'ida o'tkazgan o'n besh kunim o'n besh yil bo'lib ketdi. Shu kunlari uni sevib qolganimga chippa-chin ishondim. Biroq nima qilish kerak? Miq etmaydi. Faqat ishdan gaplashadi. Boshqa yigitlarga o'xshab klubga chiqmaydi, chiqsa ham bir burchakda o'tirib olib, iljaygani-iljaygan. Mayli, qaytsin-chi, o'zim bilaman nima qilishni! Institutda yigitlar: "Sening tiling yomon!" - deyishardi hazillashib. Shu tilimni ishga solaman. Ammo u qaytdi ham, ishga tushdi ham, lom-mim deb og'iz ocholmadim. Qaytaga ilgarilari bemalol gaplashadigan odam, endi u bilan yolg'iz qolsam, tilim tanglayimga yopishadi-qoladi. Moskvadan qaytgan kuni idorada ancha o'tirdik. Butun ko'rgan-bilganlarini gapirib berdi. Xuddi sehrlab qo'yilgan odamday, undan ko'zimni uzolmayman. Ozarbayjondagi qaysi bir kolxoz cho'girining urug'idan so'rabdi. Xullas, "O'zbekiston paviloni" kunda g'uj-g'uj odam emish. Hamma tarqalgach, u meni kuzatib qo'ymoqchi bo'ldi. Biram sevinib ketdim!</w:t>
      </w:r>
    </w:p>
    <w:p>
      <w:r>
        <w:rPr>
          <w:rFonts w:ascii="times New Roman" w:hAnsi="times New Roman" w:cs="times New Roman" w:eastAsia="times New Roman"/>
        </w:rPr>
        <w:t>- Ovora bo'lmang, - dedim jo'rttaga beparvolik bilan.</w:t>
      </w:r>
    </w:p>
    <w:p>
      <w:r>
        <w:rPr>
          <w:rFonts w:ascii="times New Roman" w:hAnsi="times New Roman" w:cs="times New Roman" w:eastAsia="times New Roman"/>
        </w:rPr>
        <w:t>- Ovorasi bor ekanmi? Yuring!</w:t>
      </w:r>
    </w:p>
    <w:p>
      <w:r>
        <w:rPr>
          <w:rFonts w:ascii="times New Roman" w:hAnsi="times New Roman" w:cs="times New Roman" w:eastAsia="times New Roman"/>
        </w:rPr>
        <w:t>Yo'lga tushdik. Menga qishloqning chekkasidan uy berishgan. Katta ko'chani qo'yib, chapga burildim. Shu yoq sal uzoqroq.</w:t>
      </w:r>
    </w:p>
    <w:p>
      <w:r>
        <w:rPr>
          <w:rFonts w:ascii="times New Roman" w:hAnsi="times New Roman" w:cs="times New Roman" w:eastAsia="times New Roman"/>
        </w:rPr>
        <w:t>- Charchamayapsizmi? - so'radi Abdullajon yonma-yon borar ekanmiz.</w:t>
      </w:r>
    </w:p>
    <w:p>
      <w:r>
        <w:rPr>
          <w:rFonts w:ascii="times New Roman" w:hAnsi="times New Roman" w:cs="times New Roman" w:eastAsia="times New Roman"/>
        </w:rPr>
        <w:t>- Charchash qayoqda! - dedim kulib. - Charchashga qo'l ham tegmaydi.</w:t>
      </w:r>
    </w:p>
    <w:p>
      <w:r>
        <w:rPr>
          <w:rFonts w:ascii="times New Roman" w:hAnsi="times New Roman" w:cs="times New Roman" w:eastAsia="times New Roman"/>
        </w:rPr>
        <w:t>- Rost aytasiz. Men ham ishni juda sog'inib qoldim. O'n besh kun ikkala qo'l cho'ntaqda yursa-ya! Aytganday, bizning brigadaga ham borib turibsizmi? Ishlar qalay?</w:t>
      </w:r>
    </w:p>
    <w:p>
      <w:r>
        <w:rPr>
          <w:rFonts w:ascii="times New Roman" w:hAnsi="times New Roman" w:cs="times New Roman" w:eastAsia="times New Roman"/>
        </w:rPr>
        <w:t>Ustimdan birov bir chelak suv quyganday bo'lib ketdi. Boshim aylandi, to'xtab qoldim.</w:t>
      </w:r>
    </w:p>
    <w:p>
      <w:r>
        <w:rPr>
          <w:rFonts w:ascii="times New Roman" w:hAnsi="times New Roman" w:cs="times New Roman" w:eastAsia="times New Roman"/>
        </w:rPr>
        <w:t>- Ishlar yaxshi! - dedim xo'rligim kelib. - Brigadangizning ishlari yaxshi! Piyoz o'toq qilindi... kechki... kechki qovun chopib qo'yildi... garmdori sug'orildi... Yana nimani gapirib beray?</w:t>
      </w:r>
    </w:p>
    <w:p>
      <w:r>
        <w:rPr>
          <w:rFonts w:ascii="times New Roman" w:hAnsi="times New Roman" w:cs="times New Roman" w:eastAsia="times New Roman"/>
        </w:rPr>
        <w:t>- Mavjudaxon, nima bo'ldi? - Abdullajon o'zini yo'qotib qo'ydi. - Mendan xafa emasmisiz?</w:t>
      </w:r>
    </w:p>
    <w:p>
      <w:r>
        <w:rPr>
          <w:rFonts w:ascii="times New Roman" w:hAnsi="times New Roman" w:cs="times New Roman" w:eastAsia="times New Roman"/>
        </w:rPr>
        <w:t>- Yo'q, sizdan xafa emasman, - dedim labimni tishlab. - Tishim og'rib qoldi. Bu yog'iga o'zim ketaman, rahmat.</w:t>
      </w:r>
    </w:p>
    <w:p>
      <w:r>
        <w:rPr>
          <w:rFonts w:ascii="times New Roman" w:hAnsi="times New Roman" w:cs="times New Roman" w:eastAsia="times New Roman"/>
        </w:rPr>
        <w:t>- Kuzatib qo'yay? Yolg'iz o'zingiz...</w:t>
      </w:r>
    </w:p>
    <w:p>
      <w:r>
        <w:rPr>
          <w:rFonts w:ascii="times New Roman" w:hAnsi="times New Roman" w:cs="times New Roman" w:eastAsia="times New Roman"/>
        </w:rPr>
        <w:t>- Rahmat.</w:t>
      </w:r>
    </w:p>
    <w:p>
      <w:r>
        <w:rPr>
          <w:rFonts w:ascii="times New Roman" w:hAnsi="times New Roman" w:cs="times New Roman" w:eastAsia="times New Roman"/>
        </w:rPr>
        <w:t>- Mavjudaxon, axir...</w:t>
      </w:r>
    </w:p>
    <w:p>
      <w:r>
        <w:rPr>
          <w:rFonts w:ascii="times New Roman" w:hAnsi="times New Roman" w:cs="times New Roman" w:eastAsia="times New Roman"/>
        </w:rPr>
        <w:t>- Yo'q, yo'q, - dedim zarda bilan. - Siz ishingizdan qolmang.</w:t>
      </w:r>
    </w:p>
    <w:p>
      <w:r>
        <w:rPr>
          <w:rFonts w:ascii="times New Roman" w:hAnsi="times New Roman" w:cs="times New Roman" w:eastAsia="times New Roman"/>
        </w:rPr>
        <w:t>Shunday dedimu kuchim boricha uyga yugurdim. Kelib yechinmasdan o'zimni karavotga tashladim-da, to'yib-to'yib yig'ladim. Tavba, qanday odamlarki, ishdan boshqa narsani bilmaydi?!</w:t>
      </w:r>
    </w:p>
    <w:p>
      <w:r>
        <w:rPr>
          <w:rFonts w:ascii="times New Roman" w:hAnsi="times New Roman" w:cs="times New Roman" w:eastAsia="times New Roman"/>
        </w:rPr>
        <w:t>Shu alfozda mana bir yil o'tdi. O'zimni undan olib qochganim sari unga intilaman. Ammo, Abdullajondan hech qanday sado yo'q. Gaplashsak, bir-birimizga qaramay gaplashamiz. Abdullajon ham mendan o'zini olib qochadigan bo'lib qoldi. Saharda dalaga ketadi, qorong'i tushganda qaytadi. Idoraga ham chaqirtirilganda keladi.</w:t>
      </w:r>
    </w:p>
    <w:p>
      <w:r>
        <w:rPr>
          <w:rFonts w:ascii="times New Roman" w:hAnsi="times New Roman" w:cs="times New Roman" w:eastAsia="times New Roman"/>
        </w:rPr>
        <w:t>Alamimni ishdan oladigan bo'ldim. Kunning issig'iga, sovug'iga qaramay, dalama-dala yuraman. Hatto, kechalari o'sha yoqlarda qolib ketaman. To'rt yuz gektar yangi yer ochdik. Shuning yarmisiga paxta ekdik. Qolganiga meva ko'chatlari o'tqazib chiqdik. Abdulla qovunchiga o'sha va'da qilingan ellik gektar yer berildi. Shu paytgacha uni bunday deb atamas edim. Endi aytaveraman. Bir kuni, hatto majlisda ham shunday deb yubordim.</w:t>
      </w:r>
    </w:p>
    <w:p>
      <w:r>
        <w:rPr>
          <w:rFonts w:ascii="times New Roman" w:hAnsi="times New Roman" w:cs="times New Roman" w:eastAsia="times New Roman"/>
        </w:rPr>
        <w:t>Eh, nega o'g'il bola emasman-a! Shartta oldiga borardim-da: "Yaxshi yigit, rostini ayting, anavi qiz sarg'ayib ketdi-ku, ko'nglingiz bormi-yo'qmi?" - deb so'rardim. Yo'q desa-chi? O'zimning bu bema'ni xayolimdan o'zim seskanib ketdim. Yo'q, Abdullajonsiz hayot-hayot bo'larmidi? Qirdan juda charchab kelgan bo'lsam ham, o'rnimdan turdim, kostyumimni yelkamga tashlab, ko'chaga chiqdim. Qorong'i tun. Klubdan qandaydir muzika eshitilyapti. Daryo tomonga yurdim. Hech zog' yo'q. Bitta-bitta qadam tashlab, olmazordan o'tdim. Oyog'im ostida xazon yoqimli shitirlaydi. Bulut orasidan oy suzib chiqdi. To'lqinlanib oqayotgan daryo kumushdek yaltirab ketdi. Yaqinroq borib tomosha qila boshladim. Shu payt, shu payt...</w:t>
      </w:r>
    </w:p>
    <w:p>
      <w:r>
        <w:rPr>
          <w:rFonts w:ascii="times New Roman" w:hAnsi="times New Roman" w:cs="times New Roman" w:eastAsia="times New Roman"/>
        </w:rPr>
        <w:t>- Mavjuda! - deb qoldi tanish ovoz.</w:t>
      </w:r>
    </w:p>
    <w:p>
      <w:r>
        <w:rPr>
          <w:rFonts w:ascii="times New Roman" w:hAnsi="times New Roman" w:cs="times New Roman" w:eastAsia="times New Roman"/>
        </w:rPr>
        <w:t>Yalt etib orqamga o'girildim: Abdullajon!</w:t>
      </w:r>
    </w:p>
    <w:p>
      <w:r>
        <w:rPr>
          <w:rFonts w:ascii="times New Roman" w:hAnsi="times New Roman" w:cs="times New Roman" w:eastAsia="times New Roman"/>
        </w:rPr>
        <w:t>- Salom!- dedim hovliqib, ertalab ko'rishgan bo'lsak ham.</w:t>
      </w:r>
    </w:p>
    <w:p>
      <w:r>
        <w:rPr>
          <w:rFonts w:ascii="times New Roman" w:hAnsi="times New Roman" w:cs="times New Roman" w:eastAsia="times New Roman"/>
        </w:rPr>
        <w:t>- Salom. Nima, uyqingiz kelmayaptimi?</w:t>
      </w:r>
    </w:p>
    <w:p>
      <w:r>
        <w:rPr>
          <w:rFonts w:ascii="times New Roman" w:hAnsi="times New Roman" w:cs="times New Roman" w:eastAsia="times New Roman"/>
        </w:rPr>
        <w:t>- Ha, - dedim jilmayib. - Siz-chi?</w:t>
      </w:r>
    </w:p>
    <w:p>
      <w:r>
        <w:rPr>
          <w:rFonts w:ascii="times New Roman" w:hAnsi="times New Roman" w:cs="times New Roman" w:eastAsia="times New Roman"/>
        </w:rPr>
        <w:t>- Menmi? Men... - Abdullajon ham jilmaydi.</w:t>
      </w:r>
    </w:p>
    <w:p>
      <w:r>
        <w:rPr>
          <w:rFonts w:ascii="times New Roman" w:hAnsi="times New Roman" w:cs="times New Roman" w:eastAsia="times New Roman"/>
        </w:rPr>
        <w:t>- Kechasi sayr qiladigan odatim bor. Shunday bir aylanib kelmasam, uyqu kelmaydi.</w:t>
      </w:r>
    </w:p>
    <w:p>
      <w:r>
        <w:rPr>
          <w:rFonts w:ascii="times New Roman" w:hAnsi="times New Roman" w:cs="times New Roman" w:eastAsia="times New Roman"/>
        </w:rPr>
        <w:t>- Qachondan beri?</w:t>
      </w:r>
    </w:p>
    <w:p>
      <w:r>
        <w:rPr>
          <w:rFonts w:ascii="times New Roman" w:hAnsi="times New Roman" w:cs="times New Roman" w:eastAsia="times New Roman"/>
        </w:rPr>
        <w:t>- Bir yildan oshib qoldi.</w:t>
      </w:r>
    </w:p>
    <w:p>
      <w:r>
        <w:rPr>
          <w:rFonts w:ascii="times New Roman" w:hAnsi="times New Roman" w:cs="times New Roman" w:eastAsia="times New Roman"/>
        </w:rPr>
        <w:t>- Uxlatadigan dori iching.</w:t>
      </w:r>
    </w:p>
    <w:p>
      <w:r>
        <w:rPr>
          <w:rFonts w:ascii="times New Roman" w:hAnsi="times New Roman" w:cs="times New Roman" w:eastAsia="times New Roman"/>
        </w:rPr>
        <w:t>- Ichib ko'rdim, foyda bermayapti.</w:t>
      </w:r>
    </w:p>
    <w:p>
      <w:r>
        <w:rPr>
          <w:rFonts w:ascii="times New Roman" w:hAnsi="times New Roman" w:cs="times New Roman" w:eastAsia="times New Roman"/>
        </w:rPr>
        <w:t>- Bo'lmasa...</w:t>
      </w:r>
    </w:p>
    <w:p>
      <w:r>
        <w:rPr>
          <w:rFonts w:ascii="times New Roman" w:hAnsi="times New Roman" w:cs="times New Roman" w:eastAsia="times New Roman"/>
        </w:rPr>
        <w:t>- Mavjudaxon!</w:t>
      </w:r>
    </w:p>
    <w:p>
      <w:r>
        <w:rPr>
          <w:rFonts w:ascii="times New Roman" w:hAnsi="times New Roman" w:cs="times New Roman" w:eastAsia="times New Roman"/>
        </w:rPr>
        <w:t>- Labbay?</w:t>
      </w:r>
    </w:p>
    <w:p>
      <w:r>
        <w:rPr>
          <w:rFonts w:ascii="times New Roman" w:hAnsi="times New Roman" w:cs="times New Roman" w:eastAsia="times New Roman"/>
        </w:rPr>
        <w:t>- Bilasizmi?</w:t>
      </w:r>
    </w:p>
    <w:p>
      <w:r>
        <w:rPr>
          <w:rFonts w:ascii="times New Roman" w:hAnsi="times New Roman" w:cs="times New Roman" w:eastAsia="times New Roman"/>
        </w:rPr>
        <w:t>- Nimani? Abdullajon yutindi.</w:t>
      </w:r>
    </w:p>
    <w:p>
      <w:r>
        <w:rPr>
          <w:rFonts w:ascii="times New Roman" w:hAnsi="times New Roman" w:cs="times New Roman" w:eastAsia="times New Roman"/>
        </w:rPr>
        <w:t>- Yuring, hov anavi yoqqa borib kelamiz. Maylimi?</w:t>
      </w:r>
    </w:p>
    <w:p>
      <w:r>
        <w:rPr>
          <w:rFonts w:ascii="times New Roman" w:hAnsi="times New Roman" w:cs="times New Roman" w:eastAsia="times New Roman"/>
        </w:rPr>
        <w:t>- Mayli, - dedim jo'rttaga eringanday bo'lib, ammo ichimda "bor ekansiz-ku, yaxshi yigit", deb qo'ydim.</w:t>
      </w:r>
    </w:p>
    <w:p>
      <w:r>
        <w:rPr>
          <w:rFonts w:ascii="times New Roman" w:hAnsi="times New Roman" w:cs="times New Roman" w:eastAsia="times New Roman"/>
        </w:rPr>
        <w:t>Biz ancha sayr qildik. Osma ko'prikdan o'tib, bedazor bo'ylab ketdik. Bir mahal qovun polizga kelib qolibmiz. Abdullajon bitta qirqmani uzib chiqdi. Etigining qo'njidan pichog'ini olib, shunday tegizgan edi, jonivor "tars" yorilib ketdi. Sovuqdan tishim-tishimga tegmay tursa ham, bir tilim oldim. Biram shirin.</w:t>
      </w:r>
    </w:p>
    <w:p>
      <w:r>
        <w:rPr>
          <w:rFonts w:ascii="times New Roman" w:hAnsi="times New Roman" w:cs="times New Roman" w:eastAsia="times New Roman"/>
        </w:rPr>
        <w:t>- Dunyoda bundan ham shirin narsalar bor, - dedi Abdullajon.</w:t>
      </w:r>
    </w:p>
    <w:p>
      <w:r>
        <w:rPr>
          <w:rFonts w:ascii="times New Roman" w:hAnsi="times New Roman" w:cs="times New Roman" w:eastAsia="times New Roman"/>
        </w:rPr>
        <w:t>Hayron qoldim. Gapiga emas, uning jur'atiga hayron qoldim. Ammo o'zimni eshitmaganga solib, indamadim. Buni payqadi shekilli:</w:t>
      </w:r>
    </w:p>
    <w:p>
      <w:r>
        <w:rPr>
          <w:rFonts w:ascii="times New Roman" w:hAnsi="times New Roman" w:cs="times New Roman" w:eastAsia="times New Roman"/>
        </w:rPr>
        <w:t>- Yanagi yilga shu urug'dan ko'prok ekaylik, - dedi qovun polizga suq bilan qarab.</w:t>
      </w:r>
    </w:p>
    <w:p>
      <w:r>
        <w:rPr>
          <w:rFonts w:ascii="times New Roman" w:hAnsi="times New Roman" w:cs="times New Roman" w:eastAsia="times New Roman"/>
        </w:rPr>
        <w:t>- Avval tajriba qilib ko'raylik, - dedim unga qo'shilib. - Keyin mayli.</w:t>
      </w:r>
    </w:p>
    <w:p>
      <w:r>
        <w:rPr>
          <w:rFonts w:ascii="times New Roman" w:hAnsi="times New Roman" w:cs="times New Roman" w:eastAsia="times New Roman"/>
        </w:rPr>
        <w:t>- Yordam berasiz-a?</w:t>
      </w:r>
    </w:p>
    <w:p>
      <w:r>
        <w:rPr>
          <w:rFonts w:ascii="times New Roman" w:hAnsi="times New Roman" w:cs="times New Roman" w:eastAsia="times New Roman"/>
        </w:rPr>
        <w:t>- Albatta.</w:t>
      </w:r>
    </w:p>
    <w:p>
      <w:r>
        <w:rPr>
          <w:rFonts w:ascii="times New Roman" w:hAnsi="times New Roman" w:cs="times New Roman" w:eastAsia="times New Roman"/>
        </w:rPr>
        <w:t>- Yaxshi chiqsa, qishi bilan buzilmay turadigan qovun bo'ladi-da.</w:t>
      </w:r>
    </w:p>
    <w:p>
      <w:r>
        <w:rPr>
          <w:rFonts w:ascii="times New Roman" w:hAnsi="times New Roman" w:cs="times New Roman" w:eastAsia="times New Roman"/>
        </w:rPr>
        <w:t>- Turing, ketdik. Kech bo'lib qoldi.</w:t>
      </w:r>
    </w:p>
    <w:p>
      <w:r>
        <w:rPr>
          <w:rFonts w:ascii="times New Roman" w:hAnsi="times New Roman" w:cs="times New Roman" w:eastAsia="times New Roman"/>
        </w:rPr>
        <w:t>Yo'lda Abdullajon churq etmadi. Men ham jim bordim. Gapning nima keragi bor? Ikkalamiz ham o'z xayolimiz bilan bandmiz. U nimalarni o'ylayotganikin? Balki qovunlarini o'ylayotgandir? Mayli, o'ylasa, o'ylayversin! O'yi bor odamning yuragi bor. Balki shuning uchun ham uni yaxshi ko'rgandirman. Men-chi, men uni o'ylayapman. O'ylasam arziydi.</w:t>
      </w:r>
    </w:p>
    <w:p>
      <w:r>
        <w:rPr>
          <w:rFonts w:ascii="times New Roman" w:hAnsi="times New Roman" w:cs="times New Roman" w:eastAsia="times New Roman"/>
        </w:rPr>
        <w:t>- Mavjuda, - dedi Abdullajon olmazorga yetganimizda.</w:t>
      </w:r>
    </w:p>
    <w:p>
      <w:r>
        <w:rPr>
          <w:rFonts w:ascii="times New Roman" w:hAnsi="times New Roman" w:cs="times New Roman" w:eastAsia="times New Roman"/>
        </w:rPr>
        <w:t>- Labbay?</w:t>
      </w:r>
    </w:p>
    <w:p>
      <w:r>
        <w:rPr>
          <w:rFonts w:ascii="times New Roman" w:hAnsi="times New Roman" w:cs="times New Roman" w:eastAsia="times New Roman"/>
        </w:rPr>
        <w:t>- Ertaga... ertaga ham chiqasizmi?</w:t>
      </w:r>
    </w:p>
    <w:p>
      <w:r>
        <w:rPr>
          <w:rFonts w:ascii="times New Roman" w:hAnsi="times New Roman" w:cs="times New Roman" w:eastAsia="times New Roman"/>
        </w:rPr>
        <w:t>U shu topda yosh bolaga o'xshab ketdi: ko'zlari javdir-javdir qilardi.</w:t>
      </w:r>
    </w:p>
    <w:p>
      <w:r>
        <w:rPr>
          <w:rFonts w:ascii="times New Roman" w:hAnsi="times New Roman" w:cs="times New Roman" w:eastAsia="times New Roman"/>
        </w:rPr>
        <w:t>- Chiqaymi? - dedim jilmayib.</w:t>
      </w:r>
    </w:p>
    <w:p>
      <w:r>
        <w:rPr>
          <w:rFonts w:ascii="times New Roman" w:hAnsi="times New Roman" w:cs="times New Roman" w:eastAsia="times New Roman"/>
        </w:rPr>
        <w:t>- Ha, albatta chiqing.</w:t>
      </w:r>
    </w:p>
    <w:p>
      <w:r>
        <w:rPr>
          <w:rFonts w:ascii="times New Roman" w:hAnsi="times New Roman" w:cs="times New Roman" w:eastAsia="times New Roman"/>
        </w:rPr>
        <w:t/>
      </w:r>
    </w:p>
    <w:p>
      <w:r>
        <w:rPr>
          <w:rFonts w:ascii="times New Roman" w:hAnsi="times New Roman" w:cs="times New Roman" w:eastAsia="times New Roman"/>
        </w:rPr>
        <w:t>Uyga qushdek uchib keldim. Keldimu, yechinmasdan o'zimni karavotga tashladim va anchadan beri birinchi marta tinch, orom olib uxladim.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